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58"/>
      </w:tblGrid>
      <w:tr w:rsidR="00245028" w:rsidRPr="00CC1EDB" w:rsidTr="004531C7">
        <w:trPr>
          <w:trHeight w:val="755"/>
        </w:trPr>
        <w:tc>
          <w:tcPr>
            <w:tcW w:w="4462" w:type="dxa"/>
          </w:tcPr>
          <w:p w:rsidR="00245028" w:rsidRDefault="00245028" w:rsidP="004531C7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958" w:type="dxa"/>
            <w:hideMark/>
          </w:tcPr>
          <w:p w:rsidR="00245028" w:rsidRPr="00CC1EDB" w:rsidRDefault="00245028" w:rsidP="004531C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C1EDB">
              <w:rPr>
                <w:sz w:val="28"/>
                <w:szCs w:val="28"/>
              </w:rPr>
              <w:t>УТВЕРЖДЕНЫ</w:t>
            </w:r>
          </w:p>
          <w:p w:rsidR="00245028" w:rsidRPr="00CC1EDB" w:rsidRDefault="00245028" w:rsidP="004531C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C1EDB">
              <w:rPr>
                <w:sz w:val="28"/>
                <w:szCs w:val="28"/>
              </w:rPr>
              <w:t xml:space="preserve">постановлением администрации                                                                                                                  Шпаковского муниципального </w:t>
            </w:r>
            <w:r w:rsidR="00937117" w:rsidRPr="00CC1EDB">
              <w:rPr>
                <w:sz w:val="28"/>
                <w:szCs w:val="28"/>
              </w:rPr>
              <w:t>округа</w:t>
            </w:r>
          </w:p>
          <w:p w:rsidR="00245028" w:rsidRPr="00CC1EDB" w:rsidRDefault="00245028" w:rsidP="004531C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C1EDB">
              <w:rPr>
                <w:sz w:val="28"/>
                <w:szCs w:val="28"/>
              </w:rPr>
              <w:t>Ставропольского края</w:t>
            </w:r>
          </w:p>
          <w:p w:rsidR="00245028" w:rsidRPr="00CC1EDB" w:rsidRDefault="00CE3381" w:rsidP="00CC499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октября 2022 г. № 1580</w:t>
            </w:r>
            <w:bookmarkStart w:id="0" w:name="_GoBack"/>
            <w:bookmarkEnd w:id="0"/>
          </w:p>
        </w:tc>
      </w:tr>
    </w:tbl>
    <w:p w:rsidR="00CE0267" w:rsidRPr="00CC1EDB" w:rsidRDefault="00CE0267" w:rsidP="00335FDB">
      <w:pPr>
        <w:widowControl w:val="0"/>
        <w:tabs>
          <w:tab w:val="left" w:pos="3402"/>
        </w:tabs>
        <w:spacing w:before="16"/>
        <w:rPr>
          <w:snapToGrid w:val="0"/>
          <w:color w:val="000000"/>
          <w:sz w:val="28"/>
          <w:szCs w:val="28"/>
        </w:rPr>
      </w:pPr>
    </w:p>
    <w:p w:rsidR="00335FDB" w:rsidRPr="00CC1EDB" w:rsidRDefault="00335FDB" w:rsidP="00335FDB">
      <w:pPr>
        <w:widowControl w:val="0"/>
        <w:tabs>
          <w:tab w:val="left" w:pos="3402"/>
        </w:tabs>
        <w:spacing w:before="16"/>
        <w:rPr>
          <w:snapToGrid w:val="0"/>
          <w:color w:val="000000"/>
          <w:sz w:val="28"/>
          <w:szCs w:val="28"/>
        </w:rPr>
      </w:pPr>
    </w:p>
    <w:p w:rsidR="00335FDB" w:rsidRPr="00CC1EDB" w:rsidRDefault="00335FDB" w:rsidP="00335FDB">
      <w:pPr>
        <w:spacing w:line="240" w:lineRule="exact"/>
        <w:jc w:val="center"/>
        <w:rPr>
          <w:sz w:val="28"/>
          <w:szCs w:val="28"/>
        </w:rPr>
      </w:pPr>
      <w:r w:rsidRPr="00CC1EDB">
        <w:rPr>
          <w:sz w:val="28"/>
          <w:szCs w:val="28"/>
        </w:rPr>
        <w:t>ЕДИНЫЕ ПРЕДЕЛЬНЫЕ ТАРИФЫ</w:t>
      </w:r>
    </w:p>
    <w:p w:rsidR="00CE0267" w:rsidRPr="00CC1EDB" w:rsidRDefault="00CE0267" w:rsidP="00335FDB">
      <w:pPr>
        <w:spacing w:line="240" w:lineRule="exact"/>
        <w:jc w:val="center"/>
        <w:rPr>
          <w:sz w:val="28"/>
          <w:szCs w:val="28"/>
        </w:rPr>
      </w:pPr>
    </w:p>
    <w:p w:rsidR="00335FDB" w:rsidRPr="00CC1EDB" w:rsidRDefault="00335FDB" w:rsidP="00335FDB">
      <w:pPr>
        <w:spacing w:line="240" w:lineRule="exact"/>
        <w:jc w:val="center"/>
        <w:rPr>
          <w:sz w:val="28"/>
          <w:szCs w:val="28"/>
        </w:rPr>
      </w:pPr>
      <w:r w:rsidRPr="00CC1EDB">
        <w:rPr>
          <w:sz w:val="28"/>
          <w:szCs w:val="28"/>
        </w:rPr>
        <w:t xml:space="preserve">на оказание платных дополнительных образовательных услуг </w:t>
      </w:r>
      <w:r w:rsidR="009F4102" w:rsidRPr="00CC1EDB">
        <w:rPr>
          <w:sz w:val="28"/>
          <w:szCs w:val="28"/>
        </w:rPr>
        <w:t xml:space="preserve">муниципальными казенными  и бюджетными образовательными организациями Шпаковского муниципального </w:t>
      </w:r>
      <w:r w:rsidR="00937117" w:rsidRPr="00CC1EDB">
        <w:rPr>
          <w:sz w:val="28"/>
          <w:szCs w:val="28"/>
        </w:rPr>
        <w:t>округа</w:t>
      </w:r>
      <w:r w:rsidR="009F4102" w:rsidRPr="00CC1EDB">
        <w:rPr>
          <w:sz w:val="28"/>
          <w:szCs w:val="28"/>
        </w:rPr>
        <w:t xml:space="preserve"> Ставропольского края</w:t>
      </w:r>
    </w:p>
    <w:p w:rsidR="00335FDB" w:rsidRPr="00CC1EDB" w:rsidRDefault="00335FDB" w:rsidP="00335FDB">
      <w:pPr>
        <w:rPr>
          <w:sz w:val="28"/>
          <w:szCs w:val="28"/>
        </w:rPr>
      </w:pPr>
    </w:p>
    <w:p w:rsidR="00335FDB" w:rsidRPr="00CC1EDB" w:rsidRDefault="00A920AF" w:rsidP="00AD3741">
      <w:pPr>
        <w:spacing w:line="240" w:lineRule="exact"/>
        <w:ind w:left="360"/>
        <w:jc w:val="center"/>
        <w:rPr>
          <w:sz w:val="28"/>
          <w:szCs w:val="28"/>
        </w:rPr>
      </w:pPr>
      <w:r w:rsidRPr="00CC1EDB">
        <w:rPr>
          <w:sz w:val="28"/>
          <w:szCs w:val="28"/>
          <w:lang w:val="en-US"/>
        </w:rPr>
        <w:t>I</w:t>
      </w:r>
      <w:r w:rsidR="00335FDB" w:rsidRPr="00CC1EDB">
        <w:rPr>
          <w:sz w:val="28"/>
          <w:szCs w:val="28"/>
        </w:rPr>
        <w:t xml:space="preserve">. Услуги обучения по дополнительной образовательной </w:t>
      </w:r>
    </w:p>
    <w:p w:rsidR="00335FDB" w:rsidRPr="00CC1EDB" w:rsidRDefault="00335FDB" w:rsidP="00AD3741">
      <w:pPr>
        <w:spacing w:line="240" w:lineRule="exact"/>
        <w:ind w:left="360"/>
        <w:jc w:val="center"/>
        <w:rPr>
          <w:sz w:val="28"/>
          <w:szCs w:val="28"/>
        </w:rPr>
      </w:pPr>
      <w:r w:rsidRPr="00CC1EDB">
        <w:rPr>
          <w:sz w:val="28"/>
          <w:szCs w:val="28"/>
        </w:rPr>
        <w:t>программе продолжительностью 34 недели</w:t>
      </w:r>
    </w:p>
    <w:p w:rsidR="00335FDB" w:rsidRPr="00CC1EDB" w:rsidRDefault="00335FDB" w:rsidP="00AD3741">
      <w:pPr>
        <w:spacing w:line="240" w:lineRule="exact"/>
        <w:ind w:left="360"/>
        <w:jc w:val="center"/>
        <w:rPr>
          <w:sz w:val="28"/>
          <w:szCs w:val="28"/>
        </w:rPr>
      </w:pPr>
      <w:r w:rsidRPr="00CC1EDB">
        <w:rPr>
          <w:sz w:val="28"/>
          <w:szCs w:val="28"/>
        </w:rPr>
        <w:t xml:space="preserve">для обучающегося </w:t>
      </w:r>
      <w:r w:rsidR="006562C3" w:rsidRPr="00CC1EDB">
        <w:rPr>
          <w:sz w:val="28"/>
          <w:szCs w:val="28"/>
        </w:rPr>
        <w:t xml:space="preserve">младшего, среднего и </w:t>
      </w:r>
      <w:r w:rsidRPr="00CC1EDB">
        <w:rPr>
          <w:sz w:val="28"/>
          <w:szCs w:val="28"/>
        </w:rPr>
        <w:t>старшего дошкольного возраста</w:t>
      </w:r>
      <w:r w:rsidR="006562C3" w:rsidRPr="00CC1EDB">
        <w:rPr>
          <w:sz w:val="28"/>
          <w:szCs w:val="28"/>
        </w:rPr>
        <w:t xml:space="preserve"> в муниципальных казенных и бюджетных общеобразовательных организациях и организациях дополнительного образования</w:t>
      </w:r>
    </w:p>
    <w:p w:rsidR="00335FDB" w:rsidRPr="00CC1EDB" w:rsidRDefault="00335FDB" w:rsidP="00AD3741">
      <w:pPr>
        <w:spacing w:line="240" w:lineRule="exact"/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043"/>
        <w:gridCol w:w="1559"/>
        <w:gridCol w:w="851"/>
        <w:gridCol w:w="1023"/>
        <w:gridCol w:w="855"/>
        <w:gridCol w:w="912"/>
        <w:gridCol w:w="855"/>
        <w:gridCol w:w="798"/>
      </w:tblGrid>
      <w:tr w:rsidR="00335FDB" w:rsidRPr="00CC1EDB" w:rsidTr="00FB69D2">
        <w:trPr>
          <w:trHeight w:val="340"/>
        </w:trPr>
        <w:tc>
          <w:tcPr>
            <w:tcW w:w="617" w:type="dxa"/>
            <w:vMerge w:val="restart"/>
          </w:tcPr>
          <w:p w:rsidR="00335FDB" w:rsidRPr="00CC1EDB" w:rsidRDefault="00335FDB" w:rsidP="00CE0267">
            <w:pPr>
              <w:ind w:left="-114" w:right="-79"/>
              <w:jc w:val="center"/>
            </w:pPr>
            <w:r w:rsidRPr="00CC1EDB">
              <w:t>№</w:t>
            </w:r>
          </w:p>
          <w:p w:rsidR="00335FDB" w:rsidRPr="00CC1EDB" w:rsidRDefault="00335FDB" w:rsidP="00CE0267">
            <w:pPr>
              <w:ind w:left="-114" w:right="-79"/>
              <w:jc w:val="center"/>
            </w:pPr>
            <w:r w:rsidRPr="00CC1EDB">
              <w:t>п/п</w:t>
            </w:r>
          </w:p>
        </w:tc>
        <w:tc>
          <w:tcPr>
            <w:tcW w:w="2043" w:type="dxa"/>
            <w:vMerge w:val="restart"/>
          </w:tcPr>
          <w:p w:rsidR="00335FDB" w:rsidRPr="00CC1EDB" w:rsidRDefault="00335FDB" w:rsidP="00CE0267">
            <w:pPr>
              <w:ind w:left="-97" w:right="-108"/>
              <w:jc w:val="center"/>
            </w:pPr>
            <w:r w:rsidRPr="00CC1EDB">
              <w:t xml:space="preserve">Наименование </w:t>
            </w:r>
          </w:p>
          <w:p w:rsidR="00335FDB" w:rsidRPr="00CC1EDB" w:rsidRDefault="00335FDB" w:rsidP="00CE0267">
            <w:pPr>
              <w:ind w:left="-97" w:right="-108"/>
              <w:jc w:val="center"/>
            </w:pPr>
            <w:r w:rsidRPr="00CC1EDB">
              <w:t>услуги</w:t>
            </w:r>
          </w:p>
        </w:tc>
        <w:tc>
          <w:tcPr>
            <w:tcW w:w="1559" w:type="dxa"/>
            <w:vMerge w:val="restart"/>
          </w:tcPr>
          <w:p w:rsidR="00335FDB" w:rsidRPr="00CC1EDB" w:rsidRDefault="00335FDB" w:rsidP="00CE0267">
            <w:pPr>
              <w:ind w:left="-105" w:right="-108"/>
              <w:jc w:val="center"/>
            </w:pPr>
            <w:r w:rsidRPr="00CC1EDB">
              <w:t>Единица услуги</w:t>
            </w:r>
          </w:p>
        </w:tc>
        <w:tc>
          <w:tcPr>
            <w:tcW w:w="851" w:type="dxa"/>
            <w:vMerge w:val="restart"/>
          </w:tcPr>
          <w:p w:rsidR="00335FDB" w:rsidRPr="00CC1EDB" w:rsidRDefault="00335FDB" w:rsidP="00FB69D2">
            <w:pPr>
              <w:ind w:left="-108" w:right="-88"/>
              <w:jc w:val="center"/>
            </w:pPr>
            <w:r w:rsidRPr="00CC1EDB">
              <w:t>Количество занятий</w:t>
            </w:r>
            <w:r w:rsidR="00FB69D2">
              <w:t xml:space="preserve"> </w:t>
            </w:r>
            <w:r w:rsidRPr="00CC1EDB">
              <w:t>в</w:t>
            </w:r>
            <w:r w:rsidR="00FB69D2">
              <w:t xml:space="preserve"> </w:t>
            </w:r>
            <w:r w:rsidRPr="00CC1EDB">
              <w:t>неделю</w:t>
            </w:r>
          </w:p>
        </w:tc>
        <w:tc>
          <w:tcPr>
            <w:tcW w:w="4443" w:type="dxa"/>
            <w:gridSpan w:val="5"/>
          </w:tcPr>
          <w:p w:rsidR="00335FDB" w:rsidRPr="00CC1EDB" w:rsidRDefault="00335FDB" w:rsidP="00CE0267">
            <w:pPr>
              <w:jc w:val="center"/>
            </w:pPr>
            <w:r w:rsidRPr="00CC1EDB">
              <w:t>Тариф, руб.</w:t>
            </w:r>
          </w:p>
        </w:tc>
      </w:tr>
      <w:tr w:rsidR="00335FDB" w:rsidRPr="00CC1EDB" w:rsidTr="00FB69D2">
        <w:trPr>
          <w:trHeight w:val="340"/>
        </w:trPr>
        <w:tc>
          <w:tcPr>
            <w:tcW w:w="617" w:type="dxa"/>
            <w:vMerge/>
          </w:tcPr>
          <w:p w:rsidR="00335FDB" w:rsidRPr="00CC1EDB" w:rsidRDefault="00335FDB" w:rsidP="00CE0267">
            <w:pPr>
              <w:jc w:val="center"/>
            </w:pPr>
          </w:p>
        </w:tc>
        <w:tc>
          <w:tcPr>
            <w:tcW w:w="2043" w:type="dxa"/>
            <w:vMerge/>
          </w:tcPr>
          <w:p w:rsidR="00335FDB" w:rsidRPr="00CC1EDB" w:rsidRDefault="00335FDB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335FDB" w:rsidRPr="00CC1EDB" w:rsidRDefault="00335FDB" w:rsidP="00CE0267">
            <w:pPr>
              <w:jc w:val="center"/>
            </w:pPr>
          </w:p>
        </w:tc>
        <w:tc>
          <w:tcPr>
            <w:tcW w:w="851" w:type="dxa"/>
            <w:vMerge/>
          </w:tcPr>
          <w:p w:rsidR="00335FDB" w:rsidRPr="00CC1EDB" w:rsidRDefault="00335FDB" w:rsidP="00CE0267">
            <w:pPr>
              <w:jc w:val="center"/>
            </w:pPr>
          </w:p>
        </w:tc>
        <w:tc>
          <w:tcPr>
            <w:tcW w:w="1023" w:type="dxa"/>
            <w:vMerge w:val="restart"/>
          </w:tcPr>
          <w:p w:rsidR="00335FDB" w:rsidRPr="00CC1EDB" w:rsidRDefault="00335FDB" w:rsidP="00CE0267">
            <w:pPr>
              <w:ind w:left="-108" w:right="-110"/>
              <w:jc w:val="center"/>
            </w:pPr>
            <w:r w:rsidRPr="00CC1EDB">
              <w:t xml:space="preserve">Индивидуальное </w:t>
            </w:r>
          </w:p>
          <w:p w:rsidR="00335FDB" w:rsidRPr="00CC1EDB" w:rsidRDefault="00335FDB" w:rsidP="00FB69D2">
            <w:pPr>
              <w:ind w:left="-108" w:right="-110"/>
              <w:jc w:val="center"/>
            </w:pPr>
            <w:r w:rsidRPr="00CC1EDB">
              <w:t>занятие</w:t>
            </w:r>
          </w:p>
        </w:tc>
        <w:tc>
          <w:tcPr>
            <w:tcW w:w="3420" w:type="dxa"/>
            <w:gridSpan w:val="4"/>
          </w:tcPr>
          <w:p w:rsidR="00335FDB" w:rsidRPr="00CC1EDB" w:rsidRDefault="00335FDB" w:rsidP="00CE0267">
            <w:pPr>
              <w:jc w:val="center"/>
            </w:pPr>
            <w:r w:rsidRPr="00CC1EDB">
              <w:t>Групповое занятие</w:t>
            </w:r>
          </w:p>
        </w:tc>
      </w:tr>
      <w:tr w:rsidR="002A44D1" w:rsidRPr="00CC1EDB" w:rsidTr="00FB69D2">
        <w:trPr>
          <w:trHeight w:val="340"/>
        </w:trPr>
        <w:tc>
          <w:tcPr>
            <w:tcW w:w="617" w:type="dxa"/>
            <w:vMerge/>
          </w:tcPr>
          <w:p w:rsidR="002A44D1" w:rsidRPr="00CC1EDB" w:rsidRDefault="002A44D1" w:rsidP="00CE0267">
            <w:pPr>
              <w:jc w:val="center"/>
            </w:pPr>
          </w:p>
        </w:tc>
        <w:tc>
          <w:tcPr>
            <w:tcW w:w="2043" w:type="dxa"/>
            <w:vMerge/>
          </w:tcPr>
          <w:p w:rsidR="002A44D1" w:rsidRPr="00CC1EDB" w:rsidRDefault="002A44D1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2A44D1" w:rsidRPr="00CC1EDB" w:rsidRDefault="002A44D1" w:rsidP="00CE0267">
            <w:pPr>
              <w:jc w:val="center"/>
            </w:pPr>
          </w:p>
        </w:tc>
        <w:tc>
          <w:tcPr>
            <w:tcW w:w="851" w:type="dxa"/>
            <w:vMerge/>
          </w:tcPr>
          <w:p w:rsidR="002A44D1" w:rsidRPr="00CC1EDB" w:rsidRDefault="002A44D1" w:rsidP="00CE0267">
            <w:pPr>
              <w:jc w:val="center"/>
            </w:pPr>
          </w:p>
        </w:tc>
        <w:tc>
          <w:tcPr>
            <w:tcW w:w="1023" w:type="dxa"/>
            <w:vMerge/>
          </w:tcPr>
          <w:p w:rsidR="002A44D1" w:rsidRPr="00CC1EDB" w:rsidRDefault="002A44D1" w:rsidP="00CE0267">
            <w:pPr>
              <w:jc w:val="center"/>
            </w:pPr>
          </w:p>
        </w:tc>
        <w:tc>
          <w:tcPr>
            <w:tcW w:w="855" w:type="dxa"/>
          </w:tcPr>
          <w:p w:rsidR="002A44D1" w:rsidRPr="00CC1EDB" w:rsidRDefault="002A44D1" w:rsidP="00CE0267">
            <w:pPr>
              <w:ind w:left="-108" w:right="-108"/>
              <w:jc w:val="center"/>
            </w:pPr>
            <w:r w:rsidRPr="00CC1EDB">
              <w:t>от 2</w:t>
            </w:r>
          </w:p>
          <w:p w:rsidR="002A44D1" w:rsidRPr="00CC1EDB" w:rsidRDefault="002A44D1" w:rsidP="00FB69D2">
            <w:pPr>
              <w:ind w:left="-108" w:right="-108"/>
              <w:jc w:val="center"/>
            </w:pPr>
            <w:r w:rsidRPr="00CC1EDB">
              <w:t>до 5 человек</w:t>
            </w:r>
          </w:p>
        </w:tc>
        <w:tc>
          <w:tcPr>
            <w:tcW w:w="912" w:type="dxa"/>
          </w:tcPr>
          <w:p w:rsidR="002A44D1" w:rsidRPr="00CC1EDB" w:rsidRDefault="002A44D1" w:rsidP="00CE0267">
            <w:pPr>
              <w:ind w:left="-108" w:right="-108"/>
              <w:jc w:val="center"/>
            </w:pPr>
            <w:r w:rsidRPr="00CC1EDB">
              <w:t>от 6</w:t>
            </w:r>
          </w:p>
          <w:p w:rsidR="002A44D1" w:rsidRPr="00CC1EDB" w:rsidRDefault="002A44D1" w:rsidP="00FB69D2">
            <w:pPr>
              <w:ind w:left="-108" w:right="-108"/>
              <w:jc w:val="center"/>
            </w:pPr>
            <w:r w:rsidRPr="00CC1EDB">
              <w:t>до 10 человек</w:t>
            </w:r>
          </w:p>
        </w:tc>
        <w:tc>
          <w:tcPr>
            <w:tcW w:w="855" w:type="dxa"/>
          </w:tcPr>
          <w:p w:rsidR="002A44D1" w:rsidRPr="00CC1EDB" w:rsidRDefault="002A44D1" w:rsidP="00CE0267">
            <w:pPr>
              <w:ind w:left="-108" w:right="-108"/>
              <w:jc w:val="center"/>
            </w:pPr>
            <w:r w:rsidRPr="00CC1EDB">
              <w:t>от 11</w:t>
            </w:r>
          </w:p>
          <w:p w:rsidR="002A44D1" w:rsidRPr="00CC1EDB" w:rsidRDefault="002A44D1" w:rsidP="00FB69D2">
            <w:pPr>
              <w:ind w:left="-108" w:right="-108"/>
              <w:jc w:val="center"/>
            </w:pPr>
            <w:r w:rsidRPr="00CC1EDB">
              <w:t>до 15 человек</w:t>
            </w:r>
          </w:p>
        </w:tc>
        <w:tc>
          <w:tcPr>
            <w:tcW w:w="798" w:type="dxa"/>
          </w:tcPr>
          <w:p w:rsidR="002A44D1" w:rsidRPr="00CC1EDB" w:rsidRDefault="002A44D1" w:rsidP="00CE0267">
            <w:pPr>
              <w:ind w:left="-108" w:right="-108"/>
              <w:jc w:val="center"/>
            </w:pPr>
            <w:r w:rsidRPr="00CC1EDB">
              <w:t>от 16</w:t>
            </w:r>
          </w:p>
          <w:p w:rsidR="002A44D1" w:rsidRPr="00CC1EDB" w:rsidRDefault="002A44D1" w:rsidP="00FB69D2">
            <w:pPr>
              <w:ind w:left="-108" w:right="-108"/>
              <w:jc w:val="center"/>
            </w:pPr>
            <w:r w:rsidRPr="00CC1EDB">
              <w:t>до 20 человек</w:t>
            </w:r>
          </w:p>
        </w:tc>
      </w:tr>
      <w:tr w:rsidR="00335FDB" w:rsidRPr="00CC1EDB">
        <w:trPr>
          <w:trHeight w:val="340"/>
        </w:trPr>
        <w:tc>
          <w:tcPr>
            <w:tcW w:w="617" w:type="dxa"/>
          </w:tcPr>
          <w:p w:rsidR="00335FDB" w:rsidRPr="00CC1EDB" w:rsidRDefault="00335FDB" w:rsidP="00CE0267">
            <w:pPr>
              <w:ind w:left="-114" w:right="-119"/>
            </w:pPr>
            <w:r w:rsidRPr="00CC1EDB">
              <w:t>1.1.</w:t>
            </w:r>
          </w:p>
        </w:tc>
        <w:tc>
          <w:tcPr>
            <w:tcW w:w="8896" w:type="dxa"/>
            <w:gridSpan w:val="8"/>
          </w:tcPr>
          <w:p w:rsidR="00335FDB" w:rsidRPr="00CC1EDB" w:rsidRDefault="00335FDB" w:rsidP="005A79FD">
            <w:pPr>
              <w:ind w:left="-80"/>
              <w:jc w:val="center"/>
            </w:pPr>
            <w:r w:rsidRPr="00CC1EDB">
              <w:t>Социально-</w:t>
            </w:r>
            <w:r w:rsidR="005A79FD" w:rsidRPr="00CC1EDB">
              <w:t>педагогическая</w:t>
            </w:r>
            <w:r w:rsidRPr="00CC1EDB">
              <w:t xml:space="preserve"> направленность</w:t>
            </w:r>
          </w:p>
        </w:tc>
      </w:tr>
      <w:tr w:rsidR="00937117" w:rsidRPr="00CC1EDB" w:rsidTr="00FB69D2">
        <w:trPr>
          <w:trHeight w:val="340"/>
        </w:trPr>
        <w:tc>
          <w:tcPr>
            <w:tcW w:w="617" w:type="dxa"/>
            <w:vMerge w:val="restart"/>
          </w:tcPr>
          <w:p w:rsidR="00937117" w:rsidRPr="00CC1EDB" w:rsidRDefault="00937117" w:rsidP="00CE0267">
            <w:pPr>
              <w:ind w:left="-114" w:right="-119"/>
              <w:jc w:val="center"/>
            </w:pPr>
            <w:r w:rsidRPr="00CC1EDB">
              <w:t>1.1.1.</w:t>
            </w:r>
          </w:p>
        </w:tc>
        <w:tc>
          <w:tcPr>
            <w:tcW w:w="2043" w:type="dxa"/>
            <w:vMerge w:val="restart"/>
          </w:tcPr>
          <w:p w:rsidR="00937117" w:rsidRPr="00CC1EDB" w:rsidRDefault="00937117" w:rsidP="001C2A1A">
            <w:pPr>
              <w:ind w:left="-97" w:right="-108"/>
            </w:pPr>
            <w:r w:rsidRPr="00CC1EDB">
              <w:t>Предоставление занятия по подготовке к школе</w:t>
            </w:r>
          </w:p>
        </w:tc>
        <w:tc>
          <w:tcPr>
            <w:tcW w:w="1559" w:type="dxa"/>
            <w:vMerge w:val="restart"/>
          </w:tcPr>
          <w:p w:rsidR="00937117" w:rsidRPr="00CC1EDB" w:rsidRDefault="00937117" w:rsidP="008C6E62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937117" w:rsidRPr="00CC1EDB" w:rsidRDefault="00937117" w:rsidP="00D454D9">
            <w:r w:rsidRPr="00CC1EDB">
              <w:t>1330</w:t>
            </w:r>
          </w:p>
        </w:tc>
        <w:tc>
          <w:tcPr>
            <w:tcW w:w="855" w:type="dxa"/>
          </w:tcPr>
          <w:p w:rsidR="00937117" w:rsidRPr="00CC1EDB" w:rsidRDefault="00937117" w:rsidP="00D454D9">
            <w:pPr>
              <w:ind w:left="-108"/>
              <w:jc w:val="center"/>
            </w:pPr>
            <w:r w:rsidRPr="00CC1EDB">
              <w:t>534</w:t>
            </w:r>
          </w:p>
        </w:tc>
        <w:tc>
          <w:tcPr>
            <w:tcW w:w="912" w:type="dxa"/>
          </w:tcPr>
          <w:p w:rsidR="00937117" w:rsidRPr="00CC1EDB" w:rsidRDefault="00937117" w:rsidP="00FB7978">
            <w:pPr>
              <w:ind w:left="-108"/>
              <w:jc w:val="center"/>
            </w:pPr>
            <w:r w:rsidRPr="00CC1EDB">
              <w:t>327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238</w:t>
            </w:r>
          </w:p>
        </w:tc>
        <w:tc>
          <w:tcPr>
            <w:tcW w:w="798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183</w:t>
            </w:r>
          </w:p>
        </w:tc>
      </w:tr>
      <w:tr w:rsidR="00937117" w:rsidRPr="00CC1EDB" w:rsidTr="00FB69D2">
        <w:trPr>
          <w:trHeight w:val="340"/>
        </w:trPr>
        <w:tc>
          <w:tcPr>
            <w:tcW w:w="617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2043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851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937117" w:rsidRPr="00CC1EDB" w:rsidRDefault="00937117">
            <w:r w:rsidRPr="00CC1EDB">
              <w:t>1330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401</w:t>
            </w:r>
          </w:p>
        </w:tc>
        <w:tc>
          <w:tcPr>
            <w:tcW w:w="912" w:type="dxa"/>
          </w:tcPr>
          <w:p w:rsidR="00937117" w:rsidRPr="00CC1EDB" w:rsidRDefault="00937117" w:rsidP="00FB7978">
            <w:pPr>
              <w:ind w:left="-108"/>
              <w:jc w:val="center"/>
            </w:pPr>
            <w:r w:rsidRPr="00CC1EDB">
              <w:t>231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798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125</w:t>
            </w:r>
          </w:p>
        </w:tc>
      </w:tr>
      <w:tr w:rsidR="00937117" w:rsidRPr="00CC1EDB" w:rsidTr="00FB69D2">
        <w:trPr>
          <w:trHeight w:val="340"/>
        </w:trPr>
        <w:tc>
          <w:tcPr>
            <w:tcW w:w="617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2043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851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937117" w:rsidRPr="00CC1EDB" w:rsidRDefault="00937117">
            <w:r w:rsidRPr="00CC1EDB">
              <w:t>1330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356</w:t>
            </w:r>
          </w:p>
        </w:tc>
        <w:tc>
          <w:tcPr>
            <w:tcW w:w="912" w:type="dxa"/>
          </w:tcPr>
          <w:p w:rsidR="00937117" w:rsidRPr="00CC1EDB" w:rsidRDefault="00937117" w:rsidP="00FB7978">
            <w:pPr>
              <w:ind w:left="-108"/>
              <w:jc w:val="center"/>
            </w:pPr>
            <w:r w:rsidRPr="00CC1EDB">
              <w:t>199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139</w:t>
            </w:r>
          </w:p>
        </w:tc>
        <w:tc>
          <w:tcPr>
            <w:tcW w:w="798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106</w:t>
            </w:r>
          </w:p>
        </w:tc>
      </w:tr>
      <w:tr w:rsidR="00937117" w:rsidRPr="00CC1EDB" w:rsidTr="00FB69D2">
        <w:trPr>
          <w:trHeight w:val="340"/>
        </w:trPr>
        <w:tc>
          <w:tcPr>
            <w:tcW w:w="617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2043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851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937117" w:rsidRPr="00CC1EDB" w:rsidRDefault="00937117">
            <w:r w:rsidRPr="00CC1EDB">
              <w:t>1330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334</w:t>
            </w:r>
          </w:p>
        </w:tc>
        <w:tc>
          <w:tcPr>
            <w:tcW w:w="912" w:type="dxa"/>
          </w:tcPr>
          <w:p w:rsidR="00937117" w:rsidRPr="00CC1EDB" w:rsidRDefault="00937117" w:rsidP="00FB7978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127</w:t>
            </w:r>
          </w:p>
        </w:tc>
        <w:tc>
          <w:tcPr>
            <w:tcW w:w="798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96</w:t>
            </w:r>
          </w:p>
        </w:tc>
      </w:tr>
      <w:tr w:rsidR="00937117" w:rsidRPr="00CC1EDB" w:rsidTr="00FB69D2">
        <w:trPr>
          <w:trHeight w:val="340"/>
        </w:trPr>
        <w:tc>
          <w:tcPr>
            <w:tcW w:w="617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2043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851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937117" w:rsidRPr="00CC1EDB" w:rsidRDefault="00937117">
            <w:r w:rsidRPr="00CC1EDB">
              <w:t>1330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312</w:t>
            </w:r>
          </w:p>
        </w:tc>
        <w:tc>
          <w:tcPr>
            <w:tcW w:w="912" w:type="dxa"/>
          </w:tcPr>
          <w:p w:rsidR="00937117" w:rsidRPr="00CC1EDB" w:rsidRDefault="00937117" w:rsidP="00FB7978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114</w:t>
            </w:r>
          </w:p>
        </w:tc>
        <w:tc>
          <w:tcPr>
            <w:tcW w:w="798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87</w:t>
            </w:r>
          </w:p>
        </w:tc>
      </w:tr>
      <w:tr w:rsidR="00937117" w:rsidRPr="00CC1EDB" w:rsidTr="00FB69D2">
        <w:trPr>
          <w:trHeight w:val="340"/>
        </w:trPr>
        <w:tc>
          <w:tcPr>
            <w:tcW w:w="617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2043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937117" w:rsidRPr="00CC1EDB" w:rsidRDefault="00937117" w:rsidP="00CE0267">
            <w:pPr>
              <w:jc w:val="center"/>
            </w:pPr>
          </w:p>
        </w:tc>
        <w:tc>
          <w:tcPr>
            <w:tcW w:w="851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8</w:t>
            </w:r>
          </w:p>
        </w:tc>
        <w:tc>
          <w:tcPr>
            <w:tcW w:w="1023" w:type="dxa"/>
          </w:tcPr>
          <w:p w:rsidR="00937117" w:rsidRPr="00CC1EDB" w:rsidRDefault="00937117">
            <w:r w:rsidRPr="00CC1EDB">
              <w:t>1330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301</w:t>
            </w:r>
          </w:p>
        </w:tc>
        <w:tc>
          <w:tcPr>
            <w:tcW w:w="912" w:type="dxa"/>
          </w:tcPr>
          <w:p w:rsidR="00937117" w:rsidRPr="00CC1EDB" w:rsidRDefault="00937117" w:rsidP="00FB7978">
            <w:pPr>
              <w:ind w:left="-108"/>
              <w:jc w:val="center"/>
            </w:pPr>
            <w:r w:rsidRPr="00CC1EDB">
              <w:t>158</w:t>
            </w:r>
          </w:p>
        </w:tc>
        <w:tc>
          <w:tcPr>
            <w:tcW w:w="855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108</w:t>
            </w:r>
          </w:p>
        </w:tc>
        <w:tc>
          <w:tcPr>
            <w:tcW w:w="798" w:type="dxa"/>
          </w:tcPr>
          <w:p w:rsidR="00937117" w:rsidRPr="00CC1EDB" w:rsidRDefault="00937117" w:rsidP="00CE0267">
            <w:pPr>
              <w:ind w:left="-108"/>
              <w:jc w:val="center"/>
            </w:pPr>
            <w:r w:rsidRPr="00CC1EDB">
              <w:t>82</w:t>
            </w:r>
          </w:p>
        </w:tc>
      </w:tr>
      <w:tr w:rsidR="006927F2" w:rsidRPr="00CC1EDB" w:rsidTr="000A2909">
        <w:trPr>
          <w:trHeight w:val="340"/>
        </w:trPr>
        <w:tc>
          <w:tcPr>
            <w:tcW w:w="617" w:type="dxa"/>
          </w:tcPr>
          <w:p w:rsidR="006927F2" w:rsidRPr="00CC1EDB" w:rsidRDefault="006927F2" w:rsidP="00CE0267">
            <w:pPr>
              <w:ind w:left="-114" w:right="-119"/>
              <w:jc w:val="center"/>
            </w:pPr>
            <w:r w:rsidRPr="00CC1EDB">
              <w:t>1.2.</w:t>
            </w:r>
          </w:p>
        </w:tc>
        <w:tc>
          <w:tcPr>
            <w:tcW w:w="8896" w:type="dxa"/>
            <w:gridSpan w:val="8"/>
          </w:tcPr>
          <w:p w:rsidR="006927F2" w:rsidRPr="00CC1EDB" w:rsidRDefault="006927F2" w:rsidP="00CE0267">
            <w:pPr>
              <w:ind w:left="-108"/>
              <w:jc w:val="center"/>
            </w:pPr>
            <w:r w:rsidRPr="00CC1EDB">
              <w:t>Художественн</w:t>
            </w:r>
            <w:r w:rsidR="0054590B" w:rsidRPr="00CC1EDB">
              <w:t>ая</w:t>
            </w:r>
            <w:r w:rsidRPr="00CC1EDB">
              <w:t xml:space="preserve"> направленность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 w:val="restart"/>
          </w:tcPr>
          <w:p w:rsidR="001A3B63" w:rsidRPr="00CC1EDB" w:rsidRDefault="001A3B63" w:rsidP="00CE0267">
            <w:pPr>
              <w:ind w:left="-114" w:right="-119"/>
              <w:jc w:val="center"/>
            </w:pPr>
            <w:r w:rsidRPr="00CC1EDB">
              <w:t>1.2.1.</w:t>
            </w:r>
          </w:p>
        </w:tc>
        <w:tc>
          <w:tcPr>
            <w:tcW w:w="2043" w:type="dxa"/>
            <w:vMerge w:val="restart"/>
          </w:tcPr>
          <w:p w:rsidR="001A3B63" w:rsidRPr="00CC1EDB" w:rsidRDefault="001A3B63" w:rsidP="001C2A1A">
            <w:pPr>
              <w:ind w:left="-97" w:right="-108"/>
            </w:pPr>
            <w:r w:rsidRPr="00CC1EDB">
              <w:t>Предоставление занятия по хореографии</w:t>
            </w:r>
          </w:p>
        </w:tc>
        <w:tc>
          <w:tcPr>
            <w:tcW w:w="1559" w:type="dxa"/>
            <w:vMerge w:val="restart"/>
          </w:tcPr>
          <w:p w:rsidR="001A3B63" w:rsidRPr="00CC1EDB" w:rsidRDefault="001A3B63" w:rsidP="008C6E62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167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125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/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1A3B63" w:rsidRPr="00CC1EDB" w:rsidRDefault="001A3B63" w:rsidP="001C2A1A"/>
        </w:tc>
        <w:tc>
          <w:tcPr>
            <w:tcW w:w="1559" w:type="dxa"/>
            <w:vMerge/>
          </w:tcPr>
          <w:p w:rsidR="001A3B63" w:rsidRPr="00CC1EDB" w:rsidRDefault="001A3B63" w:rsidP="00CE0267">
            <w:pPr>
              <w:jc w:val="center"/>
            </w:pP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189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95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/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1A3B63" w:rsidRPr="00CC1EDB" w:rsidRDefault="001A3B63" w:rsidP="001C2A1A"/>
        </w:tc>
        <w:tc>
          <w:tcPr>
            <w:tcW w:w="1559" w:type="dxa"/>
            <w:vMerge/>
          </w:tcPr>
          <w:p w:rsidR="001A3B63" w:rsidRPr="00CC1EDB" w:rsidRDefault="001A3B63" w:rsidP="00CE0267">
            <w:pPr>
              <w:jc w:val="center"/>
            </w:pP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168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113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85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/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1A3B63" w:rsidRPr="00CC1EDB" w:rsidRDefault="001A3B63" w:rsidP="001C2A1A"/>
        </w:tc>
        <w:tc>
          <w:tcPr>
            <w:tcW w:w="1559" w:type="dxa"/>
            <w:vMerge/>
          </w:tcPr>
          <w:p w:rsidR="001A3B63" w:rsidRPr="00CC1EDB" w:rsidRDefault="001A3B63" w:rsidP="00CE0267">
            <w:pPr>
              <w:jc w:val="center"/>
            </w:pP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158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106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80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 w:val="restart"/>
          </w:tcPr>
          <w:p w:rsidR="001A3B63" w:rsidRPr="00CC1EDB" w:rsidRDefault="001A3B63" w:rsidP="00CE0267">
            <w:pPr>
              <w:ind w:left="-114" w:right="-119"/>
              <w:jc w:val="center"/>
            </w:pPr>
            <w:r w:rsidRPr="00CC1EDB">
              <w:t>1.2.2.</w:t>
            </w:r>
          </w:p>
        </w:tc>
        <w:tc>
          <w:tcPr>
            <w:tcW w:w="2043" w:type="dxa"/>
            <w:vMerge w:val="restart"/>
          </w:tcPr>
          <w:p w:rsidR="001A3B63" w:rsidRPr="00CC1EDB" w:rsidRDefault="001A3B63" w:rsidP="001C2A1A">
            <w:pPr>
              <w:ind w:left="-97" w:right="-108"/>
            </w:pPr>
            <w:r w:rsidRPr="00CC1EDB">
              <w:t>Предоставление занятия по музыке</w:t>
            </w:r>
          </w:p>
        </w:tc>
        <w:tc>
          <w:tcPr>
            <w:tcW w:w="1559" w:type="dxa"/>
            <w:vMerge w:val="restart"/>
          </w:tcPr>
          <w:p w:rsidR="001A3B63" w:rsidRPr="00CC1EDB" w:rsidRDefault="001A3B63" w:rsidP="00ED4EC1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855" w:type="dxa"/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167</w:t>
            </w:r>
          </w:p>
        </w:tc>
        <w:tc>
          <w:tcPr>
            <w:tcW w:w="798" w:type="dxa"/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125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/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1A3B63" w:rsidRPr="00CC1EDB" w:rsidRDefault="001A3B63" w:rsidP="001C2A1A"/>
        </w:tc>
        <w:tc>
          <w:tcPr>
            <w:tcW w:w="1559" w:type="dxa"/>
            <w:vMerge/>
          </w:tcPr>
          <w:p w:rsidR="001A3B63" w:rsidRPr="00CC1EDB" w:rsidRDefault="001A3B63" w:rsidP="00ED4EC1"/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189</w:t>
            </w:r>
          </w:p>
        </w:tc>
        <w:tc>
          <w:tcPr>
            <w:tcW w:w="855" w:type="dxa"/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95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/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1A3B63" w:rsidRPr="00CC1EDB" w:rsidRDefault="001A3B63" w:rsidP="001C2A1A"/>
        </w:tc>
        <w:tc>
          <w:tcPr>
            <w:tcW w:w="1559" w:type="dxa"/>
            <w:vMerge/>
          </w:tcPr>
          <w:p w:rsidR="001A3B63" w:rsidRPr="00CC1EDB" w:rsidRDefault="001A3B63" w:rsidP="00ED4EC1"/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168</w:t>
            </w:r>
          </w:p>
        </w:tc>
        <w:tc>
          <w:tcPr>
            <w:tcW w:w="855" w:type="dxa"/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113</w:t>
            </w:r>
          </w:p>
        </w:tc>
        <w:tc>
          <w:tcPr>
            <w:tcW w:w="798" w:type="dxa"/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85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/>
            <w:tcBorders>
              <w:bottom w:val="single" w:sz="4" w:space="0" w:color="auto"/>
            </w:tcBorders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1A3B63" w:rsidRPr="00CC1EDB" w:rsidRDefault="001A3B63" w:rsidP="001C2A1A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A3B63" w:rsidRPr="00CC1EDB" w:rsidRDefault="001A3B63" w:rsidP="00ED4EC1"/>
        </w:tc>
        <w:tc>
          <w:tcPr>
            <w:tcW w:w="851" w:type="dxa"/>
            <w:tcBorders>
              <w:bottom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158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106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1A3B63" w:rsidRPr="00CC1EDB" w:rsidRDefault="001A3B63" w:rsidP="00FB7978">
            <w:pPr>
              <w:ind w:left="-108"/>
              <w:jc w:val="center"/>
            </w:pPr>
            <w:r w:rsidRPr="00CC1EDB">
              <w:t>80</w:t>
            </w:r>
          </w:p>
        </w:tc>
      </w:tr>
      <w:tr w:rsidR="001A3B63" w:rsidRPr="00CC1EDB" w:rsidTr="00FB69D2">
        <w:trPr>
          <w:cantSplit/>
          <w:trHeight w:val="34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14" w:right="-119"/>
              <w:jc w:val="center"/>
            </w:pPr>
            <w:r w:rsidRPr="00CC1EDB">
              <w:t>1.2.3.</w:t>
            </w:r>
          </w:p>
          <w:p w:rsidR="001A3B63" w:rsidRPr="00CC1EDB" w:rsidRDefault="001A3B63" w:rsidP="00CE0267">
            <w:pPr>
              <w:ind w:left="-114" w:right="-119"/>
              <w:jc w:val="center"/>
            </w:pPr>
          </w:p>
          <w:p w:rsidR="001A3B63" w:rsidRPr="00CC1EDB" w:rsidRDefault="001A3B63" w:rsidP="00CE0267">
            <w:pPr>
              <w:ind w:left="-114" w:right="-119"/>
              <w:jc w:val="center"/>
            </w:pPr>
          </w:p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1C2A1A">
            <w:pPr>
              <w:ind w:left="-97" w:right="-108"/>
            </w:pPr>
            <w:r w:rsidRPr="00CC1EDB">
              <w:t>Предоставление занятия по изобразительному искусству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ED4EC1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217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109</w:t>
            </w:r>
          </w:p>
        </w:tc>
      </w:tr>
      <w:tr w:rsidR="001A3B63" w:rsidRPr="00CC1EDB" w:rsidTr="00FB69D2">
        <w:trPr>
          <w:cantSplit/>
          <w:trHeight w:val="34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1C2A1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ED4EC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115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87</w:t>
            </w:r>
          </w:p>
        </w:tc>
      </w:tr>
      <w:tr w:rsidR="001A3B63" w:rsidRPr="00CC1EDB" w:rsidTr="00FB69D2">
        <w:trPr>
          <w:cantSplit/>
          <w:trHeight w:val="34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1C2A1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ED4EC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79</w:t>
            </w:r>
          </w:p>
        </w:tc>
      </w:tr>
      <w:tr w:rsidR="00E77CF1" w:rsidRPr="00CC1EDB" w:rsidTr="00FB69D2">
        <w:trPr>
          <w:trHeight w:val="340"/>
        </w:trPr>
        <w:tc>
          <w:tcPr>
            <w:tcW w:w="617" w:type="dxa"/>
            <w:vMerge/>
            <w:tcBorders>
              <w:top w:val="single" w:sz="4" w:space="0" w:color="auto"/>
            </w:tcBorders>
          </w:tcPr>
          <w:p w:rsidR="00E77CF1" w:rsidRPr="00CC1EDB" w:rsidRDefault="00E77CF1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  <w:tcBorders>
              <w:top w:val="single" w:sz="4" w:space="0" w:color="auto"/>
            </w:tcBorders>
          </w:tcPr>
          <w:p w:rsidR="00E77CF1" w:rsidRPr="00CC1EDB" w:rsidRDefault="00E77CF1" w:rsidP="001C2A1A">
            <w:pPr>
              <w:ind w:left="-97" w:right="-108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77CF1" w:rsidRPr="00CC1EDB" w:rsidRDefault="00E77CF1" w:rsidP="00ED4EC1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7CF1" w:rsidRPr="00CC1EDB" w:rsidRDefault="00E77CF1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77CF1" w:rsidRPr="00CC1EDB" w:rsidRDefault="00E77CF1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77CF1" w:rsidRPr="00CC1EDB" w:rsidRDefault="001A3B6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E77CF1" w:rsidRPr="00CC1EDB" w:rsidRDefault="00E754AB" w:rsidP="00CE0267">
            <w:pPr>
              <w:ind w:left="-108"/>
              <w:jc w:val="center"/>
            </w:pPr>
            <w:r w:rsidRPr="00CC1EDB">
              <w:t>150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E77CF1" w:rsidRPr="00CC1EDB" w:rsidRDefault="00E754AB" w:rsidP="00CE0267">
            <w:pPr>
              <w:ind w:left="-108"/>
              <w:jc w:val="center"/>
            </w:pPr>
            <w:r w:rsidRPr="00CC1EDB">
              <w:t>100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E77CF1" w:rsidRPr="00CC1EDB" w:rsidRDefault="00E754AB" w:rsidP="00CE0267">
            <w:pPr>
              <w:ind w:left="-108"/>
              <w:jc w:val="center"/>
            </w:pPr>
            <w:r w:rsidRPr="00CC1EDB">
              <w:t>75</w:t>
            </w:r>
          </w:p>
        </w:tc>
      </w:tr>
      <w:tr w:rsidR="00E77CF1" w:rsidRPr="00CC1EDB" w:rsidTr="00FB69D2">
        <w:trPr>
          <w:trHeight w:val="340"/>
        </w:trPr>
        <w:tc>
          <w:tcPr>
            <w:tcW w:w="617" w:type="dxa"/>
            <w:vMerge w:val="restart"/>
          </w:tcPr>
          <w:p w:rsidR="00E77CF1" w:rsidRPr="00CC1EDB" w:rsidRDefault="00A920AF" w:rsidP="00CE0267">
            <w:pPr>
              <w:ind w:left="-114" w:right="-119"/>
              <w:jc w:val="center"/>
            </w:pPr>
            <w:r w:rsidRPr="00CC1EDB">
              <w:rPr>
                <w:lang w:val="en-US"/>
              </w:rPr>
              <w:t>1</w:t>
            </w:r>
            <w:r w:rsidR="00E77CF1" w:rsidRPr="00CC1EDB">
              <w:t>.</w:t>
            </w:r>
            <w:r w:rsidRPr="00CC1EDB">
              <w:rPr>
                <w:lang w:val="en-US"/>
              </w:rPr>
              <w:t>2</w:t>
            </w:r>
            <w:r w:rsidR="00E77CF1" w:rsidRPr="00CC1EDB">
              <w:t>.4.</w:t>
            </w:r>
          </w:p>
        </w:tc>
        <w:tc>
          <w:tcPr>
            <w:tcW w:w="2043" w:type="dxa"/>
            <w:vMerge w:val="restart"/>
          </w:tcPr>
          <w:p w:rsidR="00E77CF1" w:rsidRPr="00CC1EDB" w:rsidRDefault="00E77CF1" w:rsidP="001C2A1A">
            <w:pPr>
              <w:ind w:left="-97" w:right="-108"/>
            </w:pPr>
            <w:r w:rsidRPr="00CC1EDB">
              <w:t xml:space="preserve">Предоставление занятия по </w:t>
            </w:r>
            <w:r w:rsidRPr="00CC1EDB">
              <w:lastRenderedPageBreak/>
              <w:t>театральному искусству</w:t>
            </w:r>
          </w:p>
        </w:tc>
        <w:tc>
          <w:tcPr>
            <w:tcW w:w="1559" w:type="dxa"/>
            <w:vMerge w:val="restart"/>
          </w:tcPr>
          <w:p w:rsidR="00E77CF1" w:rsidRPr="00CC1EDB" w:rsidRDefault="00E77CF1" w:rsidP="00ED4EC1">
            <w:pPr>
              <w:ind w:left="-105" w:right="-108"/>
            </w:pPr>
            <w:r w:rsidRPr="00CC1EDB">
              <w:lastRenderedPageBreak/>
              <w:t xml:space="preserve">учебный час для одного </w:t>
            </w:r>
            <w:r w:rsidRPr="00CC1EDB">
              <w:lastRenderedPageBreak/>
              <w:t>обучающегося</w:t>
            </w:r>
          </w:p>
        </w:tc>
        <w:tc>
          <w:tcPr>
            <w:tcW w:w="851" w:type="dxa"/>
          </w:tcPr>
          <w:p w:rsidR="00E77CF1" w:rsidRPr="00CC1EDB" w:rsidRDefault="00E77CF1" w:rsidP="00CE0267">
            <w:pPr>
              <w:ind w:left="-108"/>
              <w:jc w:val="center"/>
            </w:pPr>
            <w:r w:rsidRPr="00CC1EDB">
              <w:lastRenderedPageBreak/>
              <w:t>1</w:t>
            </w:r>
          </w:p>
        </w:tc>
        <w:tc>
          <w:tcPr>
            <w:tcW w:w="1023" w:type="dxa"/>
          </w:tcPr>
          <w:p w:rsidR="00E77CF1" w:rsidRPr="00CC1EDB" w:rsidRDefault="00E77CF1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E77CF1" w:rsidRPr="00CC1EDB" w:rsidRDefault="009D3B0B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E77CF1" w:rsidRPr="00CC1EDB" w:rsidRDefault="009D3B0B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E77CF1" w:rsidRPr="00CC1EDB" w:rsidRDefault="009D3B0B" w:rsidP="00CE0267">
            <w:pPr>
              <w:ind w:left="-108"/>
              <w:jc w:val="center"/>
            </w:pPr>
            <w:r w:rsidRPr="00CC1EDB">
              <w:t>86</w:t>
            </w:r>
          </w:p>
        </w:tc>
        <w:tc>
          <w:tcPr>
            <w:tcW w:w="798" w:type="dxa"/>
          </w:tcPr>
          <w:p w:rsidR="00E77CF1" w:rsidRPr="00CC1EDB" w:rsidRDefault="009D3B0B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9D3B0B" w:rsidRPr="00CC1EDB" w:rsidTr="00FB69D2">
        <w:trPr>
          <w:trHeight w:val="340"/>
        </w:trPr>
        <w:tc>
          <w:tcPr>
            <w:tcW w:w="617" w:type="dxa"/>
            <w:vMerge/>
          </w:tcPr>
          <w:p w:rsidR="009D3B0B" w:rsidRPr="00CC1EDB" w:rsidRDefault="009D3B0B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9D3B0B" w:rsidRPr="00CC1EDB" w:rsidRDefault="009D3B0B" w:rsidP="001C2A1A"/>
        </w:tc>
        <w:tc>
          <w:tcPr>
            <w:tcW w:w="1559" w:type="dxa"/>
            <w:vMerge/>
          </w:tcPr>
          <w:p w:rsidR="009D3B0B" w:rsidRPr="00CC1EDB" w:rsidRDefault="009D3B0B" w:rsidP="00CE0267">
            <w:pPr>
              <w:jc w:val="center"/>
            </w:pPr>
          </w:p>
        </w:tc>
        <w:tc>
          <w:tcPr>
            <w:tcW w:w="851" w:type="dxa"/>
          </w:tcPr>
          <w:p w:rsidR="009D3B0B" w:rsidRPr="00CC1EDB" w:rsidRDefault="009D3B0B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9D3B0B" w:rsidRPr="00CC1EDB" w:rsidRDefault="009D3B0B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86</w:t>
            </w:r>
          </w:p>
        </w:tc>
        <w:tc>
          <w:tcPr>
            <w:tcW w:w="798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9D3B0B" w:rsidRPr="00CC1EDB" w:rsidTr="00FB69D2">
        <w:trPr>
          <w:trHeight w:val="340"/>
        </w:trPr>
        <w:tc>
          <w:tcPr>
            <w:tcW w:w="617" w:type="dxa"/>
            <w:vMerge/>
          </w:tcPr>
          <w:p w:rsidR="009D3B0B" w:rsidRPr="00CC1EDB" w:rsidRDefault="009D3B0B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9D3B0B" w:rsidRPr="00CC1EDB" w:rsidRDefault="009D3B0B" w:rsidP="001C2A1A"/>
        </w:tc>
        <w:tc>
          <w:tcPr>
            <w:tcW w:w="1559" w:type="dxa"/>
            <w:vMerge/>
          </w:tcPr>
          <w:p w:rsidR="009D3B0B" w:rsidRPr="00CC1EDB" w:rsidRDefault="009D3B0B" w:rsidP="00CE0267">
            <w:pPr>
              <w:jc w:val="center"/>
            </w:pPr>
          </w:p>
        </w:tc>
        <w:tc>
          <w:tcPr>
            <w:tcW w:w="851" w:type="dxa"/>
          </w:tcPr>
          <w:p w:rsidR="009D3B0B" w:rsidRPr="00CC1EDB" w:rsidRDefault="009D3B0B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9D3B0B" w:rsidRPr="00CC1EDB" w:rsidRDefault="009D3B0B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86</w:t>
            </w:r>
          </w:p>
        </w:tc>
        <w:tc>
          <w:tcPr>
            <w:tcW w:w="798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9D3B0B" w:rsidRPr="00CC1EDB" w:rsidTr="00FB69D2">
        <w:trPr>
          <w:trHeight w:val="340"/>
        </w:trPr>
        <w:tc>
          <w:tcPr>
            <w:tcW w:w="617" w:type="dxa"/>
            <w:vMerge/>
          </w:tcPr>
          <w:p w:rsidR="009D3B0B" w:rsidRPr="00CC1EDB" w:rsidRDefault="009D3B0B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9D3B0B" w:rsidRPr="00CC1EDB" w:rsidRDefault="009D3B0B" w:rsidP="001C2A1A">
            <w:pPr>
              <w:ind w:left="-97" w:right="-108"/>
            </w:pPr>
          </w:p>
        </w:tc>
        <w:tc>
          <w:tcPr>
            <w:tcW w:w="1559" w:type="dxa"/>
            <w:vMerge/>
          </w:tcPr>
          <w:p w:rsidR="009D3B0B" w:rsidRPr="00CC1EDB" w:rsidRDefault="009D3B0B" w:rsidP="00CE0267">
            <w:pPr>
              <w:ind w:left="-105" w:right="-108"/>
              <w:jc w:val="center"/>
            </w:pPr>
          </w:p>
        </w:tc>
        <w:tc>
          <w:tcPr>
            <w:tcW w:w="851" w:type="dxa"/>
          </w:tcPr>
          <w:p w:rsidR="009D3B0B" w:rsidRPr="00CC1EDB" w:rsidRDefault="009D3B0B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9D3B0B" w:rsidRPr="00CC1EDB" w:rsidRDefault="009D3B0B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86</w:t>
            </w:r>
          </w:p>
        </w:tc>
        <w:tc>
          <w:tcPr>
            <w:tcW w:w="798" w:type="dxa"/>
          </w:tcPr>
          <w:p w:rsidR="009D3B0B" w:rsidRPr="00CC1EDB" w:rsidRDefault="009D3B0B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 w:val="restart"/>
          </w:tcPr>
          <w:p w:rsidR="001A3B63" w:rsidRPr="00CC1EDB" w:rsidRDefault="001A3B63" w:rsidP="00CE0267">
            <w:pPr>
              <w:ind w:left="-114" w:right="-119"/>
              <w:jc w:val="center"/>
            </w:pPr>
            <w:r w:rsidRPr="00CC1EDB">
              <w:rPr>
                <w:lang w:val="en-US"/>
              </w:rPr>
              <w:t>1</w:t>
            </w:r>
            <w:r w:rsidRPr="00CC1EDB">
              <w:t>.</w:t>
            </w:r>
            <w:r w:rsidRPr="00CC1EDB">
              <w:rPr>
                <w:lang w:val="en-US"/>
              </w:rPr>
              <w:t>2</w:t>
            </w:r>
            <w:r w:rsidRPr="00CC1EDB">
              <w:t>.5.</w:t>
            </w:r>
          </w:p>
        </w:tc>
        <w:tc>
          <w:tcPr>
            <w:tcW w:w="2043" w:type="dxa"/>
            <w:vMerge w:val="restart"/>
          </w:tcPr>
          <w:p w:rsidR="001A3B63" w:rsidRPr="00CC1EDB" w:rsidRDefault="001A3B63" w:rsidP="001C2A1A">
            <w:pPr>
              <w:ind w:left="-97" w:right="-108"/>
            </w:pPr>
            <w:r w:rsidRPr="00CC1EDB">
              <w:t>Предоставление занятия по декоративно-прикладному искусству</w:t>
            </w:r>
          </w:p>
        </w:tc>
        <w:tc>
          <w:tcPr>
            <w:tcW w:w="1559" w:type="dxa"/>
            <w:vMerge w:val="restart"/>
          </w:tcPr>
          <w:p w:rsidR="001A3B63" w:rsidRPr="00CC1EDB" w:rsidRDefault="001A3B63" w:rsidP="00ED4EC1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184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92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/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1A3B63" w:rsidRPr="00CC1EDB" w:rsidRDefault="001A3B63" w:rsidP="001C2A1A"/>
        </w:tc>
        <w:tc>
          <w:tcPr>
            <w:tcW w:w="1559" w:type="dxa"/>
            <w:vMerge/>
          </w:tcPr>
          <w:p w:rsidR="001A3B63" w:rsidRPr="00CC1EDB" w:rsidRDefault="001A3B63" w:rsidP="00ED4EC1"/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156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104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78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/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1A3B63" w:rsidRPr="00CC1EDB" w:rsidRDefault="001A3B63" w:rsidP="001C2A1A"/>
        </w:tc>
        <w:tc>
          <w:tcPr>
            <w:tcW w:w="1559" w:type="dxa"/>
            <w:vMerge/>
          </w:tcPr>
          <w:p w:rsidR="001A3B63" w:rsidRPr="00CC1EDB" w:rsidRDefault="001A3B63" w:rsidP="00ED4EC1"/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146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98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74</w:t>
            </w:r>
          </w:p>
        </w:tc>
      </w:tr>
      <w:tr w:rsidR="001A3B63" w:rsidRPr="00CC1EDB" w:rsidTr="00FB69D2">
        <w:trPr>
          <w:trHeight w:val="340"/>
        </w:trPr>
        <w:tc>
          <w:tcPr>
            <w:tcW w:w="617" w:type="dxa"/>
            <w:vMerge/>
          </w:tcPr>
          <w:p w:rsidR="001A3B63" w:rsidRPr="00CC1EDB" w:rsidRDefault="001A3B63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1A3B63" w:rsidRPr="00CC1EDB" w:rsidRDefault="001A3B63" w:rsidP="001C2A1A">
            <w:pPr>
              <w:ind w:left="-97" w:right="-108"/>
            </w:pPr>
          </w:p>
        </w:tc>
        <w:tc>
          <w:tcPr>
            <w:tcW w:w="1559" w:type="dxa"/>
            <w:vMerge/>
          </w:tcPr>
          <w:p w:rsidR="001A3B63" w:rsidRPr="00CC1EDB" w:rsidRDefault="001A3B63" w:rsidP="00ED4EC1">
            <w:pPr>
              <w:ind w:left="-105" w:right="-108"/>
            </w:pP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142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95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71</w:t>
            </w:r>
          </w:p>
        </w:tc>
      </w:tr>
      <w:tr w:rsidR="00E77CF1" w:rsidRPr="00CC1EDB" w:rsidTr="00FB69D2">
        <w:trPr>
          <w:trHeight w:val="340"/>
        </w:trPr>
        <w:tc>
          <w:tcPr>
            <w:tcW w:w="617" w:type="dxa"/>
            <w:vMerge w:val="restart"/>
          </w:tcPr>
          <w:p w:rsidR="00E77CF1" w:rsidRPr="00CC1EDB" w:rsidRDefault="00A920AF" w:rsidP="00CE0267">
            <w:pPr>
              <w:ind w:left="-114" w:right="-119"/>
              <w:jc w:val="center"/>
            </w:pPr>
            <w:r w:rsidRPr="00CC1EDB">
              <w:rPr>
                <w:lang w:val="en-US"/>
              </w:rPr>
              <w:t>1</w:t>
            </w:r>
            <w:r w:rsidR="00E77CF1" w:rsidRPr="00CC1EDB">
              <w:t>.</w:t>
            </w:r>
            <w:r w:rsidRPr="00CC1EDB">
              <w:rPr>
                <w:lang w:val="en-US"/>
              </w:rPr>
              <w:t>2</w:t>
            </w:r>
            <w:r w:rsidR="00E77CF1" w:rsidRPr="00CC1EDB">
              <w:t>.6.</w:t>
            </w:r>
          </w:p>
        </w:tc>
        <w:tc>
          <w:tcPr>
            <w:tcW w:w="2043" w:type="dxa"/>
            <w:vMerge w:val="restart"/>
          </w:tcPr>
          <w:p w:rsidR="00E77CF1" w:rsidRPr="00CC1EDB" w:rsidRDefault="00E77CF1" w:rsidP="001C2A1A">
            <w:pPr>
              <w:ind w:left="-97" w:right="-108"/>
            </w:pPr>
            <w:r w:rsidRPr="00CC1EDB">
              <w:t>Предоставление занятия по народному вокалу</w:t>
            </w:r>
          </w:p>
        </w:tc>
        <w:tc>
          <w:tcPr>
            <w:tcW w:w="1559" w:type="dxa"/>
            <w:vMerge w:val="restart"/>
          </w:tcPr>
          <w:p w:rsidR="00E77CF1" w:rsidRPr="00CC1EDB" w:rsidRDefault="00E77CF1" w:rsidP="00ED4EC1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E77CF1" w:rsidRPr="00CC1EDB" w:rsidRDefault="00E77CF1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E77CF1" w:rsidRPr="00CC1EDB" w:rsidRDefault="006321FC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E77CF1" w:rsidRPr="00CC1EDB" w:rsidRDefault="006321FC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E77CF1" w:rsidRPr="00CC1EDB" w:rsidRDefault="006321FC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E77CF1" w:rsidRPr="00CC1EDB" w:rsidRDefault="006321FC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E77CF1" w:rsidRPr="00CC1EDB" w:rsidRDefault="006321FC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6321FC" w:rsidRPr="00CC1EDB" w:rsidTr="00FB69D2">
        <w:trPr>
          <w:trHeight w:val="340"/>
        </w:trPr>
        <w:tc>
          <w:tcPr>
            <w:tcW w:w="617" w:type="dxa"/>
            <w:vMerge/>
          </w:tcPr>
          <w:p w:rsidR="006321FC" w:rsidRPr="00CC1EDB" w:rsidRDefault="006321FC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6321FC" w:rsidRPr="00CC1EDB" w:rsidRDefault="006321FC" w:rsidP="001C2A1A"/>
        </w:tc>
        <w:tc>
          <w:tcPr>
            <w:tcW w:w="1559" w:type="dxa"/>
            <w:vMerge/>
          </w:tcPr>
          <w:p w:rsidR="006321FC" w:rsidRPr="00CC1EDB" w:rsidRDefault="006321FC" w:rsidP="00ED4EC1"/>
        </w:tc>
        <w:tc>
          <w:tcPr>
            <w:tcW w:w="851" w:type="dxa"/>
          </w:tcPr>
          <w:p w:rsidR="006321FC" w:rsidRPr="00CC1EDB" w:rsidRDefault="006321FC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6321FC" w:rsidRPr="00CC1EDB" w:rsidTr="00FB69D2">
        <w:trPr>
          <w:trHeight w:val="340"/>
        </w:trPr>
        <w:tc>
          <w:tcPr>
            <w:tcW w:w="617" w:type="dxa"/>
            <w:vMerge/>
          </w:tcPr>
          <w:p w:rsidR="006321FC" w:rsidRPr="00CC1EDB" w:rsidRDefault="006321FC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6321FC" w:rsidRPr="00CC1EDB" w:rsidRDefault="006321FC" w:rsidP="001C2A1A"/>
        </w:tc>
        <w:tc>
          <w:tcPr>
            <w:tcW w:w="1559" w:type="dxa"/>
            <w:vMerge/>
          </w:tcPr>
          <w:p w:rsidR="006321FC" w:rsidRPr="00CC1EDB" w:rsidRDefault="006321FC" w:rsidP="00ED4EC1"/>
        </w:tc>
        <w:tc>
          <w:tcPr>
            <w:tcW w:w="851" w:type="dxa"/>
          </w:tcPr>
          <w:p w:rsidR="006321FC" w:rsidRPr="00CC1EDB" w:rsidRDefault="006321FC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6321FC" w:rsidRPr="00CC1EDB" w:rsidTr="00FB69D2">
        <w:trPr>
          <w:trHeight w:val="340"/>
        </w:trPr>
        <w:tc>
          <w:tcPr>
            <w:tcW w:w="617" w:type="dxa"/>
            <w:vMerge/>
          </w:tcPr>
          <w:p w:rsidR="006321FC" w:rsidRPr="00CC1EDB" w:rsidRDefault="006321FC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6321FC" w:rsidRPr="00CC1EDB" w:rsidRDefault="006321FC" w:rsidP="001C2A1A"/>
        </w:tc>
        <w:tc>
          <w:tcPr>
            <w:tcW w:w="1559" w:type="dxa"/>
            <w:vMerge/>
          </w:tcPr>
          <w:p w:rsidR="006321FC" w:rsidRPr="00CC1EDB" w:rsidRDefault="006321FC" w:rsidP="00ED4EC1"/>
        </w:tc>
        <w:tc>
          <w:tcPr>
            <w:tcW w:w="851" w:type="dxa"/>
          </w:tcPr>
          <w:p w:rsidR="006321FC" w:rsidRPr="00CC1EDB" w:rsidRDefault="006321FC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6321FC" w:rsidRPr="00CC1EDB" w:rsidTr="00FB69D2">
        <w:trPr>
          <w:trHeight w:val="340"/>
        </w:trPr>
        <w:tc>
          <w:tcPr>
            <w:tcW w:w="617" w:type="dxa"/>
            <w:vMerge w:val="restart"/>
          </w:tcPr>
          <w:p w:rsidR="006321FC" w:rsidRPr="00CC1EDB" w:rsidRDefault="006321FC" w:rsidP="00CE0267">
            <w:pPr>
              <w:ind w:left="-114" w:right="-119"/>
              <w:jc w:val="center"/>
            </w:pPr>
            <w:r w:rsidRPr="00CC1EDB">
              <w:rPr>
                <w:lang w:val="en-US"/>
              </w:rPr>
              <w:t>1</w:t>
            </w:r>
            <w:r w:rsidRPr="00CC1EDB">
              <w:t>.</w:t>
            </w:r>
            <w:r w:rsidRPr="00CC1EDB">
              <w:rPr>
                <w:lang w:val="en-US"/>
              </w:rPr>
              <w:t>2</w:t>
            </w:r>
            <w:r w:rsidRPr="00CC1EDB">
              <w:t>.7.</w:t>
            </w:r>
          </w:p>
        </w:tc>
        <w:tc>
          <w:tcPr>
            <w:tcW w:w="2043" w:type="dxa"/>
            <w:vMerge w:val="restart"/>
          </w:tcPr>
          <w:p w:rsidR="006321FC" w:rsidRPr="00CC1EDB" w:rsidRDefault="006321FC" w:rsidP="001C2A1A">
            <w:pPr>
              <w:ind w:left="-97" w:right="-108"/>
            </w:pPr>
            <w:r w:rsidRPr="00CC1EDB">
              <w:t>Предоставление занятия по эстрадному вокалу</w:t>
            </w:r>
          </w:p>
        </w:tc>
        <w:tc>
          <w:tcPr>
            <w:tcW w:w="1559" w:type="dxa"/>
            <w:vMerge w:val="restart"/>
          </w:tcPr>
          <w:p w:rsidR="006321FC" w:rsidRPr="00CC1EDB" w:rsidRDefault="006321FC" w:rsidP="00ED4EC1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6321FC" w:rsidRPr="00CC1EDB" w:rsidRDefault="006321FC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6321FC" w:rsidRPr="00CC1EDB" w:rsidTr="00FB69D2">
        <w:trPr>
          <w:trHeight w:val="340"/>
        </w:trPr>
        <w:tc>
          <w:tcPr>
            <w:tcW w:w="617" w:type="dxa"/>
            <w:vMerge/>
          </w:tcPr>
          <w:p w:rsidR="006321FC" w:rsidRPr="00CC1EDB" w:rsidRDefault="006321FC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6321FC" w:rsidRPr="00CC1EDB" w:rsidRDefault="006321F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6321FC" w:rsidRPr="00CC1EDB" w:rsidRDefault="006321FC" w:rsidP="00CE0267">
            <w:pPr>
              <w:jc w:val="center"/>
            </w:pPr>
          </w:p>
        </w:tc>
        <w:tc>
          <w:tcPr>
            <w:tcW w:w="851" w:type="dxa"/>
          </w:tcPr>
          <w:p w:rsidR="006321FC" w:rsidRPr="00CC1EDB" w:rsidRDefault="006321FC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6321FC" w:rsidRPr="00CC1EDB" w:rsidTr="00FB69D2">
        <w:trPr>
          <w:trHeight w:val="340"/>
        </w:trPr>
        <w:tc>
          <w:tcPr>
            <w:tcW w:w="617" w:type="dxa"/>
            <w:vMerge/>
          </w:tcPr>
          <w:p w:rsidR="006321FC" w:rsidRPr="00CC1EDB" w:rsidRDefault="006321FC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6321FC" w:rsidRPr="00CC1EDB" w:rsidRDefault="006321F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6321FC" w:rsidRPr="00CC1EDB" w:rsidRDefault="006321FC" w:rsidP="00CE0267">
            <w:pPr>
              <w:jc w:val="center"/>
            </w:pPr>
          </w:p>
        </w:tc>
        <w:tc>
          <w:tcPr>
            <w:tcW w:w="851" w:type="dxa"/>
          </w:tcPr>
          <w:p w:rsidR="006321FC" w:rsidRPr="00CC1EDB" w:rsidRDefault="006321FC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6321FC" w:rsidRPr="00CC1EDB" w:rsidTr="00FB69D2">
        <w:trPr>
          <w:trHeight w:val="340"/>
        </w:trPr>
        <w:tc>
          <w:tcPr>
            <w:tcW w:w="617" w:type="dxa"/>
            <w:vMerge/>
          </w:tcPr>
          <w:p w:rsidR="006321FC" w:rsidRPr="00CC1EDB" w:rsidRDefault="006321FC" w:rsidP="00CE0267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6321FC" w:rsidRPr="00CC1EDB" w:rsidRDefault="006321F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6321FC" w:rsidRPr="00CC1EDB" w:rsidRDefault="006321FC" w:rsidP="00CE0267">
            <w:pPr>
              <w:jc w:val="center"/>
            </w:pPr>
          </w:p>
        </w:tc>
        <w:tc>
          <w:tcPr>
            <w:tcW w:w="851" w:type="dxa"/>
          </w:tcPr>
          <w:p w:rsidR="006321FC" w:rsidRPr="00CC1EDB" w:rsidRDefault="006321FC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321FC" w:rsidRPr="00CC1EDB" w:rsidRDefault="006321FC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024655" w:rsidRPr="00CC1EDB" w:rsidTr="00024655">
        <w:trPr>
          <w:trHeight w:val="340"/>
        </w:trPr>
        <w:tc>
          <w:tcPr>
            <w:tcW w:w="617" w:type="dxa"/>
          </w:tcPr>
          <w:p w:rsidR="00024655" w:rsidRPr="00CC1EDB" w:rsidRDefault="00024655" w:rsidP="00CE0267">
            <w:pPr>
              <w:ind w:left="-114" w:right="-119"/>
              <w:jc w:val="center"/>
            </w:pPr>
            <w:r w:rsidRPr="00CC1EDB">
              <w:t>1.3.</w:t>
            </w:r>
          </w:p>
        </w:tc>
        <w:tc>
          <w:tcPr>
            <w:tcW w:w="8896" w:type="dxa"/>
            <w:gridSpan w:val="8"/>
          </w:tcPr>
          <w:p w:rsidR="00024655" w:rsidRPr="00CC1EDB" w:rsidRDefault="00024655" w:rsidP="00FB7978">
            <w:pPr>
              <w:ind w:left="-108"/>
              <w:jc w:val="center"/>
            </w:pPr>
            <w:r w:rsidRPr="00CC1EDB">
              <w:t>Физкультурно-спортивная направленность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 w:val="restart"/>
          </w:tcPr>
          <w:p w:rsidR="00024655" w:rsidRPr="00CC1EDB" w:rsidRDefault="00024655" w:rsidP="00024655">
            <w:pPr>
              <w:ind w:left="-114" w:right="-119"/>
              <w:jc w:val="center"/>
            </w:pPr>
            <w:r w:rsidRPr="00CC1EDB">
              <w:t>1.3.1.</w:t>
            </w:r>
          </w:p>
        </w:tc>
        <w:tc>
          <w:tcPr>
            <w:tcW w:w="2043" w:type="dxa"/>
            <w:vMerge w:val="restart"/>
          </w:tcPr>
          <w:p w:rsidR="00024655" w:rsidRPr="00CC1EDB" w:rsidRDefault="00024655" w:rsidP="00024655">
            <w:pPr>
              <w:ind w:left="-97" w:right="-108"/>
            </w:pPr>
            <w:r w:rsidRPr="00CC1EDB">
              <w:t>Предоставление занятия по спортивной игре</w:t>
            </w:r>
          </w:p>
        </w:tc>
        <w:tc>
          <w:tcPr>
            <w:tcW w:w="1559" w:type="dxa"/>
            <w:vMerge w:val="restart"/>
          </w:tcPr>
          <w:p w:rsidR="00024655" w:rsidRPr="00CC1EDB" w:rsidRDefault="00024655" w:rsidP="00024655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 w:val="restart"/>
          </w:tcPr>
          <w:p w:rsidR="00024655" w:rsidRPr="00CC1EDB" w:rsidRDefault="00024655" w:rsidP="00024655">
            <w:pPr>
              <w:ind w:left="-114" w:right="-119"/>
              <w:jc w:val="center"/>
            </w:pPr>
            <w:r w:rsidRPr="00CC1EDB">
              <w:t>1.3.2.</w:t>
            </w:r>
          </w:p>
        </w:tc>
        <w:tc>
          <w:tcPr>
            <w:tcW w:w="2043" w:type="dxa"/>
            <w:vMerge w:val="restart"/>
          </w:tcPr>
          <w:p w:rsidR="00024655" w:rsidRPr="00CC1EDB" w:rsidRDefault="00024655" w:rsidP="00024655">
            <w:pPr>
              <w:ind w:left="-97" w:right="-108"/>
            </w:pPr>
            <w:r w:rsidRPr="00CC1EDB">
              <w:t>Предоставление занятия по спортивному единоборству</w:t>
            </w:r>
          </w:p>
        </w:tc>
        <w:tc>
          <w:tcPr>
            <w:tcW w:w="1559" w:type="dxa"/>
            <w:vMerge w:val="restart"/>
          </w:tcPr>
          <w:p w:rsidR="00024655" w:rsidRPr="00CC1EDB" w:rsidRDefault="00024655" w:rsidP="00FB69D2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 w:val="restart"/>
          </w:tcPr>
          <w:p w:rsidR="00024655" w:rsidRPr="00CC1EDB" w:rsidRDefault="00024655" w:rsidP="00024655">
            <w:pPr>
              <w:ind w:left="-114" w:right="-119"/>
              <w:jc w:val="center"/>
            </w:pPr>
            <w:r w:rsidRPr="00CC1EDB">
              <w:t>1.3.3.</w:t>
            </w:r>
          </w:p>
        </w:tc>
        <w:tc>
          <w:tcPr>
            <w:tcW w:w="2043" w:type="dxa"/>
            <w:vMerge w:val="restart"/>
          </w:tcPr>
          <w:p w:rsidR="00024655" w:rsidRPr="00CC1EDB" w:rsidRDefault="00024655" w:rsidP="00024655">
            <w:pPr>
              <w:ind w:left="-97" w:right="-108"/>
            </w:pPr>
            <w:r w:rsidRPr="00CC1EDB">
              <w:t>Предоставление занятия по легкой атлетике</w:t>
            </w:r>
          </w:p>
        </w:tc>
        <w:tc>
          <w:tcPr>
            <w:tcW w:w="1559" w:type="dxa"/>
            <w:vMerge w:val="restart"/>
          </w:tcPr>
          <w:p w:rsidR="00024655" w:rsidRPr="00CC1EDB" w:rsidRDefault="00024655" w:rsidP="00024655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 w:val="restart"/>
          </w:tcPr>
          <w:p w:rsidR="00024655" w:rsidRPr="00CC1EDB" w:rsidRDefault="00024655" w:rsidP="00024655">
            <w:pPr>
              <w:ind w:left="-114" w:right="-119"/>
              <w:jc w:val="center"/>
            </w:pPr>
            <w:r w:rsidRPr="00CC1EDB">
              <w:t>1.3.4.</w:t>
            </w:r>
          </w:p>
        </w:tc>
        <w:tc>
          <w:tcPr>
            <w:tcW w:w="2043" w:type="dxa"/>
            <w:vMerge w:val="restart"/>
          </w:tcPr>
          <w:p w:rsidR="00024655" w:rsidRPr="00CC1EDB" w:rsidRDefault="00024655" w:rsidP="00024655">
            <w:pPr>
              <w:ind w:left="-97" w:right="-108"/>
            </w:pPr>
            <w:r w:rsidRPr="00CC1EDB">
              <w:t>Предоставление занятия по гимнастике</w:t>
            </w:r>
          </w:p>
        </w:tc>
        <w:tc>
          <w:tcPr>
            <w:tcW w:w="1559" w:type="dxa"/>
            <w:vMerge w:val="restart"/>
          </w:tcPr>
          <w:p w:rsidR="00024655" w:rsidRPr="00CC1EDB" w:rsidRDefault="00024655" w:rsidP="00024655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 w:val="restart"/>
          </w:tcPr>
          <w:p w:rsidR="00024655" w:rsidRPr="00CC1EDB" w:rsidRDefault="00024655" w:rsidP="00024655">
            <w:pPr>
              <w:ind w:left="-114" w:right="-119"/>
              <w:jc w:val="center"/>
            </w:pPr>
            <w:r w:rsidRPr="00CC1EDB">
              <w:t>1.3.5.</w:t>
            </w:r>
          </w:p>
        </w:tc>
        <w:tc>
          <w:tcPr>
            <w:tcW w:w="2043" w:type="dxa"/>
            <w:vMerge w:val="restart"/>
          </w:tcPr>
          <w:p w:rsidR="00024655" w:rsidRPr="00CC1EDB" w:rsidRDefault="00024655" w:rsidP="00024655">
            <w:pPr>
              <w:ind w:left="-97" w:right="-108"/>
            </w:pPr>
            <w:r w:rsidRPr="00CC1EDB">
              <w:t>Предоставление занятия по фитнесу</w:t>
            </w:r>
          </w:p>
        </w:tc>
        <w:tc>
          <w:tcPr>
            <w:tcW w:w="1559" w:type="dxa"/>
            <w:vMerge w:val="restart"/>
          </w:tcPr>
          <w:p w:rsidR="00024655" w:rsidRPr="00CC1EDB" w:rsidRDefault="00024655" w:rsidP="00024655">
            <w:pPr>
              <w:ind w:left="-105" w:right="-108"/>
            </w:pPr>
            <w:r w:rsidRPr="00CC1EDB">
              <w:t xml:space="preserve">учебный час для одного </w:t>
            </w:r>
            <w:r w:rsidRPr="00CC1EDB">
              <w:lastRenderedPageBreak/>
              <w:t>обучающегося</w:t>
            </w: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lastRenderedPageBreak/>
              <w:t>1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FB69D2" w:rsidRPr="00CC1EDB" w:rsidTr="00FB69D2">
        <w:trPr>
          <w:trHeight w:val="340"/>
        </w:trPr>
        <w:tc>
          <w:tcPr>
            <w:tcW w:w="617" w:type="dxa"/>
            <w:vMerge w:val="restart"/>
          </w:tcPr>
          <w:p w:rsidR="00FB69D2" w:rsidRPr="00CC1EDB" w:rsidRDefault="00FB69D2" w:rsidP="00024655">
            <w:pPr>
              <w:ind w:left="-114" w:right="-119"/>
              <w:jc w:val="center"/>
            </w:pPr>
            <w:r w:rsidRPr="00CC1EDB">
              <w:t>1.3.6.</w:t>
            </w:r>
          </w:p>
        </w:tc>
        <w:tc>
          <w:tcPr>
            <w:tcW w:w="2043" w:type="dxa"/>
            <w:vMerge w:val="restart"/>
          </w:tcPr>
          <w:p w:rsidR="00FB69D2" w:rsidRPr="00CC1EDB" w:rsidRDefault="00FB69D2" w:rsidP="00FB69D2">
            <w:pPr>
              <w:ind w:left="-97" w:right="-108"/>
            </w:pPr>
            <w:r w:rsidRPr="00CC1EDB">
              <w:t>Предоставление занятия по физической культуре</w:t>
            </w:r>
          </w:p>
        </w:tc>
        <w:tc>
          <w:tcPr>
            <w:tcW w:w="1559" w:type="dxa"/>
            <w:vMerge w:val="restart"/>
          </w:tcPr>
          <w:p w:rsidR="00FB69D2" w:rsidRPr="00CC1EDB" w:rsidRDefault="00FB69D2" w:rsidP="00FB69D2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FB69D2" w:rsidRPr="00CC1EDB" w:rsidTr="00FB69D2">
        <w:trPr>
          <w:trHeight w:val="340"/>
        </w:trPr>
        <w:tc>
          <w:tcPr>
            <w:tcW w:w="617" w:type="dxa"/>
            <w:vMerge/>
          </w:tcPr>
          <w:p w:rsidR="00FB69D2" w:rsidRPr="00CC1EDB" w:rsidRDefault="00FB69D2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FB69D2" w:rsidRPr="00CC1EDB" w:rsidRDefault="00FB69D2" w:rsidP="00024655">
            <w:pPr>
              <w:ind w:left="-97" w:right="-108"/>
            </w:pPr>
          </w:p>
        </w:tc>
        <w:tc>
          <w:tcPr>
            <w:tcW w:w="1559" w:type="dxa"/>
            <w:vMerge/>
          </w:tcPr>
          <w:p w:rsidR="00FB69D2" w:rsidRPr="00CC1EDB" w:rsidRDefault="00FB69D2" w:rsidP="00024655">
            <w:pPr>
              <w:ind w:left="-105" w:right="-108"/>
            </w:pPr>
          </w:p>
        </w:tc>
        <w:tc>
          <w:tcPr>
            <w:tcW w:w="851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FB69D2" w:rsidRPr="00CC1EDB" w:rsidTr="00FB69D2">
        <w:trPr>
          <w:trHeight w:val="340"/>
        </w:trPr>
        <w:tc>
          <w:tcPr>
            <w:tcW w:w="617" w:type="dxa"/>
            <w:vMerge/>
          </w:tcPr>
          <w:p w:rsidR="00FB69D2" w:rsidRPr="00CC1EDB" w:rsidRDefault="00FB69D2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FB69D2" w:rsidRPr="00CC1EDB" w:rsidRDefault="00FB69D2" w:rsidP="00024655">
            <w:pPr>
              <w:ind w:left="-97" w:right="-108"/>
            </w:pPr>
          </w:p>
        </w:tc>
        <w:tc>
          <w:tcPr>
            <w:tcW w:w="1559" w:type="dxa"/>
            <w:vMerge/>
          </w:tcPr>
          <w:p w:rsidR="00FB69D2" w:rsidRPr="00CC1EDB" w:rsidRDefault="00FB69D2" w:rsidP="00024655">
            <w:pPr>
              <w:ind w:left="-105" w:right="-108"/>
            </w:pPr>
          </w:p>
        </w:tc>
        <w:tc>
          <w:tcPr>
            <w:tcW w:w="851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FB69D2" w:rsidRPr="00CC1EDB" w:rsidTr="00FB69D2">
        <w:trPr>
          <w:trHeight w:val="340"/>
        </w:trPr>
        <w:tc>
          <w:tcPr>
            <w:tcW w:w="617" w:type="dxa"/>
            <w:vMerge/>
          </w:tcPr>
          <w:p w:rsidR="00FB69D2" w:rsidRPr="00CC1EDB" w:rsidRDefault="00FB69D2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FB69D2" w:rsidRPr="00CC1EDB" w:rsidRDefault="00FB69D2" w:rsidP="00024655"/>
        </w:tc>
        <w:tc>
          <w:tcPr>
            <w:tcW w:w="1559" w:type="dxa"/>
            <w:vMerge/>
          </w:tcPr>
          <w:p w:rsidR="00FB69D2" w:rsidRPr="00CC1EDB" w:rsidRDefault="00FB69D2" w:rsidP="00024655"/>
        </w:tc>
        <w:tc>
          <w:tcPr>
            <w:tcW w:w="851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FB69D2" w:rsidRPr="00CC1EDB" w:rsidTr="00FB69D2">
        <w:trPr>
          <w:trHeight w:val="340"/>
        </w:trPr>
        <w:tc>
          <w:tcPr>
            <w:tcW w:w="617" w:type="dxa"/>
            <w:vMerge/>
          </w:tcPr>
          <w:p w:rsidR="00FB69D2" w:rsidRPr="00CC1EDB" w:rsidRDefault="00FB69D2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FB69D2" w:rsidRPr="00CC1EDB" w:rsidRDefault="00FB69D2" w:rsidP="00024655"/>
        </w:tc>
        <w:tc>
          <w:tcPr>
            <w:tcW w:w="1559" w:type="dxa"/>
            <w:vMerge/>
          </w:tcPr>
          <w:p w:rsidR="00FB69D2" w:rsidRPr="00CC1EDB" w:rsidRDefault="00FB69D2" w:rsidP="00024655"/>
        </w:tc>
        <w:tc>
          <w:tcPr>
            <w:tcW w:w="851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FB69D2" w:rsidRPr="00CC1EDB" w:rsidTr="00FB69D2">
        <w:trPr>
          <w:trHeight w:val="340"/>
        </w:trPr>
        <w:tc>
          <w:tcPr>
            <w:tcW w:w="617" w:type="dxa"/>
            <w:vMerge/>
          </w:tcPr>
          <w:p w:rsidR="00FB69D2" w:rsidRPr="00CC1EDB" w:rsidRDefault="00FB69D2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FB69D2" w:rsidRPr="00CC1EDB" w:rsidRDefault="00FB69D2" w:rsidP="00024655"/>
        </w:tc>
        <w:tc>
          <w:tcPr>
            <w:tcW w:w="1559" w:type="dxa"/>
            <w:vMerge/>
          </w:tcPr>
          <w:p w:rsidR="00FB69D2" w:rsidRPr="00CC1EDB" w:rsidRDefault="00FB69D2" w:rsidP="00024655"/>
        </w:tc>
        <w:tc>
          <w:tcPr>
            <w:tcW w:w="851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FB69D2" w:rsidRPr="00CC1EDB" w:rsidRDefault="00FB69D2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 w:val="restart"/>
          </w:tcPr>
          <w:p w:rsidR="00024655" w:rsidRPr="00CC1EDB" w:rsidRDefault="00024655" w:rsidP="00024655">
            <w:pPr>
              <w:ind w:left="-114" w:right="-119"/>
              <w:jc w:val="center"/>
            </w:pPr>
            <w:r w:rsidRPr="00CC1EDB">
              <w:t>1.3.7.</w:t>
            </w:r>
          </w:p>
        </w:tc>
        <w:tc>
          <w:tcPr>
            <w:tcW w:w="2043" w:type="dxa"/>
            <w:vMerge w:val="restart"/>
          </w:tcPr>
          <w:p w:rsidR="00024655" w:rsidRPr="00CC1EDB" w:rsidRDefault="00024655" w:rsidP="00024655">
            <w:pPr>
              <w:ind w:left="-97" w:right="-108"/>
            </w:pPr>
            <w:r w:rsidRPr="00CC1EDB">
              <w:t>Предоставление занятия по национальному виду спорта</w:t>
            </w:r>
          </w:p>
        </w:tc>
        <w:tc>
          <w:tcPr>
            <w:tcW w:w="1559" w:type="dxa"/>
            <w:vMerge w:val="restart"/>
          </w:tcPr>
          <w:p w:rsidR="00024655" w:rsidRPr="00CC1EDB" w:rsidRDefault="00024655" w:rsidP="00024655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/>
        </w:tc>
        <w:tc>
          <w:tcPr>
            <w:tcW w:w="1559" w:type="dxa"/>
            <w:vMerge/>
          </w:tcPr>
          <w:p w:rsidR="00024655" w:rsidRPr="00CC1EDB" w:rsidRDefault="00024655" w:rsidP="00024655"/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 w:val="restart"/>
          </w:tcPr>
          <w:p w:rsidR="00024655" w:rsidRPr="00CC1EDB" w:rsidRDefault="00024655" w:rsidP="00024655">
            <w:pPr>
              <w:ind w:left="-114" w:right="-119"/>
              <w:jc w:val="center"/>
            </w:pPr>
            <w:r w:rsidRPr="00CC1EDB">
              <w:t>1.3.8.</w:t>
            </w:r>
          </w:p>
          <w:p w:rsidR="00024655" w:rsidRPr="00CC1EDB" w:rsidRDefault="00024655" w:rsidP="00024655">
            <w:pPr>
              <w:ind w:left="-114" w:right="-119"/>
              <w:jc w:val="center"/>
            </w:pPr>
          </w:p>
          <w:p w:rsidR="00024655" w:rsidRPr="00CC1EDB" w:rsidRDefault="00024655" w:rsidP="00024655">
            <w:pPr>
              <w:ind w:left="-114" w:right="-119"/>
              <w:jc w:val="center"/>
            </w:pPr>
          </w:p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 w:val="restart"/>
          </w:tcPr>
          <w:p w:rsidR="00024655" w:rsidRPr="00CC1EDB" w:rsidRDefault="00024655" w:rsidP="00024655">
            <w:pPr>
              <w:ind w:left="-97" w:right="-108"/>
            </w:pPr>
            <w:r w:rsidRPr="00CC1EDB">
              <w:t>Предоставление занятия по интеллектуальной спортивной игре</w:t>
            </w:r>
          </w:p>
        </w:tc>
        <w:tc>
          <w:tcPr>
            <w:tcW w:w="1559" w:type="dxa"/>
            <w:vMerge w:val="restart"/>
          </w:tcPr>
          <w:p w:rsidR="00024655" w:rsidRPr="00CC1EDB" w:rsidRDefault="00024655" w:rsidP="00024655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>
            <w:pPr>
              <w:ind w:left="-97" w:right="-108"/>
            </w:pPr>
          </w:p>
        </w:tc>
        <w:tc>
          <w:tcPr>
            <w:tcW w:w="1559" w:type="dxa"/>
            <w:vMerge/>
          </w:tcPr>
          <w:p w:rsidR="00024655" w:rsidRPr="00CC1EDB" w:rsidRDefault="00024655" w:rsidP="00024655">
            <w:pPr>
              <w:ind w:left="-105" w:right="-108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>
            <w:pPr>
              <w:ind w:left="-97" w:right="-108"/>
            </w:pPr>
          </w:p>
        </w:tc>
        <w:tc>
          <w:tcPr>
            <w:tcW w:w="1559" w:type="dxa"/>
            <w:vMerge/>
          </w:tcPr>
          <w:p w:rsidR="00024655" w:rsidRPr="00CC1EDB" w:rsidRDefault="00024655" w:rsidP="00024655">
            <w:pPr>
              <w:ind w:left="-105" w:right="-108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 w:val="restart"/>
          </w:tcPr>
          <w:p w:rsidR="00024655" w:rsidRPr="00CC1EDB" w:rsidRDefault="00024655" w:rsidP="00024655">
            <w:pPr>
              <w:ind w:left="-114" w:right="-119"/>
              <w:jc w:val="center"/>
            </w:pPr>
            <w:r w:rsidRPr="00CC1EDB">
              <w:t>1.3.9.</w:t>
            </w:r>
          </w:p>
          <w:p w:rsidR="00024655" w:rsidRPr="00CC1EDB" w:rsidRDefault="00024655" w:rsidP="00024655">
            <w:pPr>
              <w:ind w:left="-114" w:right="-119"/>
              <w:jc w:val="center"/>
            </w:pPr>
          </w:p>
          <w:p w:rsidR="00024655" w:rsidRPr="00CC1EDB" w:rsidRDefault="00024655" w:rsidP="00024655">
            <w:pPr>
              <w:ind w:left="-114" w:right="-119"/>
              <w:jc w:val="center"/>
            </w:pPr>
          </w:p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 w:val="restart"/>
          </w:tcPr>
          <w:p w:rsidR="00024655" w:rsidRPr="00CC1EDB" w:rsidRDefault="00024655" w:rsidP="00024655">
            <w:pPr>
              <w:ind w:left="-97" w:right="-108"/>
            </w:pPr>
            <w:r w:rsidRPr="00CC1EDB">
              <w:t>Предоставление занятия по настольно-игровым видам спорта</w:t>
            </w:r>
          </w:p>
        </w:tc>
        <w:tc>
          <w:tcPr>
            <w:tcW w:w="1559" w:type="dxa"/>
            <w:vMerge w:val="restart"/>
          </w:tcPr>
          <w:p w:rsidR="00024655" w:rsidRPr="00CC1EDB" w:rsidRDefault="00024655" w:rsidP="00024655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>
            <w:pPr>
              <w:ind w:left="-97" w:right="-108"/>
            </w:pPr>
          </w:p>
        </w:tc>
        <w:tc>
          <w:tcPr>
            <w:tcW w:w="1559" w:type="dxa"/>
            <w:vMerge/>
          </w:tcPr>
          <w:p w:rsidR="00024655" w:rsidRPr="00CC1EDB" w:rsidRDefault="00024655" w:rsidP="00024655">
            <w:pPr>
              <w:ind w:left="-105" w:right="-108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  <w:jc w:val="center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>
            <w:pPr>
              <w:ind w:left="-97" w:right="-108"/>
            </w:pPr>
          </w:p>
        </w:tc>
        <w:tc>
          <w:tcPr>
            <w:tcW w:w="1559" w:type="dxa"/>
            <w:vMerge/>
          </w:tcPr>
          <w:p w:rsidR="00024655" w:rsidRPr="00CC1EDB" w:rsidRDefault="00024655" w:rsidP="00024655">
            <w:pPr>
              <w:ind w:left="-105" w:right="-108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024655" w:rsidRPr="00CC1EDB" w:rsidTr="00FB69D2">
        <w:trPr>
          <w:trHeight w:val="340"/>
        </w:trPr>
        <w:tc>
          <w:tcPr>
            <w:tcW w:w="617" w:type="dxa"/>
            <w:vMerge/>
          </w:tcPr>
          <w:p w:rsidR="00024655" w:rsidRPr="00CC1EDB" w:rsidRDefault="00024655" w:rsidP="00024655">
            <w:pPr>
              <w:ind w:left="-114" w:right="-119"/>
            </w:pPr>
          </w:p>
        </w:tc>
        <w:tc>
          <w:tcPr>
            <w:tcW w:w="2043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1559" w:type="dxa"/>
            <w:vMerge/>
          </w:tcPr>
          <w:p w:rsidR="00024655" w:rsidRPr="00CC1EDB" w:rsidRDefault="00024655" w:rsidP="00024655">
            <w:pPr>
              <w:jc w:val="center"/>
            </w:pPr>
          </w:p>
        </w:tc>
        <w:tc>
          <w:tcPr>
            <w:tcW w:w="851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024655" w:rsidRPr="00CC1EDB" w:rsidRDefault="00024655" w:rsidP="00024655">
            <w:pPr>
              <w:ind w:left="-108"/>
              <w:jc w:val="center"/>
            </w:pPr>
            <w:r w:rsidRPr="00CC1EDB">
              <w:t>97</w:t>
            </w:r>
          </w:p>
        </w:tc>
      </w:tr>
    </w:tbl>
    <w:p w:rsidR="00335FDB" w:rsidRPr="00CC1EDB" w:rsidRDefault="00335FDB" w:rsidP="00335FDB"/>
    <w:p w:rsidR="00335FDB" w:rsidRPr="00CC1EDB" w:rsidRDefault="00A920AF" w:rsidP="00AD3741">
      <w:pPr>
        <w:spacing w:line="240" w:lineRule="exact"/>
        <w:ind w:left="357"/>
        <w:jc w:val="center"/>
        <w:rPr>
          <w:sz w:val="28"/>
          <w:szCs w:val="28"/>
        </w:rPr>
      </w:pPr>
      <w:r w:rsidRPr="00CC1EDB">
        <w:rPr>
          <w:sz w:val="28"/>
          <w:szCs w:val="28"/>
          <w:lang w:val="en-US"/>
        </w:rPr>
        <w:t>II</w:t>
      </w:r>
      <w:r w:rsidR="00335FDB" w:rsidRPr="00CC1EDB">
        <w:rPr>
          <w:sz w:val="28"/>
          <w:szCs w:val="28"/>
        </w:rPr>
        <w:t xml:space="preserve">. Услуги обучения по дополнительной образовательной </w:t>
      </w:r>
    </w:p>
    <w:p w:rsidR="00A920AF" w:rsidRPr="00CC1EDB" w:rsidRDefault="00335FDB" w:rsidP="00AD3741">
      <w:pPr>
        <w:spacing w:line="240" w:lineRule="exact"/>
        <w:ind w:left="357"/>
        <w:jc w:val="center"/>
        <w:rPr>
          <w:sz w:val="28"/>
          <w:szCs w:val="28"/>
        </w:rPr>
      </w:pPr>
      <w:r w:rsidRPr="00CC1EDB">
        <w:rPr>
          <w:sz w:val="28"/>
          <w:szCs w:val="28"/>
        </w:rPr>
        <w:t>программе продолжительностью 34 недели</w:t>
      </w:r>
      <w:r w:rsidR="006562C3" w:rsidRPr="00CC1EDB">
        <w:rPr>
          <w:sz w:val="28"/>
          <w:szCs w:val="28"/>
        </w:rPr>
        <w:t xml:space="preserve"> </w:t>
      </w:r>
      <w:r w:rsidRPr="00CC1EDB">
        <w:rPr>
          <w:sz w:val="28"/>
          <w:szCs w:val="28"/>
        </w:rPr>
        <w:t>для обучающегося</w:t>
      </w:r>
    </w:p>
    <w:p w:rsidR="00A920AF" w:rsidRPr="00CC1EDB" w:rsidRDefault="00335FDB" w:rsidP="00AD3741">
      <w:pPr>
        <w:spacing w:line="240" w:lineRule="exact"/>
        <w:ind w:left="357"/>
        <w:jc w:val="center"/>
        <w:rPr>
          <w:sz w:val="28"/>
          <w:szCs w:val="28"/>
        </w:rPr>
      </w:pPr>
      <w:r w:rsidRPr="00CC1EDB">
        <w:rPr>
          <w:sz w:val="28"/>
          <w:szCs w:val="28"/>
        </w:rPr>
        <w:t xml:space="preserve"> </w:t>
      </w:r>
      <w:r w:rsidR="006562C3" w:rsidRPr="00CC1EDB">
        <w:rPr>
          <w:sz w:val="28"/>
          <w:szCs w:val="28"/>
        </w:rPr>
        <w:t xml:space="preserve">младшего школьного возраста в муниципальных казенных и бюджетных общеобразовательных организациях и организациях </w:t>
      </w:r>
    </w:p>
    <w:p w:rsidR="00335FDB" w:rsidRPr="00CC1EDB" w:rsidRDefault="006562C3" w:rsidP="00AD3741">
      <w:pPr>
        <w:spacing w:line="240" w:lineRule="exact"/>
        <w:ind w:left="357"/>
        <w:jc w:val="center"/>
        <w:rPr>
          <w:sz w:val="28"/>
          <w:szCs w:val="28"/>
          <w:lang w:val="en-US"/>
        </w:rPr>
      </w:pPr>
      <w:r w:rsidRPr="00CC1EDB">
        <w:rPr>
          <w:sz w:val="28"/>
          <w:szCs w:val="28"/>
        </w:rPr>
        <w:t>дополнительного образования</w:t>
      </w:r>
    </w:p>
    <w:p w:rsidR="00AD3741" w:rsidRPr="00CC1EDB" w:rsidRDefault="00AD3741" w:rsidP="00AD3741">
      <w:pPr>
        <w:spacing w:line="240" w:lineRule="exact"/>
        <w:ind w:left="357"/>
        <w:jc w:val="center"/>
        <w:rPr>
          <w:sz w:val="28"/>
          <w:szCs w:val="28"/>
          <w:lang w:val="en-US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018"/>
        <w:gridCol w:w="1559"/>
        <w:gridCol w:w="851"/>
        <w:gridCol w:w="1023"/>
        <w:gridCol w:w="855"/>
        <w:gridCol w:w="912"/>
        <w:gridCol w:w="855"/>
        <w:gridCol w:w="798"/>
      </w:tblGrid>
      <w:tr w:rsidR="00335FDB" w:rsidRPr="00CC1EDB" w:rsidTr="00FB69D2">
        <w:trPr>
          <w:trHeight w:val="340"/>
        </w:trPr>
        <w:tc>
          <w:tcPr>
            <w:tcW w:w="642" w:type="dxa"/>
            <w:vMerge w:val="restart"/>
          </w:tcPr>
          <w:p w:rsidR="003E5A30" w:rsidRPr="00CC1EDB" w:rsidRDefault="003E5A30" w:rsidP="00335FDB">
            <w:pPr>
              <w:ind w:left="-114" w:right="-79"/>
              <w:jc w:val="center"/>
            </w:pPr>
          </w:p>
          <w:p w:rsidR="00335FDB" w:rsidRPr="00CC1EDB" w:rsidRDefault="00335FDB" w:rsidP="00335FDB">
            <w:pPr>
              <w:ind w:left="-114" w:right="-79"/>
              <w:jc w:val="center"/>
            </w:pPr>
            <w:r w:rsidRPr="00CC1EDB">
              <w:t>№</w:t>
            </w:r>
          </w:p>
          <w:p w:rsidR="00335FDB" w:rsidRPr="00CC1EDB" w:rsidRDefault="00335FDB" w:rsidP="00335FDB">
            <w:pPr>
              <w:ind w:left="-114" w:right="-79"/>
              <w:jc w:val="center"/>
            </w:pPr>
            <w:r w:rsidRPr="00CC1EDB">
              <w:t>п/п</w:t>
            </w:r>
          </w:p>
        </w:tc>
        <w:tc>
          <w:tcPr>
            <w:tcW w:w="2018" w:type="dxa"/>
            <w:vMerge w:val="restart"/>
          </w:tcPr>
          <w:p w:rsidR="00335FDB" w:rsidRPr="00CC1EDB" w:rsidRDefault="00335FDB" w:rsidP="00335FDB">
            <w:pPr>
              <w:ind w:left="-97" w:right="-108"/>
              <w:jc w:val="center"/>
            </w:pPr>
            <w:r w:rsidRPr="00CC1EDB">
              <w:t xml:space="preserve">Наименование </w:t>
            </w:r>
          </w:p>
          <w:p w:rsidR="00335FDB" w:rsidRPr="00CC1EDB" w:rsidRDefault="00335FDB" w:rsidP="00335FDB">
            <w:pPr>
              <w:ind w:left="-97" w:right="-108"/>
              <w:jc w:val="center"/>
            </w:pPr>
            <w:r w:rsidRPr="00CC1EDB">
              <w:t>услуги</w:t>
            </w:r>
          </w:p>
        </w:tc>
        <w:tc>
          <w:tcPr>
            <w:tcW w:w="1559" w:type="dxa"/>
            <w:vMerge w:val="restart"/>
          </w:tcPr>
          <w:p w:rsidR="00335FDB" w:rsidRPr="00CC1EDB" w:rsidRDefault="00335FDB" w:rsidP="00335FDB">
            <w:pPr>
              <w:ind w:right="-108"/>
              <w:jc w:val="center"/>
            </w:pPr>
            <w:r w:rsidRPr="00CC1EDB">
              <w:t>Единица услуги</w:t>
            </w:r>
          </w:p>
        </w:tc>
        <w:tc>
          <w:tcPr>
            <w:tcW w:w="851" w:type="dxa"/>
            <w:vMerge w:val="restart"/>
          </w:tcPr>
          <w:p w:rsidR="00335FDB" w:rsidRPr="00CC1EDB" w:rsidRDefault="00335FDB" w:rsidP="00415F28">
            <w:pPr>
              <w:ind w:left="-108" w:right="-88"/>
              <w:jc w:val="center"/>
            </w:pPr>
            <w:r w:rsidRPr="00CC1EDB">
              <w:t>Количество занятий</w:t>
            </w:r>
          </w:p>
          <w:p w:rsidR="00335FDB" w:rsidRPr="00CC1EDB" w:rsidRDefault="00335FDB" w:rsidP="00415F28">
            <w:pPr>
              <w:ind w:left="-108" w:right="-88"/>
              <w:jc w:val="center"/>
            </w:pPr>
            <w:r w:rsidRPr="00CC1EDB">
              <w:t>в</w:t>
            </w:r>
          </w:p>
          <w:p w:rsidR="00335FDB" w:rsidRPr="00CC1EDB" w:rsidRDefault="00335FDB" w:rsidP="00FB69D2">
            <w:pPr>
              <w:ind w:left="-108" w:right="-88"/>
              <w:jc w:val="center"/>
            </w:pPr>
            <w:r w:rsidRPr="00CC1EDB">
              <w:t>неделю</w:t>
            </w:r>
          </w:p>
        </w:tc>
        <w:tc>
          <w:tcPr>
            <w:tcW w:w="4443" w:type="dxa"/>
            <w:gridSpan w:val="5"/>
          </w:tcPr>
          <w:p w:rsidR="00335FDB" w:rsidRPr="00CC1EDB" w:rsidRDefault="00335FDB" w:rsidP="00415F28">
            <w:pPr>
              <w:jc w:val="center"/>
            </w:pPr>
            <w:r w:rsidRPr="00CC1EDB">
              <w:t>Тариф, руб.</w:t>
            </w:r>
          </w:p>
        </w:tc>
      </w:tr>
      <w:tr w:rsidR="00335FDB" w:rsidRPr="00CC1EDB" w:rsidTr="00FB69D2">
        <w:trPr>
          <w:trHeight w:val="340"/>
        </w:trPr>
        <w:tc>
          <w:tcPr>
            <w:tcW w:w="642" w:type="dxa"/>
            <w:vMerge/>
          </w:tcPr>
          <w:p w:rsidR="00335FDB" w:rsidRPr="00CC1EDB" w:rsidRDefault="00335FDB" w:rsidP="00335FDB">
            <w:pPr>
              <w:jc w:val="center"/>
            </w:pPr>
          </w:p>
        </w:tc>
        <w:tc>
          <w:tcPr>
            <w:tcW w:w="2018" w:type="dxa"/>
            <w:vMerge/>
          </w:tcPr>
          <w:p w:rsidR="00335FDB" w:rsidRPr="00CC1EDB" w:rsidRDefault="00335FDB" w:rsidP="00335FDB">
            <w:pPr>
              <w:jc w:val="center"/>
            </w:pPr>
          </w:p>
        </w:tc>
        <w:tc>
          <w:tcPr>
            <w:tcW w:w="1559" w:type="dxa"/>
            <w:vMerge/>
          </w:tcPr>
          <w:p w:rsidR="00335FDB" w:rsidRPr="00CC1EDB" w:rsidRDefault="00335FDB" w:rsidP="00335FDB">
            <w:pPr>
              <w:jc w:val="center"/>
            </w:pPr>
          </w:p>
        </w:tc>
        <w:tc>
          <w:tcPr>
            <w:tcW w:w="851" w:type="dxa"/>
            <w:vMerge/>
          </w:tcPr>
          <w:p w:rsidR="00335FDB" w:rsidRPr="00CC1EDB" w:rsidRDefault="00335FDB" w:rsidP="00415F28">
            <w:pPr>
              <w:jc w:val="center"/>
            </w:pPr>
          </w:p>
        </w:tc>
        <w:tc>
          <w:tcPr>
            <w:tcW w:w="1023" w:type="dxa"/>
            <w:vMerge w:val="restart"/>
          </w:tcPr>
          <w:p w:rsidR="00335FDB" w:rsidRPr="00CC1EDB" w:rsidRDefault="00335FDB" w:rsidP="00FB69D2">
            <w:pPr>
              <w:ind w:left="-108" w:right="-110"/>
              <w:jc w:val="center"/>
            </w:pPr>
            <w:r w:rsidRPr="00CC1EDB">
              <w:t>Индив</w:t>
            </w:r>
            <w:r w:rsidR="00FB69D2">
              <w:t>и</w:t>
            </w:r>
            <w:r w:rsidRPr="00CC1EDB">
              <w:t>дуальное</w:t>
            </w:r>
            <w:r w:rsidR="00FB69D2">
              <w:t xml:space="preserve"> </w:t>
            </w:r>
            <w:r w:rsidRPr="00CC1EDB">
              <w:t>занятие</w:t>
            </w:r>
          </w:p>
        </w:tc>
        <w:tc>
          <w:tcPr>
            <w:tcW w:w="3420" w:type="dxa"/>
            <w:gridSpan w:val="4"/>
          </w:tcPr>
          <w:p w:rsidR="00335FDB" w:rsidRPr="00CC1EDB" w:rsidRDefault="00335FDB" w:rsidP="00415F28">
            <w:pPr>
              <w:jc w:val="center"/>
            </w:pPr>
            <w:r w:rsidRPr="00CC1EDB">
              <w:t>Групповое занятие</w:t>
            </w:r>
          </w:p>
        </w:tc>
      </w:tr>
      <w:tr w:rsidR="00335FDB" w:rsidRPr="00CC1EDB" w:rsidTr="00FB69D2">
        <w:trPr>
          <w:trHeight w:val="340"/>
        </w:trPr>
        <w:tc>
          <w:tcPr>
            <w:tcW w:w="642" w:type="dxa"/>
            <w:vMerge/>
          </w:tcPr>
          <w:p w:rsidR="00335FDB" w:rsidRPr="00CC1EDB" w:rsidRDefault="00335FDB" w:rsidP="00335FDB">
            <w:pPr>
              <w:jc w:val="center"/>
            </w:pPr>
          </w:p>
        </w:tc>
        <w:tc>
          <w:tcPr>
            <w:tcW w:w="2018" w:type="dxa"/>
            <w:vMerge/>
          </w:tcPr>
          <w:p w:rsidR="00335FDB" w:rsidRPr="00CC1EDB" w:rsidRDefault="00335FDB" w:rsidP="00335FDB">
            <w:pPr>
              <w:jc w:val="center"/>
            </w:pPr>
          </w:p>
        </w:tc>
        <w:tc>
          <w:tcPr>
            <w:tcW w:w="1559" w:type="dxa"/>
            <w:vMerge/>
          </w:tcPr>
          <w:p w:rsidR="00335FDB" w:rsidRPr="00CC1EDB" w:rsidRDefault="00335FDB" w:rsidP="00335FDB">
            <w:pPr>
              <w:jc w:val="center"/>
            </w:pPr>
          </w:p>
        </w:tc>
        <w:tc>
          <w:tcPr>
            <w:tcW w:w="851" w:type="dxa"/>
            <w:vMerge/>
          </w:tcPr>
          <w:p w:rsidR="00335FDB" w:rsidRPr="00CC1EDB" w:rsidRDefault="00335FDB" w:rsidP="00415F28">
            <w:pPr>
              <w:jc w:val="center"/>
            </w:pPr>
          </w:p>
        </w:tc>
        <w:tc>
          <w:tcPr>
            <w:tcW w:w="1023" w:type="dxa"/>
            <w:vMerge/>
          </w:tcPr>
          <w:p w:rsidR="00335FDB" w:rsidRPr="00CC1EDB" w:rsidRDefault="00335FDB" w:rsidP="00415F28">
            <w:pPr>
              <w:jc w:val="center"/>
            </w:pPr>
          </w:p>
        </w:tc>
        <w:tc>
          <w:tcPr>
            <w:tcW w:w="855" w:type="dxa"/>
          </w:tcPr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>от 2</w:t>
            </w:r>
          </w:p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 xml:space="preserve">до </w:t>
            </w:r>
            <w:r w:rsidR="008B625B" w:rsidRPr="00CC1EDB">
              <w:t>5</w:t>
            </w:r>
            <w:r w:rsidRPr="00CC1EDB">
              <w:t xml:space="preserve"> чело</w:t>
            </w:r>
          </w:p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>век</w:t>
            </w:r>
          </w:p>
        </w:tc>
        <w:tc>
          <w:tcPr>
            <w:tcW w:w="912" w:type="dxa"/>
          </w:tcPr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 xml:space="preserve">от </w:t>
            </w:r>
            <w:r w:rsidR="008B625B" w:rsidRPr="00CC1EDB">
              <w:t>6</w:t>
            </w:r>
          </w:p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>до 1</w:t>
            </w:r>
            <w:r w:rsidR="008B625B" w:rsidRPr="00CC1EDB">
              <w:t>0</w:t>
            </w:r>
            <w:r w:rsidRPr="00CC1EDB">
              <w:t xml:space="preserve"> чело</w:t>
            </w:r>
          </w:p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>век</w:t>
            </w:r>
          </w:p>
        </w:tc>
        <w:tc>
          <w:tcPr>
            <w:tcW w:w="855" w:type="dxa"/>
          </w:tcPr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>от 1</w:t>
            </w:r>
            <w:r w:rsidR="008B625B" w:rsidRPr="00CC1EDB">
              <w:t>1</w:t>
            </w:r>
          </w:p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 xml:space="preserve">до </w:t>
            </w:r>
            <w:r w:rsidR="008B625B" w:rsidRPr="00CC1EDB">
              <w:t xml:space="preserve">15 </w:t>
            </w:r>
            <w:r w:rsidRPr="00CC1EDB">
              <w:t>чело</w:t>
            </w:r>
          </w:p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>век</w:t>
            </w:r>
          </w:p>
        </w:tc>
        <w:tc>
          <w:tcPr>
            <w:tcW w:w="798" w:type="dxa"/>
          </w:tcPr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 xml:space="preserve">от </w:t>
            </w:r>
            <w:r w:rsidR="008B625B" w:rsidRPr="00CC1EDB">
              <w:t>16</w:t>
            </w:r>
          </w:p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 xml:space="preserve">до </w:t>
            </w:r>
            <w:r w:rsidR="008B625B" w:rsidRPr="00CC1EDB">
              <w:t>20</w:t>
            </w:r>
            <w:r w:rsidRPr="00CC1EDB">
              <w:t xml:space="preserve"> чело</w:t>
            </w:r>
          </w:p>
          <w:p w:rsidR="00335FDB" w:rsidRPr="00CC1EDB" w:rsidRDefault="00335FDB" w:rsidP="00415F28">
            <w:pPr>
              <w:ind w:left="-108" w:right="-108"/>
              <w:jc w:val="center"/>
            </w:pPr>
            <w:r w:rsidRPr="00CC1EDB">
              <w:t>век</w:t>
            </w:r>
          </w:p>
        </w:tc>
      </w:tr>
      <w:tr w:rsidR="00335FDB" w:rsidRPr="00CC1EDB" w:rsidTr="00805379">
        <w:trPr>
          <w:trHeight w:val="340"/>
        </w:trPr>
        <w:tc>
          <w:tcPr>
            <w:tcW w:w="642" w:type="dxa"/>
          </w:tcPr>
          <w:p w:rsidR="00335FDB" w:rsidRPr="00CC1EDB" w:rsidRDefault="00335FDB" w:rsidP="00415F28">
            <w:pPr>
              <w:tabs>
                <w:tab w:val="left" w:pos="90"/>
              </w:tabs>
              <w:ind w:left="-114" w:right="-119"/>
              <w:jc w:val="center"/>
            </w:pPr>
            <w:r w:rsidRPr="00CC1EDB">
              <w:t>2.1.</w:t>
            </w:r>
          </w:p>
        </w:tc>
        <w:tc>
          <w:tcPr>
            <w:tcW w:w="8871" w:type="dxa"/>
            <w:gridSpan w:val="8"/>
          </w:tcPr>
          <w:p w:rsidR="003E5A30" w:rsidRPr="00CC1EDB" w:rsidRDefault="002A692D" w:rsidP="005A79FD">
            <w:pPr>
              <w:ind w:left="-80"/>
              <w:jc w:val="center"/>
            </w:pPr>
            <w:r w:rsidRPr="00CC1EDB">
              <w:t>Социально-</w:t>
            </w:r>
            <w:r w:rsidR="005A79FD" w:rsidRPr="00CC1EDB">
              <w:t>педагогическая</w:t>
            </w:r>
            <w:r w:rsidRPr="00CC1EDB">
              <w:t xml:space="preserve"> направленность</w:t>
            </w:r>
          </w:p>
        </w:tc>
      </w:tr>
      <w:tr w:rsidR="00335FDB" w:rsidRPr="00CC1EDB" w:rsidTr="00FB69D2">
        <w:trPr>
          <w:trHeight w:val="340"/>
        </w:trPr>
        <w:tc>
          <w:tcPr>
            <w:tcW w:w="642" w:type="dxa"/>
            <w:vMerge w:val="restart"/>
          </w:tcPr>
          <w:p w:rsidR="00335FDB" w:rsidRPr="00CC1EDB" w:rsidRDefault="00335FDB" w:rsidP="00415F28">
            <w:pPr>
              <w:ind w:left="-114" w:right="-119"/>
              <w:jc w:val="center"/>
            </w:pPr>
            <w:r w:rsidRPr="00CC1EDB">
              <w:t>2.1.1.</w:t>
            </w:r>
          </w:p>
        </w:tc>
        <w:tc>
          <w:tcPr>
            <w:tcW w:w="2018" w:type="dxa"/>
            <w:vMerge w:val="restart"/>
          </w:tcPr>
          <w:p w:rsidR="00335FDB" w:rsidRPr="00CC1EDB" w:rsidRDefault="00335FDB" w:rsidP="001C2A1A">
            <w:pPr>
              <w:ind w:left="-97" w:right="-108"/>
            </w:pPr>
            <w:r w:rsidRPr="00CC1EDB">
              <w:t xml:space="preserve">Предоставление занятия по </w:t>
            </w:r>
            <w:r w:rsidRPr="00CC1EDB">
              <w:lastRenderedPageBreak/>
              <w:t>иностранному языку</w:t>
            </w:r>
          </w:p>
        </w:tc>
        <w:tc>
          <w:tcPr>
            <w:tcW w:w="1559" w:type="dxa"/>
            <w:vMerge w:val="restart"/>
          </w:tcPr>
          <w:p w:rsidR="00335FDB" w:rsidRPr="00CC1EDB" w:rsidRDefault="00335FDB" w:rsidP="00415F28">
            <w:pPr>
              <w:ind w:left="-105" w:right="-108"/>
            </w:pPr>
            <w:r w:rsidRPr="00CC1EDB">
              <w:lastRenderedPageBreak/>
              <w:t xml:space="preserve">учебный час для одного </w:t>
            </w:r>
            <w:r w:rsidRPr="00CC1EDB">
              <w:lastRenderedPageBreak/>
              <w:t>обучающегося</w:t>
            </w:r>
          </w:p>
        </w:tc>
        <w:tc>
          <w:tcPr>
            <w:tcW w:w="851" w:type="dxa"/>
          </w:tcPr>
          <w:p w:rsidR="00335FDB" w:rsidRPr="00CC1EDB" w:rsidRDefault="00335FDB" w:rsidP="00CE0267">
            <w:pPr>
              <w:ind w:left="-108"/>
              <w:jc w:val="center"/>
            </w:pPr>
            <w:r w:rsidRPr="00CC1EDB">
              <w:lastRenderedPageBreak/>
              <w:t>1</w:t>
            </w:r>
          </w:p>
        </w:tc>
        <w:tc>
          <w:tcPr>
            <w:tcW w:w="1023" w:type="dxa"/>
          </w:tcPr>
          <w:p w:rsidR="00FB1416" w:rsidRPr="00CC1EDB" w:rsidRDefault="00FB1416" w:rsidP="00FB1416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393</w:t>
            </w:r>
          </w:p>
        </w:tc>
        <w:tc>
          <w:tcPr>
            <w:tcW w:w="912" w:type="dxa"/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197</w:t>
            </w:r>
          </w:p>
        </w:tc>
        <w:tc>
          <w:tcPr>
            <w:tcW w:w="855" w:type="dxa"/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99</w:t>
            </w:r>
          </w:p>
        </w:tc>
      </w:tr>
      <w:tr w:rsidR="00335FDB" w:rsidRPr="00CC1EDB" w:rsidTr="00FB69D2">
        <w:trPr>
          <w:trHeight w:val="340"/>
        </w:trPr>
        <w:tc>
          <w:tcPr>
            <w:tcW w:w="642" w:type="dxa"/>
            <w:vMerge/>
          </w:tcPr>
          <w:p w:rsidR="00335FDB" w:rsidRPr="00CC1EDB" w:rsidRDefault="00335FDB" w:rsidP="00415F28">
            <w:pPr>
              <w:jc w:val="center"/>
            </w:pPr>
          </w:p>
        </w:tc>
        <w:tc>
          <w:tcPr>
            <w:tcW w:w="2018" w:type="dxa"/>
            <w:vMerge/>
          </w:tcPr>
          <w:p w:rsidR="00335FDB" w:rsidRPr="00CC1EDB" w:rsidRDefault="00335FDB" w:rsidP="001C2A1A"/>
        </w:tc>
        <w:tc>
          <w:tcPr>
            <w:tcW w:w="1559" w:type="dxa"/>
            <w:vMerge/>
          </w:tcPr>
          <w:p w:rsidR="00335FDB" w:rsidRPr="00CC1EDB" w:rsidRDefault="00335FDB" w:rsidP="00CE0267">
            <w:pPr>
              <w:jc w:val="center"/>
            </w:pPr>
          </w:p>
        </w:tc>
        <w:tc>
          <w:tcPr>
            <w:tcW w:w="851" w:type="dxa"/>
          </w:tcPr>
          <w:p w:rsidR="00335FDB" w:rsidRPr="00CC1EDB" w:rsidRDefault="00335FDB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332</w:t>
            </w:r>
          </w:p>
        </w:tc>
        <w:tc>
          <w:tcPr>
            <w:tcW w:w="912" w:type="dxa"/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111</w:t>
            </w:r>
          </w:p>
        </w:tc>
        <w:tc>
          <w:tcPr>
            <w:tcW w:w="798" w:type="dxa"/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84</w:t>
            </w:r>
          </w:p>
        </w:tc>
      </w:tr>
      <w:tr w:rsidR="00026050" w:rsidRPr="00CC1EDB" w:rsidTr="00FB69D2">
        <w:trPr>
          <w:trHeight w:val="340"/>
        </w:trPr>
        <w:tc>
          <w:tcPr>
            <w:tcW w:w="642" w:type="dxa"/>
            <w:vMerge/>
          </w:tcPr>
          <w:p w:rsidR="00026050" w:rsidRPr="00CC1EDB" w:rsidRDefault="00026050" w:rsidP="00415F28">
            <w:pPr>
              <w:jc w:val="center"/>
            </w:pPr>
          </w:p>
        </w:tc>
        <w:tc>
          <w:tcPr>
            <w:tcW w:w="2018" w:type="dxa"/>
            <w:vMerge/>
          </w:tcPr>
          <w:p w:rsidR="00026050" w:rsidRPr="00CC1EDB" w:rsidRDefault="00026050" w:rsidP="001C2A1A"/>
        </w:tc>
        <w:tc>
          <w:tcPr>
            <w:tcW w:w="1559" w:type="dxa"/>
            <w:vMerge/>
          </w:tcPr>
          <w:p w:rsidR="00026050" w:rsidRPr="00CC1EDB" w:rsidRDefault="00026050" w:rsidP="00CE0267">
            <w:pPr>
              <w:jc w:val="center"/>
            </w:pPr>
          </w:p>
        </w:tc>
        <w:tc>
          <w:tcPr>
            <w:tcW w:w="851" w:type="dxa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026050" w:rsidRPr="00CC1EDB" w:rsidRDefault="00FB1416" w:rsidP="00CE0267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026050" w:rsidRPr="00CC1EDB" w:rsidRDefault="00FB1416" w:rsidP="00CE0267">
            <w:pPr>
              <w:ind w:left="-108"/>
              <w:jc w:val="center"/>
            </w:pPr>
            <w:r w:rsidRPr="00CC1EDB">
              <w:t>311</w:t>
            </w:r>
          </w:p>
        </w:tc>
        <w:tc>
          <w:tcPr>
            <w:tcW w:w="912" w:type="dxa"/>
          </w:tcPr>
          <w:p w:rsidR="00026050" w:rsidRPr="00CC1EDB" w:rsidRDefault="00FB1416" w:rsidP="00CE0267">
            <w:pPr>
              <w:ind w:left="-108"/>
              <w:jc w:val="center"/>
            </w:pPr>
            <w:r w:rsidRPr="00CC1EDB">
              <w:t>156</w:t>
            </w:r>
          </w:p>
        </w:tc>
        <w:tc>
          <w:tcPr>
            <w:tcW w:w="855" w:type="dxa"/>
          </w:tcPr>
          <w:p w:rsidR="00026050" w:rsidRPr="00CC1EDB" w:rsidRDefault="00FB1416" w:rsidP="00CE0267">
            <w:pPr>
              <w:ind w:left="-108"/>
              <w:jc w:val="center"/>
            </w:pPr>
            <w:r w:rsidRPr="00CC1EDB">
              <w:t>104</w:t>
            </w:r>
          </w:p>
        </w:tc>
        <w:tc>
          <w:tcPr>
            <w:tcW w:w="798" w:type="dxa"/>
          </w:tcPr>
          <w:p w:rsidR="00026050" w:rsidRPr="00CC1EDB" w:rsidRDefault="00FB1416" w:rsidP="00CE0267">
            <w:pPr>
              <w:ind w:left="-108"/>
              <w:jc w:val="center"/>
            </w:pPr>
            <w:r w:rsidRPr="00CC1EDB">
              <w:t>79</w:t>
            </w:r>
          </w:p>
        </w:tc>
      </w:tr>
      <w:tr w:rsidR="00335FDB" w:rsidRPr="00CC1EDB" w:rsidTr="00FB69D2">
        <w:trPr>
          <w:trHeight w:val="340"/>
        </w:trPr>
        <w:tc>
          <w:tcPr>
            <w:tcW w:w="642" w:type="dxa"/>
            <w:vMerge/>
            <w:tcBorders>
              <w:bottom w:val="single" w:sz="4" w:space="0" w:color="auto"/>
            </w:tcBorders>
          </w:tcPr>
          <w:p w:rsidR="00335FDB" w:rsidRPr="00CC1EDB" w:rsidRDefault="00335FDB" w:rsidP="00415F28">
            <w:pPr>
              <w:jc w:val="center"/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335FDB" w:rsidRPr="00CC1EDB" w:rsidRDefault="00335FDB" w:rsidP="001C2A1A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5FDB" w:rsidRPr="00CC1EDB" w:rsidRDefault="00335FDB" w:rsidP="00CE026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FDB" w:rsidRPr="00CC1EDB" w:rsidRDefault="00026050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301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151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101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335FDB" w:rsidRPr="00CC1EDB" w:rsidRDefault="00FB1416" w:rsidP="00CE0267">
            <w:pPr>
              <w:ind w:left="-108"/>
              <w:jc w:val="center"/>
            </w:pPr>
            <w:r w:rsidRPr="00CC1EDB">
              <w:t>79</w:t>
            </w:r>
          </w:p>
        </w:tc>
      </w:tr>
      <w:tr w:rsidR="002A692D" w:rsidRPr="00CC1EDB" w:rsidTr="00FB69D2">
        <w:trPr>
          <w:cantSplit/>
          <w:trHeight w:val="34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2A692D" w:rsidP="00415F28">
            <w:pPr>
              <w:ind w:left="-114" w:right="-119"/>
              <w:jc w:val="center"/>
            </w:pPr>
            <w:r w:rsidRPr="00CC1EDB">
              <w:t>2.1.2.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2A692D" w:rsidP="001C2A1A">
            <w:pPr>
              <w:ind w:left="-97" w:right="-108"/>
            </w:pPr>
            <w:r w:rsidRPr="00CC1EDB">
              <w:t>Предоставление занятия по логопедической помощи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2A692D" w:rsidP="00415F2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2A692D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FB1416" w:rsidP="00CE0267">
            <w:pPr>
              <w:ind w:left="-108"/>
              <w:jc w:val="center"/>
            </w:pPr>
            <w:r w:rsidRPr="00CC1EDB">
              <w:t>1256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FB1416" w:rsidP="00CE0267">
            <w:pPr>
              <w:ind w:left="-108"/>
              <w:jc w:val="center"/>
            </w:pPr>
            <w:r w:rsidRPr="00CC1EDB">
              <w:t>338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FB1416" w:rsidP="00CE0267">
            <w:pPr>
              <w:ind w:left="-108"/>
              <w:jc w:val="center"/>
            </w:pPr>
            <w:r w:rsidRPr="00CC1EDB">
              <w:t>169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FB1416" w:rsidP="00CE0267">
            <w:pPr>
              <w:ind w:left="-108"/>
              <w:jc w:val="center"/>
            </w:pPr>
            <w:r w:rsidRPr="00CC1EDB">
              <w:t>113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FB1416" w:rsidP="00CE0267">
            <w:pPr>
              <w:ind w:left="-108"/>
              <w:jc w:val="center"/>
            </w:pPr>
            <w:r w:rsidRPr="00CC1EDB">
              <w:t>85</w:t>
            </w:r>
          </w:p>
        </w:tc>
      </w:tr>
      <w:tr w:rsidR="00FB1416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415F2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1C2A1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415F2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>
            <w:r w:rsidRPr="00CC1EDB">
              <w:t>1256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295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74</w:t>
            </w:r>
          </w:p>
        </w:tc>
      </w:tr>
      <w:tr w:rsidR="00FB1416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415F2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1C2A1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415F2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>
            <w:r w:rsidRPr="00CC1EDB">
              <w:t>1256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281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141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94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71</w:t>
            </w:r>
          </w:p>
        </w:tc>
      </w:tr>
      <w:tr w:rsidR="00FB1416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415F2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1C2A1A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415F2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>
            <w:r w:rsidRPr="00CC1EDB">
              <w:t>1256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CE0267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16" w:rsidRPr="00CC1EDB" w:rsidRDefault="00FB1416" w:rsidP="003E5A30">
            <w:pPr>
              <w:ind w:left="-108"/>
              <w:jc w:val="center"/>
            </w:pPr>
            <w:r w:rsidRPr="00CC1EDB">
              <w:t>69</w:t>
            </w:r>
          </w:p>
        </w:tc>
      </w:tr>
      <w:tr w:rsidR="002A692D" w:rsidRPr="00CC1EDB" w:rsidTr="00FB69D2">
        <w:trPr>
          <w:cantSplit/>
          <w:trHeight w:val="34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28" w:rsidRPr="00CC1EDB" w:rsidRDefault="002A692D" w:rsidP="00415F28">
            <w:pPr>
              <w:ind w:left="-114" w:right="-119"/>
              <w:jc w:val="center"/>
            </w:pPr>
            <w:r w:rsidRPr="00CC1EDB">
              <w:t>2.1.3.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2A692D" w:rsidP="001C2A1A">
            <w:pPr>
              <w:ind w:left="-97" w:right="-108"/>
            </w:pPr>
            <w:r w:rsidRPr="00CC1EDB">
              <w:t>Предоставление занятия по выявлению и развитию способностей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2A692D" w:rsidP="00415F2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2A692D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2A692D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B03077" w:rsidP="00CE0267">
            <w:pPr>
              <w:ind w:left="-108"/>
              <w:jc w:val="center"/>
            </w:pPr>
            <w:r w:rsidRPr="00CC1EDB">
              <w:t>264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B03077" w:rsidP="00CE0267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B03077" w:rsidP="00CE0267">
            <w:pPr>
              <w:ind w:left="-108"/>
              <w:jc w:val="center"/>
            </w:pPr>
            <w:r w:rsidRPr="00CC1EDB">
              <w:t>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2D" w:rsidRPr="00CC1EDB" w:rsidRDefault="00B03077" w:rsidP="00CE0267">
            <w:pPr>
              <w:ind w:left="-108"/>
              <w:jc w:val="center"/>
            </w:pPr>
            <w:r w:rsidRPr="00CC1EDB">
              <w:t>67</w:t>
            </w:r>
          </w:p>
        </w:tc>
      </w:tr>
      <w:tr w:rsidR="00B03077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415F2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264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67</w:t>
            </w:r>
          </w:p>
        </w:tc>
      </w:tr>
      <w:tr w:rsidR="00B03077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415F2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264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67</w:t>
            </w:r>
          </w:p>
        </w:tc>
      </w:tr>
      <w:tr w:rsidR="00B03077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415F2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264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77" w:rsidRPr="00CC1EDB" w:rsidRDefault="00B03077" w:rsidP="00024655">
            <w:pPr>
              <w:ind w:left="-108"/>
              <w:jc w:val="center"/>
            </w:pPr>
            <w:r w:rsidRPr="00CC1EDB">
              <w:t>67</w:t>
            </w:r>
          </w:p>
        </w:tc>
      </w:tr>
      <w:tr w:rsidR="00720318" w:rsidRPr="00CC1EDB" w:rsidTr="00FB69D2">
        <w:trPr>
          <w:cantSplit/>
          <w:trHeight w:val="34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318" w:rsidRPr="00CC1EDB" w:rsidRDefault="00720318" w:rsidP="00720318">
            <w:pPr>
              <w:ind w:left="-114" w:right="-119"/>
              <w:jc w:val="center"/>
            </w:pPr>
            <w:r w:rsidRPr="00CC1EDB">
              <w:t>2.1.4.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318" w:rsidRPr="00CC1EDB" w:rsidRDefault="00720318" w:rsidP="00720318">
            <w:pPr>
              <w:ind w:left="-97" w:right="-108"/>
            </w:pPr>
            <w:r w:rsidRPr="00CC1EDB">
              <w:t>Предоставление занятия по основам этики и этикета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264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67</w:t>
            </w:r>
          </w:p>
        </w:tc>
      </w:tr>
      <w:tr w:rsidR="00720318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264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67</w:t>
            </w:r>
          </w:p>
        </w:tc>
      </w:tr>
      <w:tr w:rsidR="00720318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264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67</w:t>
            </w:r>
          </w:p>
        </w:tc>
      </w:tr>
      <w:tr w:rsidR="00720318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264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18" w:rsidRPr="00CC1EDB" w:rsidRDefault="00720318" w:rsidP="00FB69D2">
            <w:pPr>
              <w:ind w:left="-108"/>
              <w:jc w:val="center"/>
            </w:pPr>
            <w:r w:rsidRPr="00CC1EDB">
              <w:t>67</w:t>
            </w:r>
          </w:p>
        </w:tc>
      </w:tr>
      <w:tr w:rsidR="00335FDB" w:rsidRPr="00CC1EDB" w:rsidTr="00805379">
        <w:trPr>
          <w:cantSplit/>
          <w:trHeight w:val="34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335FDB" w:rsidRPr="00CC1EDB" w:rsidRDefault="00335FDB" w:rsidP="00415F28">
            <w:pPr>
              <w:ind w:left="-114" w:right="-119"/>
              <w:jc w:val="center"/>
            </w:pPr>
            <w:r w:rsidRPr="00CC1EDB">
              <w:t>2.2.</w:t>
            </w:r>
          </w:p>
        </w:tc>
        <w:tc>
          <w:tcPr>
            <w:tcW w:w="88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35FDB" w:rsidRPr="00CC1EDB" w:rsidRDefault="002A692D" w:rsidP="00CE0267">
            <w:pPr>
              <w:ind w:left="-108"/>
              <w:jc w:val="center"/>
            </w:pPr>
            <w:r w:rsidRPr="00CC1EDB">
              <w:t>Т</w:t>
            </w:r>
            <w:r w:rsidR="00335FDB" w:rsidRPr="00CC1EDB">
              <w:t>ехническая направленность</w:t>
            </w:r>
          </w:p>
        </w:tc>
      </w:tr>
      <w:tr w:rsidR="005D761F" w:rsidRPr="00CC1EDB" w:rsidTr="00FB69D2">
        <w:trPr>
          <w:cantSplit/>
          <w:trHeight w:val="340"/>
        </w:trPr>
        <w:tc>
          <w:tcPr>
            <w:tcW w:w="642" w:type="dxa"/>
            <w:vMerge w:val="restart"/>
            <w:tcBorders>
              <w:top w:val="single" w:sz="4" w:space="0" w:color="auto"/>
            </w:tcBorders>
          </w:tcPr>
          <w:p w:rsidR="005D761F" w:rsidRPr="00CC1EDB" w:rsidRDefault="005D761F" w:rsidP="00415F28">
            <w:pPr>
              <w:ind w:left="-114" w:right="-119"/>
              <w:jc w:val="center"/>
            </w:pPr>
            <w:r w:rsidRPr="00CC1EDB">
              <w:t>2.2.1.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5D761F" w:rsidRPr="00CC1EDB" w:rsidRDefault="005D761F" w:rsidP="001C2A1A">
            <w:pPr>
              <w:ind w:left="-97" w:right="-108"/>
            </w:pPr>
            <w:r w:rsidRPr="00CC1EDB">
              <w:t>Предоставление занятия по информатике и информационно-компьютерным технологиям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D761F" w:rsidRPr="00CC1EDB" w:rsidRDefault="005D761F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5D761F" w:rsidRPr="00CC1EDB" w:rsidRDefault="005D761F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D761F" w:rsidRPr="00CC1EDB" w:rsidRDefault="005D761F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246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169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165</w:t>
            </w:r>
          </w:p>
        </w:tc>
      </w:tr>
      <w:tr w:rsidR="005D761F" w:rsidRPr="00CC1EDB" w:rsidTr="00FB69D2">
        <w:trPr>
          <w:trHeight w:val="340"/>
        </w:trPr>
        <w:tc>
          <w:tcPr>
            <w:tcW w:w="642" w:type="dxa"/>
            <w:vMerge/>
          </w:tcPr>
          <w:p w:rsidR="005D761F" w:rsidRPr="00CC1EDB" w:rsidRDefault="005D761F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5D761F" w:rsidRPr="00CC1EDB" w:rsidRDefault="005D761F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D761F" w:rsidRPr="00CC1EDB" w:rsidRDefault="005D761F" w:rsidP="00CE0267">
            <w:pPr>
              <w:jc w:val="center"/>
            </w:pPr>
          </w:p>
        </w:tc>
        <w:tc>
          <w:tcPr>
            <w:tcW w:w="851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D761F" w:rsidRPr="00CC1EDB" w:rsidRDefault="005D761F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761F" w:rsidRPr="00CC1EDB" w:rsidRDefault="005D761F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190</w:t>
            </w:r>
          </w:p>
        </w:tc>
        <w:tc>
          <w:tcPr>
            <w:tcW w:w="855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130</w:t>
            </w:r>
          </w:p>
        </w:tc>
        <w:tc>
          <w:tcPr>
            <w:tcW w:w="798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116</w:t>
            </w:r>
          </w:p>
        </w:tc>
      </w:tr>
      <w:tr w:rsidR="005D761F" w:rsidRPr="00CC1EDB" w:rsidTr="00FB69D2">
        <w:trPr>
          <w:trHeight w:val="340"/>
        </w:trPr>
        <w:tc>
          <w:tcPr>
            <w:tcW w:w="642" w:type="dxa"/>
            <w:vMerge/>
          </w:tcPr>
          <w:p w:rsidR="005D761F" w:rsidRPr="00CC1EDB" w:rsidRDefault="005D761F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5D761F" w:rsidRPr="00CC1EDB" w:rsidRDefault="005D761F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D761F" w:rsidRPr="00CC1EDB" w:rsidRDefault="005D761F" w:rsidP="00CE0267">
            <w:pPr>
              <w:jc w:val="center"/>
            </w:pPr>
          </w:p>
        </w:tc>
        <w:tc>
          <w:tcPr>
            <w:tcW w:w="851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D761F" w:rsidRPr="00CC1EDB" w:rsidRDefault="005D761F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761F" w:rsidRPr="00CC1EDB" w:rsidRDefault="005D761F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171</w:t>
            </w:r>
          </w:p>
        </w:tc>
        <w:tc>
          <w:tcPr>
            <w:tcW w:w="855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116</w:t>
            </w:r>
          </w:p>
        </w:tc>
        <w:tc>
          <w:tcPr>
            <w:tcW w:w="798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100</w:t>
            </w:r>
          </w:p>
        </w:tc>
      </w:tr>
      <w:tr w:rsidR="005D761F" w:rsidRPr="00CC1EDB" w:rsidTr="00FB69D2">
        <w:trPr>
          <w:trHeight w:val="340"/>
        </w:trPr>
        <w:tc>
          <w:tcPr>
            <w:tcW w:w="642" w:type="dxa"/>
            <w:vMerge/>
          </w:tcPr>
          <w:p w:rsidR="005D761F" w:rsidRPr="00CC1EDB" w:rsidRDefault="005D761F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5D761F" w:rsidRPr="00CC1EDB" w:rsidRDefault="005D761F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D761F" w:rsidRPr="00CC1EDB" w:rsidRDefault="005D761F" w:rsidP="00CE0267">
            <w:pPr>
              <w:jc w:val="center"/>
            </w:pPr>
          </w:p>
        </w:tc>
        <w:tc>
          <w:tcPr>
            <w:tcW w:w="851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D761F" w:rsidRPr="00CC1EDB" w:rsidRDefault="005D761F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761F" w:rsidRPr="00CC1EDB" w:rsidRDefault="005D761F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162</w:t>
            </w:r>
          </w:p>
        </w:tc>
        <w:tc>
          <w:tcPr>
            <w:tcW w:w="855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110</w:t>
            </w:r>
          </w:p>
        </w:tc>
        <w:tc>
          <w:tcPr>
            <w:tcW w:w="798" w:type="dxa"/>
          </w:tcPr>
          <w:p w:rsidR="005D761F" w:rsidRPr="00CC1EDB" w:rsidRDefault="005D761F" w:rsidP="00CE0267">
            <w:pPr>
              <w:ind w:left="-108"/>
              <w:jc w:val="center"/>
            </w:pPr>
            <w:r w:rsidRPr="00CC1EDB">
              <w:t>92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 w:val="restart"/>
          </w:tcPr>
          <w:p w:rsidR="00C26C7C" w:rsidRPr="00CC1EDB" w:rsidRDefault="00C26C7C" w:rsidP="008F59DB">
            <w:pPr>
              <w:ind w:left="-114" w:right="-119"/>
              <w:jc w:val="center"/>
            </w:pPr>
            <w:r w:rsidRPr="00CC1EDB">
              <w:t>2.2.2.</w:t>
            </w:r>
          </w:p>
        </w:tc>
        <w:tc>
          <w:tcPr>
            <w:tcW w:w="2018" w:type="dxa"/>
            <w:vMerge w:val="restart"/>
          </w:tcPr>
          <w:p w:rsidR="00C26C7C" w:rsidRPr="00CC1EDB" w:rsidRDefault="00C26C7C" w:rsidP="008F59DB">
            <w:pPr>
              <w:ind w:left="-97" w:right="-108"/>
            </w:pPr>
            <w:r w:rsidRPr="00CC1EDB">
              <w:t>Предоставление занятия по основам роботехники и програмирования</w:t>
            </w:r>
          </w:p>
        </w:tc>
        <w:tc>
          <w:tcPr>
            <w:tcW w:w="1559" w:type="dxa"/>
            <w:vMerge w:val="restart"/>
          </w:tcPr>
          <w:p w:rsidR="00C26C7C" w:rsidRDefault="00C26C7C" w:rsidP="00C26C7C">
            <w:pPr>
              <w:ind w:left="-105" w:right="-108"/>
            </w:pPr>
            <w:r w:rsidRPr="00A57D06">
              <w:t>учебный час для одного обучающегося</w:t>
            </w: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436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291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218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285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190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143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235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157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118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210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140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105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 w:val="restart"/>
          </w:tcPr>
          <w:p w:rsidR="00C26C7C" w:rsidRPr="00CC1EDB" w:rsidRDefault="00C26C7C" w:rsidP="001A3B63">
            <w:pPr>
              <w:ind w:left="-114" w:right="-119"/>
              <w:jc w:val="center"/>
            </w:pPr>
            <w:r w:rsidRPr="00CC1EDB">
              <w:t>2.2.3.</w:t>
            </w:r>
          </w:p>
        </w:tc>
        <w:tc>
          <w:tcPr>
            <w:tcW w:w="2018" w:type="dxa"/>
            <w:vMerge w:val="restart"/>
          </w:tcPr>
          <w:p w:rsidR="00C26C7C" w:rsidRPr="00CC1EDB" w:rsidRDefault="00C26C7C" w:rsidP="005713AC">
            <w:pPr>
              <w:ind w:left="-97" w:right="-108"/>
            </w:pPr>
            <w:r w:rsidRPr="00CC1EDB">
              <w:t>Предоставление занятия по компьютерной графике и «</w:t>
            </w:r>
            <w:r w:rsidRPr="00CC1EDB">
              <w:rPr>
                <w:lang w:val="en-US"/>
              </w:rPr>
              <w:t>Web</w:t>
            </w:r>
            <w:r w:rsidRPr="00CC1EDB">
              <w:t>-дизайну»</w:t>
            </w:r>
          </w:p>
        </w:tc>
        <w:tc>
          <w:tcPr>
            <w:tcW w:w="1559" w:type="dxa"/>
            <w:vMerge w:val="restart"/>
          </w:tcPr>
          <w:p w:rsidR="00C26C7C" w:rsidRDefault="00C26C7C" w:rsidP="00C26C7C">
            <w:pPr>
              <w:ind w:left="-105" w:right="-108"/>
            </w:pPr>
            <w:r w:rsidRPr="00A57D06">
              <w:t>учебный час для одного обучающегося</w:t>
            </w: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341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228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171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238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119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203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136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102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124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94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 w:val="restart"/>
          </w:tcPr>
          <w:p w:rsidR="00C26C7C" w:rsidRPr="00CC1EDB" w:rsidRDefault="00C26C7C" w:rsidP="00960083">
            <w:pPr>
              <w:ind w:left="-114" w:right="-119"/>
              <w:jc w:val="center"/>
            </w:pPr>
            <w:r w:rsidRPr="00CC1EDB">
              <w:t>2.2.4.</w:t>
            </w:r>
          </w:p>
        </w:tc>
        <w:tc>
          <w:tcPr>
            <w:tcW w:w="2018" w:type="dxa"/>
            <w:vMerge w:val="restart"/>
          </w:tcPr>
          <w:p w:rsidR="00C26C7C" w:rsidRPr="00CC1EDB" w:rsidRDefault="00C26C7C" w:rsidP="00960083">
            <w:pPr>
              <w:ind w:left="-97" w:right="-108"/>
            </w:pPr>
            <w:r w:rsidRPr="00CC1EDB">
              <w:t>Предоставление занятия по основам конструирования и моделирования</w:t>
            </w:r>
          </w:p>
        </w:tc>
        <w:tc>
          <w:tcPr>
            <w:tcW w:w="1559" w:type="dxa"/>
            <w:vMerge w:val="restart"/>
          </w:tcPr>
          <w:p w:rsidR="00C26C7C" w:rsidRDefault="00C26C7C" w:rsidP="00C26C7C">
            <w:pPr>
              <w:ind w:left="-105" w:right="-108"/>
            </w:pPr>
            <w:r w:rsidRPr="00A57D06">
              <w:t>учебный час для одного обучающегося</w:t>
            </w: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418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210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276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184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139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229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153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115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798" w:type="dxa"/>
          </w:tcPr>
          <w:p w:rsidR="00C26C7C" w:rsidRPr="00CC1EDB" w:rsidRDefault="00C26C7C" w:rsidP="00CE0267">
            <w:pPr>
              <w:ind w:left="-108"/>
              <w:jc w:val="center"/>
            </w:pPr>
            <w:r w:rsidRPr="00CC1EDB">
              <w:t>103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 w:val="restart"/>
          </w:tcPr>
          <w:p w:rsidR="00C26C7C" w:rsidRPr="00CC1EDB" w:rsidRDefault="00C26C7C" w:rsidP="00960083">
            <w:pPr>
              <w:ind w:left="-114" w:right="-119"/>
              <w:jc w:val="center"/>
            </w:pPr>
            <w:r w:rsidRPr="00CC1EDB">
              <w:t>2.2.5.</w:t>
            </w:r>
          </w:p>
        </w:tc>
        <w:tc>
          <w:tcPr>
            <w:tcW w:w="2018" w:type="dxa"/>
            <w:vMerge w:val="restart"/>
          </w:tcPr>
          <w:p w:rsidR="00C26C7C" w:rsidRPr="00CC1EDB" w:rsidRDefault="00C26C7C" w:rsidP="00960083">
            <w:pPr>
              <w:ind w:left="-97" w:right="-108"/>
            </w:pPr>
            <w:r w:rsidRPr="00CC1EDB">
              <w:t>Предоставление занятия по основам фотографирования</w:t>
            </w:r>
          </w:p>
        </w:tc>
        <w:tc>
          <w:tcPr>
            <w:tcW w:w="1559" w:type="dxa"/>
            <w:vMerge w:val="restart"/>
          </w:tcPr>
          <w:p w:rsidR="00C26C7C" w:rsidRDefault="00C26C7C" w:rsidP="00C26C7C">
            <w:pPr>
              <w:ind w:left="-105" w:right="-108"/>
            </w:pPr>
            <w:r w:rsidRPr="00A57D06">
              <w:t>учебный час для одного обучающегося</w:t>
            </w: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418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798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210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276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184</w:t>
            </w:r>
          </w:p>
        </w:tc>
        <w:tc>
          <w:tcPr>
            <w:tcW w:w="798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139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229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153</w:t>
            </w:r>
          </w:p>
        </w:tc>
        <w:tc>
          <w:tcPr>
            <w:tcW w:w="798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115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/>
          </w:tcPr>
          <w:p w:rsidR="00C26C7C" w:rsidRPr="00CC1EDB" w:rsidRDefault="00C26C7C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C26C7C" w:rsidRPr="00CC1EDB" w:rsidRDefault="00C26C7C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798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103</w:t>
            </w:r>
          </w:p>
        </w:tc>
      </w:tr>
      <w:tr w:rsidR="00C26C7C" w:rsidRPr="00CC1EDB" w:rsidTr="00FB69D2">
        <w:trPr>
          <w:trHeight w:val="340"/>
        </w:trPr>
        <w:tc>
          <w:tcPr>
            <w:tcW w:w="642" w:type="dxa"/>
            <w:vMerge w:val="restart"/>
          </w:tcPr>
          <w:p w:rsidR="00C26C7C" w:rsidRPr="00CC1EDB" w:rsidRDefault="00C26C7C" w:rsidP="00B05F81">
            <w:pPr>
              <w:ind w:left="-114" w:right="-119"/>
              <w:jc w:val="center"/>
            </w:pPr>
            <w:r w:rsidRPr="00CC1EDB">
              <w:t>2.2.6.</w:t>
            </w:r>
          </w:p>
        </w:tc>
        <w:tc>
          <w:tcPr>
            <w:tcW w:w="2018" w:type="dxa"/>
            <w:vMerge w:val="restart"/>
          </w:tcPr>
          <w:p w:rsidR="00C26C7C" w:rsidRPr="00CC1EDB" w:rsidRDefault="00C26C7C" w:rsidP="00B05F81">
            <w:pPr>
              <w:ind w:left="-97" w:right="-108"/>
            </w:pPr>
            <w:r w:rsidRPr="00CC1EDB">
              <w:t>Предоставление занятия по дизайну</w:t>
            </w:r>
          </w:p>
        </w:tc>
        <w:tc>
          <w:tcPr>
            <w:tcW w:w="1559" w:type="dxa"/>
            <w:vMerge w:val="restart"/>
          </w:tcPr>
          <w:p w:rsidR="00C26C7C" w:rsidRDefault="00C26C7C" w:rsidP="00C26C7C">
            <w:pPr>
              <w:ind w:left="-105" w:right="-108"/>
            </w:pPr>
            <w:r w:rsidRPr="00A57D06">
              <w:t>учебный час для одного обучающегося</w:t>
            </w:r>
          </w:p>
        </w:tc>
        <w:tc>
          <w:tcPr>
            <w:tcW w:w="851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418</w:t>
            </w:r>
          </w:p>
        </w:tc>
        <w:tc>
          <w:tcPr>
            <w:tcW w:w="855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798" w:type="dxa"/>
          </w:tcPr>
          <w:p w:rsidR="00C26C7C" w:rsidRPr="00CC1EDB" w:rsidRDefault="00C26C7C" w:rsidP="001A3B63">
            <w:pPr>
              <w:ind w:left="-108"/>
              <w:jc w:val="center"/>
            </w:pPr>
            <w:r w:rsidRPr="00CC1EDB">
              <w:t>210</w:t>
            </w:r>
          </w:p>
        </w:tc>
      </w:tr>
      <w:tr w:rsidR="00B05F81" w:rsidRPr="00CC1EDB" w:rsidTr="00FB69D2">
        <w:trPr>
          <w:trHeight w:val="340"/>
        </w:trPr>
        <w:tc>
          <w:tcPr>
            <w:tcW w:w="642" w:type="dxa"/>
            <w:vMerge/>
          </w:tcPr>
          <w:p w:rsidR="00B05F81" w:rsidRPr="00CC1EDB" w:rsidRDefault="00B05F81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B05F81" w:rsidRPr="00CC1EDB" w:rsidRDefault="00B05F81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B05F81" w:rsidRPr="00CC1EDB" w:rsidRDefault="00B05F81" w:rsidP="001A3B63">
            <w:pPr>
              <w:jc w:val="center"/>
            </w:pPr>
          </w:p>
        </w:tc>
        <w:tc>
          <w:tcPr>
            <w:tcW w:w="851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276</w:t>
            </w:r>
          </w:p>
        </w:tc>
        <w:tc>
          <w:tcPr>
            <w:tcW w:w="855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184</w:t>
            </w:r>
          </w:p>
        </w:tc>
        <w:tc>
          <w:tcPr>
            <w:tcW w:w="798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139</w:t>
            </w:r>
          </w:p>
        </w:tc>
      </w:tr>
      <w:tr w:rsidR="00B05F81" w:rsidRPr="00CC1EDB" w:rsidTr="00FB69D2">
        <w:trPr>
          <w:trHeight w:val="340"/>
        </w:trPr>
        <w:tc>
          <w:tcPr>
            <w:tcW w:w="642" w:type="dxa"/>
            <w:vMerge/>
          </w:tcPr>
          <w:p w:rsidR="00B05F81" w:rsidRPr="00CC1EDB" w:rsidRDefault="00B05F81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B05F81" w:rsidRPr="00CC1EDB" w:rsidRDefault="00B05F81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B05F81" w:rsidRPr="00CC1EDB" w:rsidRDefault="00B05F81" w:rsidP="001A3B63">
            <w:pPr>
              <w:jc w:val="center"/>
            </w:pPr>
          </w:p>
        </w:tc>
        <w:tc>
          <w:tcPr>
            <w:tcW w:w="851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229</w:t>
            </w:r>
          </w:p>
        </w:tc>
        <w:tc>
          <w:tcPr>
            <w:tcW w:w="855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153</w:t>
            </w:r>
          </w:p>
        </w:tc>
        <w:tc>
          <w:tcPr>
            <w:tcW w:w="798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115</w:t>
            </w:r>
          </w:p>
        </w:tc>
      </w:tr>
      <w:tr w:rsidR="00B05F81" w:rsidRPr="00CC1EDB" w:rsidTr="00FB69D2">
        <w:trPr>
          <w:trHeight w:val="340"/>
        </w:trPr>
        <w:tc>
          <w:tcPr>
            <w:tcW w:w="642" w:type="dxa"/>
            <w:vMerge/>
          </w:tcPr>
          <w:p w:rsidR="00B05F81" w:rsidRPr="00CC1EDB" w:rsidRDefault="00B05F81" w:rsidP="001A3B63">
            <w:pPr>
              <w:ind w:left="-114" w:right="-119"/>
            </w:pPr>
          </w:p>
        </w:tc>
        <w:tc>
          <w:tcPr>
            <w:tcW w:w="2018" w:type="dxa"/>
            <w:vMerge/>
          </w:tcPr>
          <w:p w:rsidR="00B05F81" w:rsidRPr="00CC1EDB" w:rsidRDefault="00B05F81" w:rsidP="001A3B63">
            <w:pPr>
              <w:jc w:val="center"/>
            </w:pPr>
          </w:p>
        </w:tc>
        <w:tc>
          <w:tcPr>
            <w:tcW w:w="1559" w:type="dxa"/>
            <w:vMerge/>
          </w:tcPr>
          <w:p w:rsidR="00B05F81" w:rsidRPr="00CC1EDB" w:rsidRDefault="00B05F81" w:rsidP="001A3B63">
            <w:pPr>
              <w:jc w:val="center"/>
            </w:pPr>
          </w:p>
        </w:tc>
        <w:tc>
          <w:tcPr>
            <w:tcW w:w="851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798" w:type="dxa"/>
          </w:tcPr>
          <w:p w:rsidR="00B05F81" w:rsidRPr="00CC1EDB" w:rsidRDefault="00B05F81" w:rsidP="001A3B63">
            <w:pPr>
              <w:ind w:left="-108"/>
              <w:jc w:val="center"/>
            </w:pPr>
            <w:r w:rsidRPr="00CC1EDB">
              <w:t>103</w:t>
            </w:r>
          </w:p>
        </w:tc>
      </w:tr>
      <w:tr w:rsidR="00026050" w:rsidRPr="00CC1EDB" w:rsidTr="00805379">
        <w:trPr>
          <w:trHeight w:val="340"/>
        </w:trPr>
        <w:tc>
          <w:tcPr>
            <w:tcW w:w="642" w:type="dxa"/>
          </w:tcPr>
          <w:p w:rsidR="00026050" w:rsidRPr="00CC1EDB" w:rsidRDefault="00026050" w:rsidP="00D70871">
            <w:pPr>
              <w:ind w:left="-114" w:right="-119"/>
              <w:jc w:val="center"/>
            </w:pPr>
            <w:r w:rsidRPr="00CC1EDB">
              <w:t>2.</w:t>
            </w:r>
            <w:r w:rsidR="002A692D" w:rsidRPr="00CC1EDB">
              <w:t>3</w:t>
            </w:r>
            <w:r w:rsidRPr="00CC1EDB">
              <w:t>.</w:t>
            </w:r>
          </w:p>
        </w:tc>
        <w:tc>
          <w:tcPr>
            <w:tcW w:w="8871" w:type="dxa"/>
            <w:gridSpan w:val="8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Физкультурно-спортивная направленность</w:t>
            </w:r>
          </w:p>
        </w:tc>
      </w:tr>
      <w:tr w:rsidR="00026050" w:rsidRPr="00CC1EDB" w:rsidTr="00FB69D2">
        <w:trPr>
          <w:trHeight w:val="340"/>
        </w:trPr>
        <w:tc>
          <w:tcPr>
            <w:tcW w:w="642" w:type="dxa"/>
            <w:vMerge w:val="restart"/>
          </w:tcPr>
          <w:p w:rsidR="00026050" w:rsidRPr="00CC1EDB" w:rsidRDefault="00026050" w:rsidP="00FB7978">
            <w:pPr>
              <w:ind w:left="-114" w:right="-119"/>
              <w:jc w:val="center"/>
            </w:pPr>
            <w:r w:rsidRPr="00CC1EDB">
              <w:lastRenderedPageBreak/>
              <w:t>2.</w:t>
            </w:r>
            <w:r w:rsidR="002A692D" w:rsidRPr="00CC1EDB">
              <w:t>3</w:t>
            </w:r>
            <w:r w:rsidRPr="00CC1EDB">
              <w:t>.1.</w:t>
            </w:r>
          </w:p>
        </w:tc>
        <w:tc>
          <w:tcPr>
            <w:tcW w:w="2018" w:type="dxa"/>
            <w:vMerge w:val="restart"/>
          </w:tcPr>
          <w:p w:rsidR="00026050" w:rsidRPr="00CC1EDB" w:rsidRDefault="00026050" w:rsidP="001C2A1A">
            <w:pPr>
              <w:ind w:left="-97" w:right="-108"/>
            </w:pPr>
            <w:r w:rsidRPr="00CC1EDB">
              <w:t>Предоставление занятия по спортивной игре</w:t>
            </w:r>
          </w:p>
        </w:tc>
        <w:tc>
          <w:tcPr>
            <w:tcW w:w="1559" w:type="dxa"/>
            <w:vMerge w:val="restart"/>
          </w:tcPr>
          <w:p w:rsidR="00026050" w:rsidRPr="00CC1EDB" w:rsidRDefault="00026050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2E65" w:rsidRPr="00CC1EDB" w:rsidRDefault="00022E65" w:rsidP="00022E6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240</w:t>
            </w:r>
          </w:p>
        </w:tc>
      </w:tr>
      <w:tr w:rsidR="00026050" w:rsidRPr="00CC1EDB" w:rsidTr="00FB69D2">
        <w:trPr>
          <w:trHeight w:val="340"/>
        </w:trPr>
        <w:tc>
          <w:tcPr>
            <w:tcW w:w="642" w:type="dxa"/>
            <w:vMerge/>
          </w:tcPr>
          <w:p w:rsidR="00026050" w:rsidRPr="00CC1EDB" w:rsidRDefault="00026050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026050" w:rsidRPr="00CC1EDB" w:rsidRDefault="00026050" w:rsidP="001C2A1A"/>
        </w:tc>
        <w:tc>
          <w:tcPr>
            <w:tcW w:w="1559" w:type="dxa"/>
            <w:vMerge/>
          </w:tcPr>
          <w:p w:rsidR="00026050" w:rsidRPr="00CC1EDB" w:rsidRDefault="00026050" w:rsidP="00FB7978"/>
        </w:tc>
        <w:tc>
          <w:tcPr>
            <w:tcW w:w="851" w:type="dxa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154</w:t>
            </w:r>
          </w:p>
        </w:tc>
      </w:tr>
      <w:tr w:rsidR="00026050" w:rsidRPr="00CC1EDB" w:rsidTr="00FB69D2">
        <w:trPr>
          <w:trHeight w:val="340"/>
        </w:trPr>
        <w:tc>
          <w:tcPr>
            <w:tcW w:w="642" w:type="dxa"/>
            <w:vMerge/>
          </w:tcPr>
          <w:p w:rsidR="00026050" w:rsidRPr="00CC1EDB" w:rsidRDefault="00026050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026050" w:rsidRPr="00CC1EDB" w:rsidRDefault="00026050" w:rsidP="001C2A1A"/>
        </w:tc>
        <w:tc>
          <w:tcPr>
            <w:tcW w:w="1559" w:type="dxa"/>
            <w:vMerge/>
          </w:tcPr>
          <w:p w:rsidR="00026050" w:rsidRPr="00CC1EDB" w:rsidRDefault="00026050" w:rsidP="00FB7978"/>
        </w:tc>
        <w:tc>
          <w:tcPr>
            <w:tcW w:w="851" w:type="dxa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126</w:t>
            </w:r>
          </w:p>
        </w:tc>
      </w:tr>
      <w:tr w:rsidR="00022E65" w:rsidRPr="00CC1EDB" w:rsidTr="00FB69D2">
        <w:trPr>
          <w:trHeight w:val="340"/>
        </w:trPr>
        <w:tc>
          <w:tcPr>
            <w:tcW w:w="642" w:type="dxa"/>
            <w:vMerge/>
          </w:tcPr>
          <w:p w:rsidR="00022E65" w:rsidRPr="00CC1EDB" w:rsidRDefault="00022E65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022E65" w:rsidRPr="00CC1EDB" w:rsidRDefault="00022E65" w:rsidP="001C2A1A"/>
        </w:tc>
        <w:tc>
          <w:tcPr>
            <w:tcW w:w="1559" w:type="dxa"/>
            <w:vMerge/>
          </w:tcPr>
          <w:p w:rsidR="00022E65" w:rsidRPr="00CC1EDB" w:rsidRDefault="00022E65" w:rsidP="00FB7978"/>
        </w:tc>
        <w:tc>
          <w:tcPr>
            <w:tcW w:w="851" w:type="dxa"/>
          </w:tcPr>
          <w:p w:rsidR="00022E65" w:rsidRPr="00CC1EDB" w:rsidRDefault="00022E65" w:rsidP="00022E6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022E65" w:rsidRPr="00CC1EDB" w:rsidRDefault="00022E65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2E65" w:rsidRPr="00CC1EDB" w:rsidRDefault="00022E65" w:rsidP="00CE0267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022E65" w:rsidRPr="00CC1EDB" w:rsidRDefault="00022E65" w:rsidP="00CE0267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022E65" w:rsidRPr="00CC1EDB" w:rsidRDefault="00022E65" w:rsidP="00CE0267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022E65" w:rsidRPr="00CC1EDB" w:rsidRDefault="00022E65" w:rsidP="00CE0267">
            <w:pPr>
              <w:ind w:left="-108"/>
              <w:jc w:val="center"/>
            </w:pPr>
            <w:r w:rsidRPr="00CC1EDB">
              <w:t>111</w:t>
            </w:r>
          </w:p>
        </w:tc>
      </w:tr>
      <w:tr w:rsidR="00022E65" w:rsidRPr="00CC1EDB" w:rsidTr="00FB69D2">
        <w:trPr>
          <w:trHeight w:val="340"/>
        </w:trPr>
        <w:tc>
          <w:tcPr>
            <w:tcW w:w="642" w:type="dxa"/>
            <w:vMerge/>
          </w:tcPr>
          <w:p w:rsidR="00022E65" w:rsidRPr="00CC1EDB" w:rsidRDefault="00022E65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022E65" w:rsidRPr="00CC1EDB" w:rsidRDefault="00022E65" w:rsidP="001C2A1A"/>
        </w:tc>
        <w:tc>
          <w:tcPr>
            <w:tcW w:w="1559" w:type="dxa"/>
            <w:vMerge/>
          </w:tcPr>
          <w:p w:rsidR="00022E65" w:rsidRPr="00CC1EDB" w:rsidRDefault="00022E65" w:rsidP="00FB7978"/>
        </w:tc>
        <w:tc>
          <w:tcPr>
            <w:tcW w:w="851" w:type="dxa"/>
          </w:tcPr>
          <w:p w:rsidR="00022E65" w:rsidRPr="00CC1EDB" w:rsidRDefault="00022E65" w:rsidP="00CE0267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022E65" w:rsidRPr="00CC1EDB" w:rsidRDefault="0038371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2E65" w:rsidRPr="00CC1EDB" w:rsidRDefault="00022E65" w:rsidP="00CE0267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022E65" w:rsidRPr="00CC1EDB" w:rsidRDefault="00022E65" w:rsidP="00CE0267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022E65" w:rsidRPr="00CC1EDB" w:rsidRDefault="00022E65" w:rsidP="00CE0267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022E65" w:rsidRPr="00CC1EDB" w:rsidRDefault="00022E65" w:rsidP="00CE0267">
            <w:pPr>
              <w:ind w:left="-108"/>
              <w:jc w:val="center"/>
            </w:pPr>
            <w:r w:rsidRPr="00CC1EDB">
              <w:t>103</w:t>
            </w:r>
          </w:p>
        </w:tc>
      </w:tr>
      <w:tr w:rsidR="00026050" w:rsidRPr="00CC1EDB" w:rsidTr="00FB69D2">
        <w:trPr>
          <w:trHeight w:val="340"/>
        </w:trPr>
        <w:tc>
          <w:tcPr>
            <w:tcW w:w="642" w:type="dxa"/>
            <w:vMerge/>
          </w:tcPr>
          <w:p w:rsidR="00026050" w:rsidRPr="00CC1EDB" w:rsidRDefault="00026050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026050" w:rsidRPr="00CC1EDB" w:rsidRDefault="00026050" w:rsidP="001C2A1A"/>
        </w:tc>
        <w:tc>
          <w:tcPr>
            <w:tcW w:w="1559" w:type="dxa"/>
            <w:vMerge/>
          </w:tcPr>
          <w:p w:rsidR="00026050" w:rsidRPr="00CC1EDB" w:rsidRDefault="00026050" w:rsidP="00FB7978"/>
        </w:tc>
        <w:tc>
          <w:tcPr>
            <w:tcW w:w="851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026050" w:rsidRPr="00CC1EDB" w:rsidRDefault="00022E65" w:rsidP="00CE0267">
            <w:pPr>
              <w:ind w:left="-108"/>
              <w:jc w:val="center"/>
            </w:pPr>
            <w:r w:rsidRPr="00CC1EDB">
              <w:t>97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 w:val="restart"/>
          </w:tcPr>
          <w:p w:rsidR="00383714" w:rsidRPr="00CC1EDB" w:rsidRDefault="00383714" w:rsidP="00D70871">
            <w:pPr>
              <w:ind w:left="-114" w:right="-119"/>
              <w:jc w:val="center"/>
            </w:pPr>
            <w:r w:rsidRPr="00CC1EDB">
              <w:t>2.3.2.</w:t>
            </w:r>
          </w:p>
        </w:tc>
        <w:tc>
          <w:tcPr>
            <w:tcW w:w="2018" w:type="dxa"/>
            <w:vMerge w:val="restart"/>
          </w:tcPr>
          <w:p w:rsidR="00383714" w:rsidRPr="00CC1EDB" w:rsidRDefault="00383714" w:rsidP="001C2A1A">
            <w:pPr>
              <w:ind w:left="-97" w:right="-108"/>
            </w:pPr>
            <w:r w:rsidRPr="00CC1EDB">
              <w:t>Предоставление занятия по спортивному единоборству</w:t>
            </w:r>
          </w:p>
        </w:tc>
        <w:tc>
          <w:tcPr>
            <w:tcW w:w="1559" w:type="dxa"/>
            <w:vMerge w:val="restart"/>
          </w:tcPr>
          <w:p w:rsidR="00383714" w:rsidRPr="00CC1EDB" w:rsidRDefault="00383714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 w:val="restart"/>
          </w:tcPr>
          <w:p w:rsidR="00383714" w:rsidRPr="00CC1EDB" w:rsidRDefault="00383714" w:rsidP="00D70871">
            <w:pPr>
              <w:ind w:left="-114" w:right="-119"/>
              <w:jc w:val="center"/>
            </w:pPr>
            <w:r w:rsidRPr="00CC1EDB">
              <w:t>2.3.3.</w:t>
            </w:r>
          </w:p>
        </w:tc>
        <w:tc>
          <w:tcPr>
            <w:tcW w:w="2018" w:type="dxa"/>
            <w:vMerge w:val="restart"/>
          </w:tcPr>
          <w:p w:rsidR="00383714" w:rsidRPr="00CC1EDB" w:rsidRDefault="00383714" w:rsidP="001C2A1A">
            <w:pPr>
              <w:ind w:left="-97" w:right="-108"/>
            </w:pPr>
            <w:r w:rsidRPr="00CC1EDB">
              <w:t>Предоставление занятия по легкой атлетике</w:t>
            </w:r>
          </w:p>
        </w:tc>
        <w:tc>
          <w:tcPr>
            <w:tcW w:w="1559" w:type="dxa"/>
            <w:vMerge w:val="restart"/>
          </w:tcPr>
          <w:p w:rsidR="00383714" w:rsidRPr="00CC1EDB" w:rsidRDefault="00383714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 w:val="restart"/>
          </w:tcPr>
          <w:p w:rsidR="00383714" w:rsidRPr="00CC1EDB" w:rsidRDefault="00383714" w:rsidP="00D70871">
            <w:pPr>
              <w:ind w:left="-114" w:right="-119"/>
              <w:jc w:val="center"/>
            </w:pPr>
            <w:r w:rsidRPr="00CC1EDB">
              <w:t>2.3.4.</w:t>
            </w:r>
          </w:p>
        </w:tc>
        <w:tc>
          <w:tcPr>
            <w:tcW w:w="2018" w:type="dxa"/>
            <w:vMerge w:val="restart"/>
          </w:tcPr>
          <w:p w:rsidR="00383714" w:rsidRPr="00CC1EDB" w:rsidRDefault="00383714" w:rsidP="001C2A1A">
            <w:pPr>
              <w:ind w:left="-97" w:right="-108"/>
            </w:pPr>
            <w:r w:rsidRPr="00CC1EDB">
              <w:t>Предоставление занятия по гимнастике</w:t>
            </w:r>
          </w:p>
        </w:tc>
        <w:tc>
          <w:tcPr>
            <w:tcW w:w="1559" w:type="dxa"/>
            <w:vMerge w:val="restart"/>
          </w:tcPr>
          <w:p w:rsidR="00383714" w:rsidRPr="00CC1EDB" w:rsidRDefault="00383714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 w:val="restart"/>
          </w:tcPr>
          <w:p w:rsidR="00383714" w:rsidRPr="00CC1EDB" w:rsidRDefault="00383714" w:rsidP="00D70871">
            <w:pPr>
              <w:ind w:left="-114" w:right="-119"/>
              <w:jc w:val="center"/>
            </w:pPr>
            <w:r w:rsidRPr="00CC1EDB">
              <w:t>2.3.5.</w:t>
            </w:r>
          </w:p>
        </w:tc>
        <w:tc>
          <w:tcPr>
            <w:tcW w:w="2018" w:type="dxa"/>
            <w:vMerge w:val="restart"/>
          </w:tcPr>
          <w:p w:rsidR="00383714" w:rsidRPr="00CC1EDB" w:rsidRDefault="00383714" w:rsidP="001C2A1A">
            <w:pPr>
              <w:ind w:left="-97" w:right="-108"/>
            </w:pPr>
            <w:r w:rsidRPr="00CC1EDB">
              <w:t>Предоставление занятия по фитнесу</w:t>
            </w:r>
          </w:p>
        </w:tc>
        <w:tc>
          <w:tcPr>
            <w:tcW w:w="1559" w:type="dxa"/>
            <w:vMerge w:val="restart"/>
          </w:tcPr>
          <w:p w:rsidR="00383714" w:rsidRPr="00CC1EDB" w:rsidRDefault="00383714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 w:val="restart"/>
          </w:tcPr>
          <w:p w:rsidR="00383714" w:rsidRPr="00CC1EDB" w:rsidRDefault="00383714" w:rsidP="00D70871">
            <w:pPr>
              <w:ind w:left="-114" w:right="-119"/>
              <w:jc w:val="center"/>
            </w:pPr>
            <w:r w:rsidRPr="00CC1EDB">
              <w:t>2.3.6.</w:t>
            </w:r>
          </w:p>
        </w:tc>
        <w:tc>
          <w:tcPr>
            <w:tcW w:w="2018" w:type="dxa"/>
            <w:vMerge w:val="restart"/>
          </w:tcPr>
          <w:p w:rsidR="00383714" w:rsidRPr="00CC1EDB" w:rsidRDefault="00383714" w:rsidP="001C2A1A">
            <w:pPr>
              <w:ind w:left="-97" w:right="-108"/>
            </w:pPr>
            <w:r w:rsidRPr="00CC1EDB">
              <w:t>Предоставление занятия по физической культуре</w:t>
            </w:r>
          </w:p>
        </w:tc>
        <w:tc>
          <w:tcPr>
            <w:tcW w:w="1559" w:type="dxa"/>
            <w:vMerge w:val="restart"/>
          </w:tcPr>
          <w:p w:rsidR="00383714" w:rsidRPr="00CC1EDB" w:rsidRDefault="00383714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383714" w:rsidRPr="00CC1EDB" w:rsidTr="00FB69D2">
        <w:trPr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 w:val="restart"/>
          </w:tcPr>
          <w:p w:rsidR="00383714" w:rsidRPr="00CC1EDB" w:rsidRDefault="00383714" w:rsidP="00D70871">
            <w:pPr>
              <w:ind w:left="-114" w:right="-119"/>
              <w:jc w:val="center"/>
            </w:pPr>
            <w:r w:rsidRPr="00CC1EDB">
              <w:t>2.3.7.</w:t>
            </w:r>
          </w:p>
        </w:tc>
        <w:tc>
          <w:tcPr>
            <w:tcW w:w="2018" w:type="dxa"/>
            <w:vMerge w:val="restart"/>
          </w:tcPr>
          <w:p w:rsidR="00383714" w:rsidRPr="00CC1EDB" w:rsidRDefault="00383714" w:rsidP="001C2A1A">
            <w:pPr>
              <w:ind w:left="-97" w:right="-108"/>
            </w:pPr>
            <w:r w:rsidRPr="00CC1EDB">
              <w:t>Предоставление занятия по национальному виду спорта</w:t>
            </w:r>
          </w:p>
        </w:tc>
        <w:tc>
          <w:tcPr>
            <w:tcW w:w="1559" w:type="dxa"/>
            <w:vMerge w:val="restart"/>
          </w:tcPr>
          <w:p w:rsidR="00383714" w:rsidRPr="00CC1EDB" w:rsidRDefault="00383714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383714" w:rsidRPr="00CC1EDB" w:rsidRDefault="00383714" w:rsidP="001C2A1A"/>
        </w:tc>
        <w:tc>
          <w:tcPr>
            <w:tcW w:w="1559" w:type="dxa"/>
            <w:vMerge/>
          </w:tcPr>
          <w:p w:rsidR="00383714" w:rsidRPr="00CC1EDB" w:rsidRDefault="00383714" w:rsidP="00FB7978"/>
        </w:tc>
        <w:tc>
          <w:tcPr>
            <w:tcW w:w="851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bottom w:val="single" w:sz="4" w:space="0" w:color="auto"/>
            </w:tcBorders>
          </w:tcPr>
          <w:p w:rsidR="00383714" w:rsidRPr="00CC1EDB" w:rsidRDefault="00383714" w:rsidP="00FB7978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383714" w:rsidRPr="00CC1EDB" w:rsidRDefault="00383714" w:rsidP="001C2A1A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83714" w:rsidRPr="00CC1EDB" w:rsidRDefault="00383714" w:rsidP="00FB7978"/>
        </w:tc>
        <w:tc>
          <w:tcPr>
            <w:tcW w:w="851" w:type="dxa"/>
            <w:tcBorders>
              <w:bottom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14" w:right="-119"/>
              <w:jc w:val="center"/>
            </w:pPr>
            <w:r w:rsidRPr="00CC1EDB">
              <w:t>2.3.8.</w:t>
            </w:r>
          </w:p>
          <w:p w:rsidR="00383714" w:rsidRPr="00CC1EDB" w:rsidRDefault="00383714" w:rsidP="00024655">
            <w:pPr>
              <w:ind w:left="-114" w:right="-119"/>
              <w:jc w:val="center"/>
            </w:pPr>
          </w:p>
          <w:p w:rsidR="00383714" w:rsidRPr="00CC1EDB" w:rsidRDefault="00383714" w:rsidP="00024655">
            <w:pPr>
              <w:ind w:left="-114" w:right="-119"/>
              <w:jc w:val="center"/>
            </w:pPr>
          </w:p>
          <w:p w:rsidR="00383714" w:rsidRPr="00CC1EDB" w:rsidRDefault="00383714" w:rsidP="00024655">
            <w:pPr>
              <w:ind w:left="-114" w:right="-119"/>
              <w:jc w:val="center"/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97" w:right="-108"/>
            </w:pPr>
            <w:r w:rsidRPr="00CC1EDB">
              <w:t>Предоставление занятия по интеллектуальной спортивной игре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97" w:right="-108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97" w:right="-108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14" w:right="-119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14" w:right="-119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14" w:right="-119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D70871">
            <w:pPr>
              <w:ind w:left="-114" w:right="-119"/>
              <w:jc w:val="center"/>
            </w:pPr>
            <w:r w:rsidRPr="00CC1EDB">
              <w:t>2.3.9.</w:t>
            </w:r>
          </w:p>
          <w:p w:rsidR="00383714" w:rsidRPr="00CC1EDB" w:rsidRDefault="00383714" w:rsidP="00D70871">
            <w:pPr>
              <w:ind w:left="-114" w:right="-119"/>
              <w:jc w:val="center"/>
            </w:pPr>
          </w:p>
          <w:p w:rsidR="00383714" w:rsidRPr="00CC1EDB" w:rsidRDefault="00383714" w:rsidP="00D70871">
            <w:pPr>
              <w:ind w:left="-114" w:right="-119"/>
              <w:jc w:val="center"/>
            </w:pPr>
          </w:p>
          <w:p w:rsidR="00383714" w:rsidRPr="00CC1EDB" w:rsidRDefault="00383714" w:rsidP="00D70871">
            <w:pPr>
              <w:ind w:left="-114" w:right="-119"/>
              <w:jc w:val="center"/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383714">
            <w:pPr>
              <w:ind w:left="-97" w:right="-108"/>
            </w:pPr>
            <w:r w:rsidRPr="00CC1EDB">
              <w:t>Предоставление занятия по настольно-игровым видам 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377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240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D70871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1C2A1A">
            <w:pPr>
              <w:ind w:left="-97" w:right="-108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FB7978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154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D70871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1C2A1A">
            <w:pPr>
              <w:ind w:left="-97" w:right="-108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FB7978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126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335FDB">
            <w:pPr>
              <w:ind w:left="-114" w:right="-119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111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335FDB">
            <w:pPr>
              <w:ind w:left="-114" w:right="-119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103</w:t>
            </w:r>
          </w:p>
        </w:tc>
      </w:tr>
      <w:tr w:rsidR="00383714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</w:tcBorders>
          </w:tcPr>
          <w:p w:rsidR="00383714" w:rsidRPr="00CC1EDB" w:rsidRDefault="00383714" w:rsidP="00335FDB">
            <w:pPr>
              <w:ind w:left="-114" w:right="-119"/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383714" w:rsidRPr="00CC1EDB" w:rsidRDefault="00383714" w:rsidP="00CE0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290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118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383714" w:rsidRPr="00CC1EDB" w:rsidRDefault="00383714" w:rsidP="00024655">
            <w:pPr>
              <w:ind w:left="-108"/>
              <w:jc w:val="center"/>
            </w:pPr>
            <w:r w:rsidRPr="00CC1EDB">
              <w:t>97</w:t>
            </w:r>
          </w:p>
        </w:tc>
      </w:tr>
      <w:tr w:rsidR="00026050" w:rsidRPr="00CC1EDB" w:rsidTr="00805379">
        <w:trPr>
          <w:cantSplit/>
          <w:trHeight w:val="340"/>
        </w:trPr>
        <w:tc>
          <w:tcPr>
            <w:tcW w:w="642" w:type="dxa"/>
          </w:tcPr>
          <w:p w:rsidR="00026050" w:rsidRPr="00CC1EDB" w:rsidRDefault="00026050" w:rsidP="00940785">
            <w:pPr>
              <w:ind w:left="-114" w:right="-119"/>
              <w:jc w:val="center"/>
            </w:pPr>
            <w:r w:rsidRPr="00CC1EDB">
              <w:t>2.</w:t>
            </w:r>
            <w:r w:rsidR="002A692D" w:rsidRPr="00CC1EDB">
              <w:t>4</w:t>
            </w:r>
            <w:r w:rsidRPr="00CC1EDB">
              <w:t>.</w:t>
            </w:r>
          </w:p>
        </w:tc>
        <w:tc>
          <w:tcPr>
            <w:tcW w:w="8871" w:type="dxa"/>
            <w:gridSpan w:val="8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Художественн</w:t>
            </w:r>
            <w:r w:rsidR="002A692D" w:rsidRPr="00CC1EDB">
              <w:t>ая</w:t>
            </w:r>
            <w:r w:rsidRPr="00CC1EDB">
              <w:t xml:space="preserve"> направленность</w:t>
            </w:r>
          </w:p>
        </w:tc>
      </w:tr>
      <w:tr w:rsidR="00DF1437" w:rsidRPr="00CC1EDB" w:rsidTr="00FB69D2">
        <w:trPr>
          <w:cantSplit/>
          <w:trHeight w:val="340"/>
        </w:trPr>
        <w:tc>
          <w:tcPr>
            <w:tcW w:w="642" w:type="dxa"/>
            <w:vMerge w:val="restart"/>
          </w:tcPr>
          <w:p w:rsidR="00DF1437" w:rsidRPr="00CC1EDB" w:rsidRDefault="00DF1437" w:rsidP="00940785">
            <w:pPr>
              <w:ind w:left="-114" w:right="-119"/>
              <w:jc w:val="center"/>
            </w:pPr>
            <w:r w:rsidRPr="00CC1EDB">
              <w:t>2.4.1.</w:t>
            </w:r>
          </w:p>
          <w:p w:rsidR="00DF1437" w:rsidRPr="00CC1EDB" w:rsidRDefault="00DF1437" w:rsidP="00940785">
            <w:pPr>
              <w:ind w:left="-114" w:right="-119"/>
              <w:jc w:val="center"/>
            </w:pPr>
          </w:p>
          <w:p w:rsidR="00DF1437" w:rsidRPr="00CC1EDB" w:rsidRDefault="00DF1437" w:rsidP="00940785">
            <w:pPr>
              <w:ind w:left="-114" w:right="-119"/>
              <w:jc w:val="center"/>
            </w:pPr>
          </w:p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 w:val="restart"/>
          </w:tcPr>
          <w:p w:rsidR="00DF1437" w:rsidRPr="00CC1EDB" w:rsidRDefault="00DF1437" w:rsidP="00FB7978">
            <w:pPr>
              <w:ind w:left="-97" w:right="-108"/>
            </w:pPr>
            <w:r w:rsidRPr="00CC1EDB">
              <w:t>Предоставление занятия по хореографии</w:t>
            </w:r>
          </w:p>
        </w:tc>
        <w:tc>
          <w:tcPr>
            <w:tcW w:w="1559" w:type="dxa"/>
            <w:vMerge w:val="restart"/>
          </w:tcPr>
          <w:p w:rsidR="00DF1437" w:rsidRPr="00CC1EDB" w:rsidRDefault="00DF1437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805379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855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167</w:t>
            </w:r>
          </w:p>
        </w:tc>
        <w:tc>
          <w:tcPr>
            <w:tcW w:w="798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125</w:t>
            </w:r>
          </w:p>
        </w:tc>
      </w:tr>
      <w:tr w:rsidR="00DF1437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bottom w:val="single" w:sz="4" w:space="0" w:color="auto"/>
            </w:tcBorders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:rsidR="00DF1437" w:rsidRPr="00CC1EDB" w:rsidRDefault="00DF1437" w:rsidP="001C2A1A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F1437" w:rsidRPr="00CC1EDB" w:rsidRDefault="00805379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189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95</w:t>
            </w:r>
          </w:p>
        </w:tc>
      </w:tr>
      <w:tr w:rsidR="00DF1437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single" w:sz="4" w:space="0" w:color="auto"/>
              <w:bottom w:val="nil"/>
            </w:tcBorders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bottom w:val="nil"/>
            </w:tcBorders>
          </w:tcPr>
          <w:p w:rsidR="00DF1437" w:rsidRPr="00CC1EDB" w:rsidRDefault="00DF1437" w:rsidP="001C2A1A"/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DF1437" w:rsidRPr="00CC1EDB" w:rsidRDefault="00805379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168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113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85</w:t>
            </w:r>
          </w:p>
        </w:tc>
      </w:tr>
      <w:tr w:rsidR="00DF1437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nil"/>
            </w:tcBorders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nil"/>
            </w:tcBorders>
          </w:tcPr>
          <w:p w:rsidR="00DF1437" w:rsidRPr="00CC1EDB" w:rsidRDefault="00DF1437" w:rsidP="001C2A1A"/>
        </w:tc>
        <w:tc>
          <w:tcPr>
            <w:tcW w:w="1559" w:type="dxa"/>
            <w:vMerge/>
            <w:tcBorders>
              <w:top w:val="nil"/>
            </w:tcBorders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DF1437" w:rsidRPr="00CC1EDB" w:rsidRDefault="00805379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158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106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80</w:t>
            </w:r>
          </w:p>
        </w:tc>
      </w:tr>
      <w:tr w:rsidR="00DF1437" w:rsidRPr="00CC1EDB" w:rsidTr="00FB69D2">
        <w:trPr>
          <w:cantSplit/>
          <w:trHeight w:val="340"/>
        </w:trPr>
        <w:tc>
          <w:tcPr>
            <w:tcW w:w="642" w:type="dxa"/>
            <w:vMerge w:val="restart"/>
            <w:tcBorders>
              <w:bottom w:val="nil"/>
            </w:tcBorders>
          </w:tcPr>
          <w:p w:rsidR="00DF1437" w:rsidRPr="00CC1EDB" w:rsidRDefault="00DF1437" w:rsidP="00940785">
            <w:pPr>
              <w:ind w:left="-114" w:right="-119"/>
              <w:jc w:val="center"/>
            </w:pPr>
            <w:r w:rsidRPr="00CC1EDB">
              <w:t>2.4.2.</w:t>
            </w:r>
          </w:p>
        </w:tc>
        <w:tc>
          <w:tcPr>
            <w:tcW w:w="2018" w:type="dxa"/>
            <w:vMerge w:val="restart"/>
            <w:tcBorders>
              <w:bottom w:val="nil"/>
            </w:tcBorders>
          </w:tcPr>
          <w:p w:rsidR="00DF1437" w:rsidRPr="00CC1EDB" w:rsidRDefault="00DF1437" w:rsidP="00FB7978">
            <w:pPr>
              <w:ind w:left="-97" w:right="-108"/>
            </w:pPr>
            <w:r w:rsidRPr="00CC1EDB">
              <w:t>Предоставление занятия по музыке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DF1437" w:rsidRPr="00CC1EDB" w:rsidRDefault="00DF1437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F1437" w:rsidRPr="00CC1EDB" w:rsidRDefault="00805379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167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125</w:t>
            </w:r>
          </w:p>
        </w:tc>
      </w:tr>
      <w:tr w:rsidR="00DF1437" w:rsidRPr="00CC1EDB" w:rsidTr="00FB69D2">
        <w:trPr>
          <w:cantSplit/>
          <w:trHeight w:val="340"/>
        </w:trPr>
        <w:tc>
          <w:tcPr>
            <w:tcW w:w="642" w:type="dxa"/>
            <w:vMerge/>
            <w:tcBorders>
              <w:top w:val="nil"/>
            </w:tcBorders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nil"/>
            </w:tcBorders>
          </w:tcPr>
          <w:p w:rsidR="00DF1437" w:rsidRPr="00CC1EDB" w:rsidRDefault="00DF1437" w:rsidP="001C2A1A"/>
        </w:tc>
        <w:tc>
          <w:tcPr>
            <w:tcW w:w="1559" w:type="dxa"/>
            <w:vMerge/>
            <w:tcBorders>
              <w:top w:val="nil"/>
            </w:tcBorders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DF1437" w:rsidRPr="00CC1EDB" w:rsidRDefault="00805379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189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95</w:t>
            </w:r>
          </w:p>
        </w:tc>
      </w:tr>
      <w:tr w:rsidR="00DF1437" w:rsidRPr="00CC1EDB" w:rsidTr="00FB69D2">
        <w:trPr>
          <w:cantSplit/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805379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168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113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85</w:t>
            </w:r>
          </w:p>
        </w:tc>
      </w:tr>
      <w:tr w:rsidR="00DF1437" w:rsidRPr="00CC1EDB" w:rsidTr="00FB69D2">
        <w:trPr>
          <w:cantSplit/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805379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158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106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80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 w:val="restart"/>
          </w:tcPr>
          <w:p w:rsidR="00DF1437" w:rsidRPr="00CC1EDB" w:rsidRDefault="00DF1437" w:rsidP="00940785">
            <w:pPr>
              <w:ind w:left="-114" w:right="-119"/>
              <w:jc w:val="center"/>
            </w:pPr>
            <w:r w:rsidRPr="00CC1EDB">
              <w:t>2.4.3.</w:t>
            </w:r>
          </w:p>
        </w:tc>
        <w:tc>
          <w:tcPr>
            <w:tcW w:w="2018" w:type="dxa"/>
            <w:vMerge w:val="restart"/>
          </w:tcPr>
          <w:p w:rsidR="00DF1437" w:rsidRPr="00CC1EDB" w:rsidRDefault="00DF1437" w:rsidP="00FB7978">
            <w:pPr>
              <w:ind w:left="-97" w:right="-108"/>
            </w:pPr>
            <w:r w:rsidRPr="00CC1EDB">
              <w:t>Предоставление занятия по изобразительному искусству</w:t>
            </w:r>
          </w:p>
        </w:tc>
        <w:tc>
          <w:tcPr>
            <w:tcW w:w="1559" w:type="dxa"/>
            <w:vMerge w:val="restart"/>
          </w:tcPr>
          <w:p w:rsidR="00DF1437" w:rsidRPr="00CC1EDB" w:rsidRDefault="00DF1437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1A3B63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217</w:t>
            </w:r>
          </w:p>
        </w:tc>
        <w:tc>
          <w:tcPr>
            <w:tcW w:w="855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145</w:t>
            </w:r>
          </w:p>
        </w:tc>
        <w:tc>
          <w:tcPr>
            <w:tcW w:w="798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109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1A3B6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172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115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87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1A3B6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157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105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79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>
            <w:pPr>
              <w:ind w:left="-97" w:right="-108"/>
            </w:pPr>
          </w:p>
        </w:tc>
        <w:tc>
          <w:tcPr>
            <w:tcW w:w="1559" w:type="dxa"/>
            <w:vMerge/>
          </w:tcPr>
          <w:p w:rsidR="00DF1437" w:rsidRPr="00CC1EDB" w:rsidRDefault="00DF1437" w:rsidP="00CE0267">
            <w:pPr>
              <w:ind w:left="-105" w:right="-108"/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1A3B6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150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100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75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 w:val="restart"/>
          </w:tcPr>
          <w:p w:rsidR="00DF1437" w:rsidRPr="00CC1EDB" w:rsidRDefault="00DF1437" w:rsidP="00940785">
            <w:pPr>
              <w:ind w:left="-114" w:right="-119"/>
              <w:jc w:val="center"/>
            </w:pPr>
            <w:r w:rsidRPr="00CC1EDB">
              <w:t>2.4.4.</w:t>
            </w:r>
          </w:p>
        </w:tc>
        <w:tc>
          <w:tcPr>
            <w:tcW w:w="2018" w:type="dxa"/>
            <w:vMerge w:val="restart"/>
          </w:tcPr>
          <w:p w:rsidR="00DF1437" w:rsidRPr="00CC1EDB" w:rsidRDefault="00DF1437" w:rsidP="00FB7978">
            <w:pPr>
              <w:ind w:left="-97" w:right="-108"/>
            </w:pPr>
            <w:r w:rsidRPr="00CC1EDB">
              <w:t>Предоставление занятия по театральному искусству</w:t>
            </w:r>
          </w:p>
        </w:tc>
        <w:tc>
          <w:tcPr>
            <w:tcW w:w="1559" w:type="dxa"/>
            <w:vMerge w:val="restart"/>
          </w:tcPr>
          <w:p w:rsidR="00DF1437" w:rsidRPr="00CC1EDB" w:rsidRDefault="00DF1437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86</w:t>
            </w:r>
          </w:p>
        </w:tc>
        <w:tc>
          <w:tcPr>
            <w:tcW w:w="798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86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86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>
            <w:pPr>
              <w:ind w:left="-97" w:right="-108"/>
            </w:pPr>
          </w:p>
        </w:tc>
        <w:tc>
          <w:tcPr>
            <w:tcW w:w="1559" w:type="dxa"/>
            <w:vMerge/>
          </w:tcPr>
          <w:p w:rsidR="00DF1437" w:rsidRPr="00CC1EDB" w:rsidRDefault="00DF1437" w:rsidP="00CE0267">
            <w:pPr>
              <w:ind w:left="-105" w:right="-108"/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86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 w:val="restart"/>
          </w:tcPr>
          <w:p w:rsidR="00DF1437" w:rsidRPr="00CC1EDB" w:rsidRDefault="00DF1437" w:rsidP="00940785">
            <w:pPr>
              <w:ind w:left="-114" w:right="-119"/>
              <w:jc w:val="center"/>
            </w:pPr>
            <w:r w:rsidRPr="00CC1EDB">
              <w:t>2.4.5.</w:t>
            </w:r>
          </w:p>
        </w:tc>
        <w:tc>
          <w:tcPr>
            <w:tcW w:w="2018" w:type="dxa"/>
            <w:vMerge w:val="restart"/>
          </w:tcPr>
          <w:p w:rsidR="00DF1437" w:rsidRPr="00CC1EDB" w:rsidRDefault="00DF1437" w:rsidP="00FB7978">
            <w:pPr>
              <w:ind w:left="-97" w:right="-108"/>
            </w:pPr>
            <w:r w:rsidRPr="00CC1EDB">
              <w:t>Предоставление занятия по декоративно-прикладному искусству</w:t>
            </w:r>
          </w:p>
        </w:tc>
        <w:tc>
          <w:tcPr>
            <w:tcW w:w="1559" w:type="dxa"/>
            <w:vMerge w:val="restart"/>
          </w:tcPr>
          <w:p w:rsidR="00DF1437" w:rsidRPr="00CC1EDB" w:rsidRDefault="00DF1437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1A3B63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184</w:t>
            </w:r>
          </w:p>
        </w:tc>
        <w:tc>
          <w:tcPr>
            <w:tcW w:w="855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92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1A3B6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156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104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78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1A3B6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146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98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74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>
            <w:pPr>
              <w:ind w:left="-97" w:right="-108"/>
            </w:pPr>
          </w:p>
        </w:tc>
        <w:tc>
          <w:tcPr>
            <w:tcW w:w="1559" w:type="dxa"/>
            <w:vMerge/>
          </w:tcPr>
          <w:p w:rsidR="00DF1437" w:rsidRPr="00CC1EDB" w:rsidRDefault="00DF1437" w:rsidP="00CE0267">
            <w:pPr>
              <w:ind w:left="-105" w:right="-108"/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DF1437" w:rsidRPr="00CC1EDB" w:rsidRDefault="001A3B6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142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95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71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 w:val="restart"/>
          </w:tcPr>
          <w:p w:rsidR="00DF1437" w:rsidRPr="00CC1EDB" w:rsidRDefault="00DF1437" w:rsidP="00940785">
            <w:pPr>
              <w:ind w:left="-114" w:right="-119"/>
              <w:jc w:val="center"/>
            </w:pPr>
            <w:r w:rsidRPr="00CC1EDB">
              <w:t>2.4.6.</w:t>
            </w:r>
          </w:p>
        </w:tc>
        <w:tc>
          <w:tcPr>
            <w:tcW w:w="2018" w:type="dxa"/>
            <w:vMerge w:val="restart"/>
          </w:tcPr>
          <w:p w:rsidR="00DF1437" w:rsidRPr="00CC1EDB" w:rsidRDefault="00DF1437" w:rsidP="00FB7978">
            <w:pPr>
              <w:ind w:left="-97" w:right="-108"/>
            </w:pPr>
            <w:r w:rsidRPr="00CC1EDB">
              <w:t>Предоставление занятия по народному вокалу</w:t>
            </w:r>
          </w:p>
        </w:tc>
        <w:tc>
          <w:tcPr>
            <w:tcW w:w="1559" w:type="dxa"/>
            <w:vMerge w:val="restart"/>
          </w:tcPr>
          <w:p w:rsidR="00DF1437" w:rsidRPr="00CC1EDB" w:rsidRDefault="00DF1437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940785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DF1437" w:rsidRPr="00CC1EDB" w:rsidRDefault="00DF1437" w:rsidP="001C2A1A"/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 w:val="restart"/>
          </w:tcPr>
          <w:p w:rsidR="00DF1437" w:rsidRPr="00CC1EDB" w:rsidRDefault="00DF1437" w:rsidP="00940785">
            <w:pPr>
              <w:ind w:left="-114" w:right="-119"/>
              <w:jc w:val="center"/>
            </w:pPr>
            <w:r w:rsidRPr="00CC1EDB">
              <w:t>2.4.7.</w:t>
            </w:r>
          </w:p>
        </w:tc>
        <w:tc>
          <w:tcPr>
            <w:tcW w:w="2018" w:type="dxa"/>
            <w:vMerge w:val="restart"/>
          </w:tcPr>
          <w:p w:rsidR="00DF1437" w:rsidRPr="00CC1EDB" w:rsidRDefault="00DF1437" w:rsidP="00FB7978">
            <w:pPr>
              <w:ind w:left="-97" w:right="-108"/>
            </w:pPr>
            <w:r w:rsidRPr="00CC1EDB">
              <w:t>Предоставление занятия по эстрадному вокалу</w:t>
            </w:r>
          </w:p>
        </w:tc>
        <w:tc>
          <w:tcPr>
            <w:tcW w:w="1559" w:type="dxa"/>
            <w:vMerge w:val="restart"/>
          </w:tcPr>
          <w:p w:rsidR="00DF1437" w:rsidRPr="00CC1EDB" w:rsidRDefault="00DF1437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DF1437" w:rsidRPr="00CC1EDB" w:rsidRDefault="00DF1437" w:rsidP="00FB7978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DF1437" w:rsidRPr="00CC1EDB" w:rsidTr="00FB69D2">
        <w:trPr>
          <w:trHeight w:val="340"/>
        </w:trPr>
        <w:tc>
          <w:tcPr>
            <w:tcW w:w="642" w:type="dxa"/>
            <w:vMerge/>
          </w:tcPr>
          <w:p w:rsidR="00DF1437" w:rsidRPr="00CC1EDB" w:rsidRDefault="00DF1437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DF1437" w:rsidRPr="00CC1EDB" w:rsidRDefault="00DF1437" w:rsidP="00CE0267">
            <w:pPr>
              <w:jc w:val="center"/>
            </w:pPr>
          </w:p>
        </w:tc>
        <w:tc>
          <w:tcPr>
            <w:tcW w:w="851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DF1437" w:rsidRPr="00CC1EDB" w:rsidRDefault="00DF1437" w:rsidP="00CE0267">
            <w:pPr>
              <w:ind w:left="-108"/>
              <w:jc w:val="center"/>
            </w:pPr>
            <w:r w:rsidRPr="00CC1EDB">
              <w:t>64</w:t>
            </w:r>
          </w:p>
        </w:tc>
      </w:tr>
    </w:tbl>
    <w:p w:rsidR="00335FDB" w:rsidRPr="00CC1EDB" w:rsidRDefault="00335FDB" w:rsidP="00335FDB"/>
    <w:p w:rsidR="00335FDB" w:rsidRPr="00CC1EDB" w:rsidRDefault="00A920AF" w:rsidP="00AD3741">
      <w:pPr>
        <w:spacing w:line="240" w:lineRule="exact"/>
        <w:ind w:left="357"/>
        <w:jc w:val="center"/>
        <w:rPr>
          <w:sz w:val="28"/>
          <w:szCs w:val="28"/>
        </w:rPr>
      </w:pPr>
      <w:r w:rsidRPr="00CC1EDB">
        <w:rPr>
          <w:sz w:val="28"/>
          <w:szCs w:val="28"/>
          <w:lang w:val="en-US"/>
        </w:rPr>
        <w:t>III</w:t>
      </w:r>
      <w:r w:rsidR="00335FDB" w:rsidRPr="00CC1EDB">
        <w:rPr>
          <w:sz w:val="28"/>
          <w:szCs w:val="28"/>
        </w:rPr>
        <w:t xml:space="preserve">. Услуги обучения по дополнительной образовательной </w:t>
      </w:r>
    </w:p>
    <w:p w:rsidR="00335FDB" w:rsidRPr="00CC1EDB" w:rsidRDefault="00335FDB" w:rsidP="00AD3741">
      <w:pPr>
        <w:spacing w:line="240" w:lineRule="exact"/>
        <w:ind w:left="357"/>
        <w:jc w:val="center"/>
        <w:rPr>
          <w:sz w:val="28"/>
          <w:szCs w:val="28"/>
        </w:rPr>
      </w:pPr>
      <w:r w:rsidRPr="00CC1EDB">
        <w:rPr>
          <w:sz w:val="28"/>
          <w:szCs w:val="28"/>
        </w:rPr>
        <w:t>программе продолжительностью 34 недели</w:t>
      </w:r>
    </w:p>
    <w:p w:rsidR="00335FDB" w:rsidRPr="00CC1EDB" w:rsidRDefault="00335FDB" w:rsidP="00AD3741">
      <w:pPr>
        <w:spacing w:line="240" w:lineRule="exact"/>
        <w:ind w:left="357"/>
        <w:jc w:val="center"/>
        <w:rPr>
          <w:sz w:val="28"/>
          <w:szCs w:val="28"/>
        </w:rPr>
      </w:pPr>
      <w:r w:rsidRPr="00CC1EDB">
        <w:rPr>
          <w:sz w:val="28"/>
          <w:szCs w:val="28"/>
        </w:rPr>
        <w:t xml:space="preserve">для обучающегося </w:t>
      </w:r>
      <w:r w:rsidR="006562C3" w:rsidRPr="00CC1EDB">
        <w:rPr>
          <w:sz w:val="28"/>
          <w:szCs w:val="28"/>
        </w:rPr>
        <w:t>старшего школьного возраста в муниципальных казенных и бюджетных общеобразовательных организациях и организациях дополнительного образования</w:t>
      </w:r>
    </w:p>
    <w:p w:rsidR="00676FD8" w:rsidRPr="00CC1EDB" w:rsidRDefault="00676FD8" w:rsidP="00AD3741">
      <w:pPr>
        <w:spacing w:line="240" w:lineRule="exact"/>
        <w:ind w:left="357"/>
        <w:jc w:val="center"/>
        <w:rPr>
          <w:sz w:val="28"/>
          <w:szCs w:val="28"/>
        </w:rPr>
      </w:pPr>
    </w:p>
    <w:tbl>
      <w:tblPr>
        <w:tblW w:w="951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8"/>
        <w:gridCol w:w="1559"/>
        <w:gridCol w:w="851"/>
        <w:gridCol w:w="1023"/>
        <w:gridCol w:w="855"/>
        <w:gridCol w:w="912"/>
        <w:gridCol w:w="855"/>
        <w:gridCol w:w="798"/>
      </w:tblGrid>
      <w:tr w:rsidR="00335FDB" w:rsidRPr="00CC1EDB" w:rsidTr="00FB69D2">
        <w:trPr>
          <w:cantSplit/>
          <w:trHeight w:val="340"/>
        </w:trPr>
        <w:tc>
          <w:tcPr>
            <w:tcW w:w="648" w:type="dxa"/>
            <w:vMerge w:val="restart"/>
          </w:tcPr>
          <w:p w:rsidR="00335FDB" w:rsidRPr="00CC1EDB" w:rsidRDefault="00335FDB" w:rsidP="00335FDB">
            <w:pPr>
              <w:ind w:left="-114" w:right="-79"/>
              <w:jc w:val="center"/>
            </w:pPr>
            <w:r w:rsidRPr="00CC1EDB">
              <w:t>№</w:t>
            </w:r>
          </w:p>
          <w:p w:rsidR="00335FDB" w:rsidRPr="00CC1EDB" w:rsidRDefault="00335FDB" w:rsidP="00335FDB">
            <w:pPr>
              <w:ind w:left="-114" w:right="-79"/>
              <w:jc w:val="center"/>
            </w:pPr>
            <w:r w:rsidRPr="00CC1EDB">
              <w:t>п/п</w:t>
            </w:r>
          </w:p>
        </w:tc>
        <w:tc>
          <w:tcPr>
            <w:tcW w:w="2018" w:type="dxa"/>
            <w:vMerge w:val="restart"/>
          </w:tcPr>
          <w:p w:rsidR="00335FDB" w:rsidRPr="00CC1EDB" w:rsidRDefault="00335FDB" w:rsidP="00335FDB">
            <w:pPr>
              <w:ind w:left="-97" w:right="-108"/>
              <w:jc w:val="center"/>
            </w:pPr>
            <w:r w:rsidRPr="00CC1EDB">
              <w:t xml:space="preserve">Наименование </w:t>
            </w:r>
          </w:p>
          <w:p w:rsidR="00335FDB" w:rsidRPr="00CC1EDB" w:rsidRDefault="00335FDB" w:rsidP="00335FDB">
            <w:pPr>
              <w:ind w:left="-97" w:right="-108"/>
              <w:jc w:val="center"/>
            </w:pPr>
            <w:r w:rsidRPr="00CC1EDB">
              <w:t>услуги</w:t>
            </w:r>
          </w:p>
        </w:tc>
        <w:tc>
          <w:tcPr>
            <w:tcW w:w="1559" w:type="dxa"/>
            <w:vMerge w:val="restart"/>
          </w:tcPr>
          <w:p w:rsidR="00335FDB" w:rsidRPr="00CC1EDB" w:rsidRDefault="00335FDB" w:rsidP="00335FDB">
            <w:pPr>
              <w:ind w:right="-108"/>
              <w:jc w:val="center"/>
            </w:pPr>
            <w:r w:rsidRPr="00CC1EDB">
              <w:t>Единица услуги</w:t>
            </w:r>
          </w:p>
        </w:tc>
        <w:tc>
          <w:tcPr>
            <w:tcW w:w="851" w:type="dxa"/>
            <w:vMerge w:val="restart"/>
          </w:tcPr>
          <w:p w:rsidR="00335FDB" w:rsidRPr="00CC1EDB" w:rsidRDefault="00335FDB" w:rsidP="00335FDB">
            <w:pPr>
              <w:ind w:left="-108" w:right="-88"/>
              <w:jc w:val="center"/>
            </w:pPr>
            <w:r w:rsidRPr="00CC1EDB">
              <w:t>Количество занятий</w:t>
            </w:r>
          </w:p>
          <w:p w:rsidR="00335FDB" w:rsidRPr="00CC1EDB" w:rsidRDefault="00335FDB" w:rsidP="00335FDB">
            <w:pPr>
              <w:ind w:left="-108" w:right="-88"/>
              <w:jc w:val="center"/>
            </w:pPr>
            <w:r w:rsidRPr="00CC1EDB">
              <w:t>в</w:t>
            </w:r>
          </w:p>
          <w:p w:rsidR="00335FDB" w:rsidRPr="00CC1EDB" w:rsidRDefault="00335FDB" w:rsidP="00FB69D2">
            <w:pPr>
              <w:ind w:left="-108" w:right="-88"/>
              <w:jc w:val="center"/>
            </w:pPr>
            <w:r w:rsidRPr="00CC1EDB">
              <w:t>неделю</w:t>
            </w:r>
          </w:p>
        </w:tc>
        <w:tc>
          <w:tcPr>
            <w:tcW w:w="4443" w:type="dxa"/>
            <w:gridSpan w:val="5"/>
          </w:tcPr>
          <w:p w:rsidR="00335FDB" w:rsidRPr="00CC1EDB" w:rsidRDefault="00335FDB" w:rsidP="00335FDB">
            <w:pPr>
              <w:jc w:val="center"/>
            </w:pPr>
            <w:r w:rsidRPr="00CC1EDB">
              <w:t>Тариф, руб.</w:t>
            </w:r>
          </w:p>
        </w:tc>
      </w:tr>
      <w:tr w:rsidR="00335FDB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335FDB" w:rsidRPr="00CC1EDB" w:rsidRDefault="00335FDB" w:rsidP="00335FDB">
            <w:pPr>
              <w:jc w:val="center"/>
            </w:pPr>
          </w:p>
        </w:tc>
        <w:tc>
          <w:tcPr>
            <w:tcW w:w="2018" w:type="dxa"/>
            <w:vMerge/>
          </w:tcPr>
          <w:p w:rsidR="00335FDB" w:rsidRPr="00CC1EDB" w:rsidRDefault="00335FDB" w:rsidP="00335FDB">
            <w:pPr>
              <w:jc w:val="center"/>
            </w:pPr>
          </w:p>
        </w:tc>
        <w:tc>
          <w:tcPr>
            <w:tcW w:w="1559" w:type="dxa"/>
            <w:vMerge/>
          </w:tcPr>
          <w:p w:rsidR="00335FDB" w:rsidRPr="00CC1EDB" w:rsidRDefault="00335FDB" w:rsidP="00335FDB">
            <w:pPr>
              <w:jc w:val="center"/>
            </w:pPr>
          </w:p>
        </w:tc>
        <w:tc>
          <w:tcPr>
            <w:tcW w:w="851" w:type="dxa"/>
            <w:vMerge/>
          </w:tcPr>
          <w:p w:rsidR="00335FDB" w:rsidRPr="00CC1EDB" w:rsidRDefault="00335FDB" w:rsidP="00335FDB">
            <w:pPr>
              <w:jc w:val="center"/>
            </w:pPr>
          </w:p>
        </w:tc>
        <w:tc>
          <w:tcPr>
            <w:tcW w:w="1023" w:type="dxa"/>
            <w:vMerge w:val="restart"/>
          </w:tcPr>
          <w:p w:rsidR="00335FDB" w:rsidRPr="00CC1EDB" w:rsidRDefault="00335FDB" w:rsidP="00335FDB">
            <w:pPr>
              <w:ind w:left="-108" w:right="-110"/>
              <w:jc w:val="center"/>
            </w:pPr>
            <w:r w:rsidRPr="00CC1EDB">
              <w:t xml:space="preserve">Индивидуальное </w:t>
            </w:r>
          </w:p>
          <w:p w:rsidR="00335FDB" w:rsidRPr="00CC1EDB" w:rsidRDefault="00335FDB" w:rsidP="00FB69D2">
            <w:pPr>
              <w:ind w:left="-108" w:right="-110"/>
              <w:jc w:val="center"/>
            </w:pPr>
            <w:r w:rsidRPr="00CC1EDB">
              <w:t>занятие</w:t>
            </w:r>
          </w:p>
        </w:tc>
        <w:tc>
          <w:tcPr>
            <w:tcW w:w="3420" w:type="dxa"/>
            <w:gridSpan w:val="4"/>
          </w:tcPr>
          <w:p w:rsidR="00335FDB" w:rsidRPr="00CC1EDB" w:rsidRDefault="00335FDB" w:rsidP="00335FDB">
            <w:pPr>
              <w:jc w:val="center"/>
            </w:pPr>
            <w:r w:rsidRPr="00CC1EDB">
              <w:t>Групповое занятие</w:t>
            </w:r>
          </w:p>
        </w:tc>
      </w:tr>
      <w:tr w:rsidR="00C637AB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637AB" w:rsidRPr="00CC1EDB" w:rsidRDefault="00C637AB" w:rsidP="00335FDB">
            <w:pPr>
              <w:jc w:val="center"/>
            </w:pPr>
          </w:p>
        </w:tc>
        <w:tc>
          <w:tcPr>
            <w:tcW w:w="2018" w:type="dxa"/>
            <w:vMerge/>
          </w:tcPr>
          <w:p w:rsidR="00C637AB" w:rsidRPr="00CC1EDB" w:rsidRDefault="00C637AB" w:rsidP="00335FDB">
            <w:pPr>
              <w:jc w:val="center"/>
            </w:pPr>
          </w:p>
        </w:tc>
        <w:tc>
          <w:tcPr>
            <w:tcW w:w="1559" w:type="dxa"/>
            <w:vMerge/>
          </w:tcPr>
          <w:p w:rsidR="00C637AB" w:rsidRPr="00CC1EDB" w:rsidRDefault="00C637AB" w:rsidP="00335FDB">
            <w:pPr>
              <w:jc w:val="center"/>
            </w:pPr>
          </w:p>
        </w:tc>
        <w:tc>
          <w:tcPr>
            <w:tcW w:w="851" w:type="dxa"/>
            <w:vMerge/>
          </w:tcPr>
          <w:p w:rsidR="00C637AB" w:rsidRPr="00CC1EDB" w:rsidRDefault="00C637AB" w:rsidP="00335FDB">
            <w:pPr>
              <w:jc w:val="center"/>
            </w:pPr>
          </w:p>
        </w:tc>
        <w:tc>
          <w:tcPr>
            <w:tcW w:w="1023" w:type="dxa"/>
            <w:vMerge/>
          </w:tcPr>
          <w:p w:rsidR="00C637AB" w:rsidRPr="00CC1EDB" w:rsidRDefault="00C637AB" w:rsidP="00335FDB">
            <w:pPr>
              <w:jc w:val="center"/>
            </w:pPr>
          </w:p>
        </w:tc>
        <w:tc>
          <w:tcPr>
            <w:tcW w:w="855" w:type="dxa"/>
          </w:tcPr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от 2</w:t>
            </w:r>
          </w:p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до 5 чело</w:t>
            </w:r>
          </w:p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век</w:t>
            </w:r>
          </w:p>
        </w:tc>
        <w:tc>
          <w:tcPr>
            <w:tcW w:w="912" w:type="dxa"/>
          </w:tcPr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от 6</w:t>
            </w:r>
          </w:p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до 10 чело</w:t>
            </w:r>
          </w:p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век</w:t>
            </w:r>
          </w:p>
        </w:tc>
        <w:tc>
          <w:tcPr>
            <w:tcW w:w="855" w:type="dxa"/>
          </w:tcPr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от 11</w:t>
            </w:r>
          </w:p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до 15 чело</w:t>
            </w:r>
          </w:p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век</w:t>
            </w:r>
          </w:p>
        </w:tc>
        <w:tc>
          <w:tcPr>
            <w:tcW w:w="798" w:type="dxa"/>
          </w:tcPr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от 16</w:t>
            </w:r>
          </w:p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до 20 чело</w:t>
            </w:r>
          </w:p>
          <w:p w:rsidR="00C637AB" w:rsidRPr="00CC1EDB" w:rsidRDefault="00C637AB" w:rsidP="00C637AB">
            <w:pPr>
              <w:ind w:left="-108" w:right="-108"/>
              <w:jc w:val="center"/>
            </w:pPr>
            <w:r w:rsidRPr="00CC1EDB">
              <w:t>век</w:t>
            </w:r>
          </w:p>
        </w:tc>
      </w:tr>
      <w:tr w:rsidR="00335FDB" w:rsidRPr="00CC1EDB" w:rsidTr="003E5A30">
        <w:trPr>
          <w:cantSplit/>
          <w:trHeight w:val="340"/>
        </w:trPr>
        <w:tc>
          <w:tcPr>
            <w:tcW w:w="648" w:type="dxa"/>
          </w:tcPr>
          <w:p w:rsidR="00335FDB" w:rsidRPr="00CC1EDB" w:rsidRDefault="00335FDB" w:rsidP="00C26C7C">
            <w:pPr>
              <w:tabs>
                <w:tab w:val="left" w:pos="90"/>
              </w:tabs>
              <w:ind w:left="-114" w:right="-119"/>
              <w:jc w:val="center"/>
            </w:pPr>
            <w:r w:rsidRPr="00CC1EDB">
              <w:t>3.1.</w:t>
            </w:r>
          </w:p>
        </w:tc>
        <w:tc>
          <w:tcPr>
            <w:tcW w:w="8871" w:type="dxa"/>
            <w:gridSpan w:val="8"/>
          </w:tcPr>
          <w:p w:rsidR="00335FDB" w:rsidRPr="00CC1EDB" w:rsidRDefault="008F036D" w:rsidP="00A000CD">
            <w:pPr>
              <w:ind w:left="-80"/>
              <w:jc w:val="center"/>
            </w:pPr>
            <w:r w:rsidRPr="00CC1EDB">
              <w:t>Социально-</w:t>
            </w:r>
            <w:r w:rsidR="005A79FD" w:rsidRPr="00CC1EDB">
              <w:t>педагогическая</w:t>
            </w:r>
            <w:r w:rsidR="001A3B63" w:rsidRPr="00CC1EDB">
              <w:t xml:space="preserve"> </w:t>
            </w:r>
            <w:r w:rsidRPr="00CC1EDB">
              <w:t>направленность</w:t>
            </w:r>
          </w:p>
        </w:tc>
      </w:tr>
      <w:tr w:rsidR="002B0520" w:rsidRPr="00CC1EDB" w:rsidTr="00FB69D2">
        <w:trPr>
          <w:cantSplit/>
          <w:trHeight w:val="340"/>
        </w:trPr>
        <w:tc>
          <w:tcPr>
            <w:tcW w:w="648" w:type="dxa"/>
            <w:vMerge w:val="restart"/>
            <w:tcBorders>
              <w:bottom w:val="single" w:sz="4" w:space="0" w:color="auto"/>
            </w:tcBorders>
          </w:tcPr>
          <w:p w:rsidR="002B0520" w:rsidRPr="00CC1EDB" w:rsidRDefault="002B0520" w:rsidP="00C26C7C">
            <w:pPr>
              <w:ind w:left="-114" w:right="-119"/>
              <w:jc w:val="center"/>
            </w:pPr>
            <w:r w:rsidRPr="00CC1EDB">
              <w:t>3.1.1.</w:t>
            </w:r>
          </w:p>
          <w:p w:rsidR="002B0520" w:rsidRPr="00CC1EDB" w:rsidRDefault="002B0520" w:rsidP="00C26C7C">
            <w:pPr>
              <w:ind w:left="-114" w:right="-119"/>
              <w:jc w:val="center"/>
            </w:pPr>
          </w:p>
          <w:p w:rsidR="002B0520" w:rsidRPr="00CC1EDB" w:rsidRDefault="002B0520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 w:val="restart"/>
            <w:tcBorders>
              <w:bottom w:val="single" w:sz="4" w:space="0" w:color="auto"/>
            </w:tcBorders>
          </w:tcPr>
          <w:p w:rsidR="002B0520" w:rsidRPr="00CC1EDB" w:rsidRDefault="002B0520" w:rsidP="002B0520">
            <w:pPr>
              <w:ind w:left="-97" w:right="-108"/>
            </w:pPr>
            <w:r w:rsidRPr="00CC1EDB">
              <w:t>Предоставление занятия по углубленному изучению русского языка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B0520" w:rsidRPr="00CC1EDB" w:rsidRDefault="002B0520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0520" w:rsidRPr="00CC1EDB" w:rsidRDefault="002B0520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2B0520" w:rsidRPr="00CC1EDB" w:rsidRDefault="00C6178A" w:rsidP="00CE0267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B0520" w:rsidRPr="00CC1EDB" w:rsidRDefault="002A78D3" w:rsidP="00CE0267">
            <w:pPr>
              <w:ind w:left="-108"/>
              <w:jc w:val="center"/>
            </w:pPr>
            <w:r w:rsidRPr="00CC1EDB">
              <w:t>415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2B0520" w:rsidRPr="00CC1EDB" w:rsidRDefault="002A78D3" w:rsidP="00CE0267">
            <w:pPr>
              <w:ind w:left="-108"/>
              <w:jc w:val="center"/>
            </w:pPr>
            <w:r w:rsidRPr="00CC1EDB">
              <w:t>208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B0520" w:rsidRPr="00CC1EDB" w:rsidRDefault="00C6178A" w:rsidP="00CE0267">
            <w:pPr>
              <w:ind w:left="-108"/>
              <w:jc w:val="center"/>
            </w:pPr>
            <w:r w:rsidRPr="00CC1EDB">
              <w:t>1</w:t>
            </w:r>
            <w:r w:rsidR="002A78D3" w:rsidRPr="00CC1EDB">
              <w:t>39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2B0520" w:rsidRPr="00CC1EDB" w:rsidRDefault="00C6178A" w:rsidP="00C6178A">
            <w:pPr>
              <w:ind w:left="-108"/>
              <w:jc w:val="center"/>
            </w:pPr>
            <w:r w:rsidRPr="00CC1EDB">
              <w:t>104</w:t>
            </w:r>
          </w:p>
        </w:tc>
      </w:tr>
      <w:tr w:rsidR="00C6178A" w:rsidRPr="00CC1EDB" w:rsidTr="00FB69D2">
        <w:trPr>
          <w:cantSplit/>
          <w:trHeight w:val="340"/>
        </w:trPr>
        <w:tc>
          <w:tcPr>
            <w:tcW w:w="648" w:type="dxa"/>
            <w:vMerge/>
            <w:tcBorders>
              <w:top w:val="single" w:sz="4" w:space="0" w:color="auto"/>
            </w:tcBorders>
          </w:tcPr>
          <w:p w:rsidR="00C6178A" w:rsidRPr="00CC1EDB" w:rsidRDefault="00C6178A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C6178A" w:rsidRPr="00CC1EDB" w:rsidRDefault="00C6178A" w:rsidP="002B0520"/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C6178A" w:rsidRPr="00CC1EDB" w:rsidRDefault="00C6178A" w:rsidP="00A000CD"/>
        </w:tc>
        <w:tc>
          <w:tcPr>
            <w:tcW w:w="851" w:type="dxa"/>
            <w:tcBorders>
              <w:top w:val="single" w:sz="4" w:space="0" w:color="auto"/>
            </w:tcBorders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6178A" w:rsidRPr="00CC1EDB" w:rsidRDefault="00C6178A" w:rsidP="00C6178A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6178A" w:rsidRPr="00CC1EDB" w:rsidRDefault="002A78D3" w:rsidP="00CE0267">
            <w:pPr>
              <w:ind w:left="-108"/>
              <w:jc w:val="center"/>
            </w:pPr>
            <w:r w:rsidRPr="00CC1EDB">
              <w:t>343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1</w:t>
            </w:r>
            <w:r w:rsidR="002A78D3" w:rsidRPr="00CC1EDB">
              <w:t>72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1</w:t>
            </w:r>
            <w:r w:rsidR="002A78D3" w:rsidRPr="00CC1EDB">
              <w:t>15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86</w:t>
            </w:r>
          </w:p>
        </w:tc>
      </w:tr>
      <w:tr w:rsidR="00C6178A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6178A" w:rsidRPr="00CC1EDB" w:rsidRDefault="00C6178A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6178A" w:rsidRPr="00CC1EDB" w:rsidRDefault="00C6178A" w:rsidP="002B0520"/>
        </w:tc>
        <w:tc>
          <w:tcPr>
            <w:tcW w:w="1559" w:type="dxa"/>
            <w:vMerge/>
          </w:tcPr>
          <w:p w:rsidR="00C6178A" w:rsidRPr="00CC1EDB" w:rsidRDefault="00C6178A" w:rsidP="00A000CD"/>
        </w:tc>
        <w:tc>
          <w:tcPr>
            <w:tcW w:w="851" w:type="dxa"/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6178A" w:rsidRPr="00CC1EDB" w:rsidRDefault="00C6178A" w:rsidP="00C6178A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C6178A" w:rsidRPr="00CC1EDB" w:rsidRDefault="002A78D3" w:rsidP="00CE0267">
            <w:pPr>
              <w:ind w:left="-108"/>
              <w:jc w:val="center"/>
            </w:pPr>
            <w:r w:rsidRPr="00CC1EDB">
              <w:t>319</w:t>
            </w:r>
          </w:p>
        </w:tc>
        <w:tc>
          <w:tcPr>
            <w:tcW w:w="912" w:type="dxa"/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1</w:t>
            </w:r>
            <w:r w:rsidR="002A78D3" w:rsidRPr="00CC1EDB">
              <w:t>60</w:t>
            </w:r>
          </w:p>
        </w:tc>
        <w:tc>
          <w:tcPr>
            <w:tcW w:w="855" w:type="dxa"/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10</w:t>
            </w:r>
            <w:r w:rsidR="002A78D3" w:rsidRPr="00CC1EDB">
              <w:t>7</w:t>
            </w:r>
          </w:p>
        </w:tc>
        <w:tc>
          <w:tcPr>
            <w:tcW w:w="798" w:type="dxa"/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80</w:t>
            </w:r>
          </w:p>
        </w:tc>
      </w:tr>
      <w:tr w:rsidR="00C6178A" w:rsidRPr="00CC1EDB" w:rsidTr="00FB69D2">
        <w:trPr>
          <w:trHeight w:val="340"/>
        </w:trPr>
        <w:tc>
          <w:tcPr>
            <w:tcW w:w="648" w:type="dxa"/>
            <w:vMerge/>
          </w:tcPr>
          <w:p w:rsidR="00C6178A" w:rsidRPr="00CC1EDB" w:rsidRDefault="00C6178A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6178A" w:rsidRPr="00CC1EDB" w:rsidRDefault="00C6178A" w:rsidP="002B0520"/>
        </w:tc>
        <w:tc>
          <w:tcPr>
            <w:tcW w:w="1559" w:type="dxa"/>
            <w:vMerge/>
          </w:tcPr>
          <w:p w:rsidR="00C6178A" w:rsidRPr="00CC1EDB" w:rsidRDefault="00C6178A" w:rsidP="00A000CD"/>
        </w:tc>
        <w:tc>
          <w:tcPr>
            <w:tcW w:w="851" w:type="dxa"/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6178A" w:rsidRPr="00CC1EDB" w:rsidRDefault="00C6178A" w:rsidP="00C6178A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C6178A" w:rsidRPr="00CC1EDB" w:rsidRDefault="002A78D3" w:rsidP="00CE0267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1</w:t>
            </w:r>
            <w:r w:rsidR="002A78D3" w:rsidRPr="00CC1EDB">
              <w:t>54</w:t>
            </w:r>
          </w:p>
        </w:tc>
        <w:tc>
          <w:tcPr>
            <w:tcW w:w="855" w:type="dxa"/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10</w:t>
            </w:r>
            <w:r w:rsidR="002A78D3" w:rsidRPr="00CC1EDB">
              <w:t>3</w:t>
            </w:r>
          </w:p>
        </w:tc>
        <w:tc>
          <w:tcPr>
            <w:tcW w:w="798" w:type="dxa"/>
          </w:tcPr>
          <w:p w:rsidR="00C6178A" w:rsidRPr="00CC1EDB" w:rsidRDefault="00C6178A" w:rsidP="00CE0267">
            <w:pPr>
              <w:ind w:left="-108"/>
              <w:jc w:val="center"/>
            </w:pPr>
            <w:r w:rsidRPr="00CC1EDB">
              <w:t>77</w:t>
            </w:r>
          </w:p>
        </w:tc>
      </w:tr>
      <w:tr w:rsidR="00112932" w:rsidRPr="00CC1EDB" w:rsidTr="00FB69D2">
        <w:trPr>
          <w:trHeight w:val="340"/>
        </w:trPr>
        <w:tc>
          <w:tcPr>
            <w:tcW w:w="648" w:type="dxa"/>
            <w:vMerge w:val="restart"/>
          </w:tcPr>
          <w:p w:rsidR="00112932" w:rsidRPr="00CC1EDB" w:rsidRDefault="00112932" w:rsidP="00C26C7C">
            <w:pPr>
              <w:ind w:left="-114" w:right="-119"/>
              <w:jc w:val="center"/>
            </w:pPr>
            <w:r w:rsidRPr="00CC1EDB">
              <w:t>3.1.2.</w:t>
            </w:r>
          </w:p>
        </w:tc>
        <w:tc>
          <w:tcPr>
            <w:tcW w:w="2018" w:type="dxa"/>
            <w:vMerge w:val="restart"/>
          </w:tcPr>
          <w:p w:rsidR="00112932" w:rsidRPr="00CC1EDB" w:rsidRDefault="00112932" w:rsidP="002B0520">
            <w:pPr>
              <w:ind w:left="-97" w:right="-108"/>
            </w:pPr>
            <w:r w:rsidRPr="00CC1EDB">
              <w:t>Предоставление занятия по углубленному изучению литературы</w:t>
            </w:r>
          </w:p>
        </w:tc>
        <w:tc>
          <w:tcPr>
            <w:tcW w:w="1559" w:type="dxa"/>
            <w:vMerge w:val="restart"/>
          </w:tcPr>
          <w:p w:rsidR="00112932" w:rsidRPr="00CC1EDB" w:rsidRDefault="00112932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112932" w:rsidRPr="00CC1EDB" w:rsidRDefault="00112932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415</w:t>
            </w:r>
          </w:p>
        </w:tc>
        <w:tc>
          <w:tcPr>
            <w:tcW w:w="912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208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139</w:t>
            </w:r>
          </w:p>
        </w:tc>
        <w:tc>
          <w:tcPr>
            <w:tcW w:w="798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104</w:t>
            </w:r>
          </w:p>
        </w:tc>
      </w:tr>
      <w:tr w:rsidR="00112932" w:rsidRPr="00CC1EDB" w:rsidTr="00FB69D2">
        <w:trPr>
          <w:trHeight w:val="340"/>
        </w:trPr>
        <w:tc>
          <w:tcPr>
            <w:tcW w:w="648" w:type="dxa"/>
            <w:vMerge/>
          </w:tcPr>
          <w:p w:rsidR="00112932" w:rsidRPr="00CC1EDB" w:rsidRDefault="00112932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112932" w:rsidRPr="00CC1EDB" w:rsidRDefault="00112932" w:rsidP="002B0520"/>
        </w:tc>
        <w:tc>
          <w:tcPr>
            <w:tcW w:w="1559" w:type="dxa"/>
            <w:vMerge/>
          </w:tcPr>
          <w:p w:rsidR="00112932" w:rsidRPr="00CC1EDB" w:rsidRDefault="00112932" w:rsidP="00A000CD"/>
        </w:tc>
        <w:tc>
          <w:tcPr>
            <w:tcW w:w="851" w:type="dxa"/>
          </w:tcPr>
          <w:p w:rsidR="00112932" w:rsidRPr="00CC1EDB" w:rsidRDefault="00112932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343</w:t>
            </w:r>
          </w:p>
        </w:tc>
        <w:tc>
          <w:tcPr>
            <w:tcW w:w="912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172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115</w:t>
            </w:r>
          </w:p>
        </w:tc>
        <w:tc>
          <w:tcPr>
            <w:tcW w:w="798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86</w:t>
            </w:r>
          </w:p>
        </w:tc>
      </w:tr>
      <w:tr w:rsidR="00112932" w:rsidRPr="00CC1EDB" w:rsidTr="00FB69D2">
        <w:trPr>
          <w:trHeight w:val="340"/>
        </w:trPr>
        <w:tc>
          <w:tcPr>
            <w:tcW w:w="648" w:type="dxa"/>
            <w:vMerge/>
          </w:tcPr>
          <w:p w:rsidR="00112932" w:rsidRPr="00CC1EDB" w:rsidRDefault="00112932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112932" w:rsidRPr="00CC1EDB" w:rsidRDefault="00112932" w:rsidP="002B0520"/>
        </w:tc>
        <w:tc>
          <w:tcPr>
            <w:tcW w:w="1559" w:type="dxa"/>
            <w:vMerge/>
          </w:tcPr>
          <w:p w:rsidR="00112932" w:rsidRPr="00CC1EDB" w:rsidRDefault="00112932" w:rsidP="00A000CD"/>
        </w:tc>
        <w:tc>
          <w:tcPr>
            <w:tcW w:w="851" w:type="dxa"/>
          </w:tcPr>
          <w:p w:rsidR="00112932" w:rsidRPr="00CC1EDB" w:rsidRDefault="00112932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319</w:t>
            </w:r>
          </w:p>
        </w:tc>
        <w:tc>
          <w:tcPr>
            <w:tcW w:w="912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160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107</w:t>
            </w:r>
          </w:p>
        </w:tc>
        <w:tc>
          <w:tcPr>
            <w:tcW w:w="798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80</w:t>
            </w:r>
          </w:p>
        </w:tc>
      </w:tr>
      <w:tr w:rsidR="00112932" w:rsidRPr="00CC1EDB" w:rsidTr="00FB69D2">
        <w:trPr>
          <w:trHeight w:val="340"/>
        </w:trPr>
        <w:tc>
          <w:tcPr>
            <w:tcW w:w="648" w:type="dxa"/>
            <w:vMerge/>
          </w:tcPr>
          <w:p w:rsidR="00112932" w:rsidRPr="00CC1EDB" w:rsidRDefault="00112932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112932" w:rsidRPr="00CC1EDB" w:rsidRDefault="00112932" w:rsidP="002B0520"/>
        </w:tc>
        <w:tc>
          <w:tcPr>
            <w:tcW w:w="1559" w:type="dxa"/>
            <w:vMerge/>
          </w:tcPr>
          <w:p w:rsidR="00112932" w:rsidRPr="00CC1EDB" w:rsidRDefault="00112932" w:rsidP="00A000CD"/>
        </w:tc>
        <w:tc>
          <w:tcPr>
            <w:tcW w:w="851" w:type="dxa"/>
          </w:tcPr>
          <w:p w:rsidR="00112932" w:rsidRPr="00CC1EDB" w:rsidRDefault="00112932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154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103</w:t>
            </w:r>
          </w:p>
        </w:tc>
        <w:tc>
          <w:tcPr>
            <w:tcW w:w="798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77</w:t>
            </w:r>
          </w:p>
        </w:tc>
      </w:tr>
      <w:tr w:rsidR="00112932" w:rsidRPr="00CC1EDB" w:rsidTr="00FB69D2">
        <w:trPr>
          <w:trHeight w:val="340"/>
        </w:trPr>
        <w:tc>
          <w:tcPr>
            <w:tcW w:w="648" w:type="dxa"/>
            <w:vMerge w:val="restart"/>
          </w:tcPr>
          <w:p w:rsidR="00112932" w:rsidRPr="00CC1EDB" w:rsidRDefault="00112932" w:rsidP="00C26C7C">
            <w:pPr>
              <w:ind w:left="-114" w:right="-119"/>
              <w:jc w:val="center"/>
            </w:pPr>
            <w:r w:rsidRPr="00CC1EDB">
              <w:t>3.1.3.</w:t>
            </w:r>
          </w:p>
        </w:tc>
        <w:tc>
          <w:tcPr>
            <w:tcW w:w="2018" w:type="dxa"/>
            <w:vMerge w:val="restart"/>
          </w:tcPr>
          <w:p w:rsidR="00112932" w:rsidRPr="00CC1EDB" w:rsidRDefault="00112932" w:rsidP="002B0520">
            <w:pPr>
              <w:ind w:left="-97" w:right="-108"/>
            </w:pPr>
            <w:r w:rsidRPr="00CC1EDB">
              <w:t>Предоставление занятия по углубленному изучению иностранного языка</w:t>
            </w:r>
          </w:p>
        </w:tc>
        <w:tc>
          <w:tcPr>
            <w:tcW w:w="1559" w:type="dxa"/>
            <w:vMerge w:val="restart"/>
          </w:tcPr>
          <w:p w:rsidR="00112932" w:rsidRPr="00CC1EDB" w:rsidRDefault="00112932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112932" w:rsidRPr="00CC1EDB" w:rsidRDefault="00112932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415</w:t>
            </w:r>
          </w:p>
        </w:tc>
        <w:tc>
          <w:tcPr>
            <w:tcW w:w="912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208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139</w:t>
            </w:r>
          </w:p>
        </w:tc>
        <w:tc>
          <w:tcPr>
            <w:tcW w:w="798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104</w:t>
            </w:r>
          </w:p>
        </w:tc>
      </w:tr>
      <w:tr w:rsidR="00112932" w:rsidRPr="00CC1EDB" w:rsidTr="00FB69D2">
        <w:trPr>
          <w:trHeight w:val="340"/>
        </w:trPr>
        <w:tc>
          <w:tcPr>
            <w:tcW w:w="648" w:type="dxa"/>
            <w:vMerge/>
          </w:tcPr>
          <w:p w:rsidR="00112932" w:rsidRPr="00CC1EDB" w:rsidRDefault="00112932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112932" w:rsidRPr="00CC1EDB" w:rsidRDefault="00112932" w:rsidP="002B0520"/>
        </w:tc>
        <w:tc>
          <w:tcPr>
            <w:tcW w:w="1559" w:type="dxa"/>
            <w:vMerge/>
          </w:tcPr>
          <w:p w:rsidR="00112932" w:rsidRPr="00CC1EDB" w:rsidRDefault="00112932" w:rsidP="00A000CD"/>
        </w:tc>
        <w:tc>
          <w:tcPr>
            <w:tcW w:w="851" w:type="dxa"/>
          </w:tcPr>
          <w:p w:rsidR="00112932" w:rsidRPr="00CC1EDB" w:rsidRDefault="00112932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343</w:t>
            </w:r>
          </w:p>
        </w:tc>
        <w:tc>
          <w:tcPr>
            <w:tcW w:w="912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172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115</w:t>
            </w:r>
          </w:p>
        </w:tc>
        <w:tc>
          <w:tcPr>
            <w:tcW w:w="798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86</w:t>
            </w:r>
          </w:p>
        </w:tc>
      </w:tr>
      <w:tr w:rsidR="00112932" w:rsidRPr="00CC1EDB" w:rsidTr="00FB69D2">
        <w:trPr>
          <w:trHeight w:val="340"/>
        </w:trPr>
        <w:tc>
          <w:tcPr>
            <w:tcW w:w="648" w:type="dxa"/>
            <w:vMerge/>
          </w:tcPr>
          <w:p w:rsidR="00112932" w:rsidRPr="00CC1EDB" w:rsidRDefault="00112932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112932" w:rsidRPr="00CC1EDB" w:rsidRDefault="00112932" w:rsidP="002B0520"/>
        </w:tc>
        <w:tc>
          <w:tcPr>
            <w:tcW w:w="1559" w:type="dxa"/>
            <w:vMerge/>
          </w:tcPr>
          <w:p w:rsidR="00112932" w:rsidRPr="00CC1EDB" w:rsidRDefault="00112932" w:rsidP="00A000CD"/>
        </w:tc>
        <w:tc>
          <w:tcPr>
            <w:tcW w:w="851" w:type="dxa"/>
          </w:tcPr>
          <w:p w:rsidR="00112932" w:rsidRPr="00CC1EDB" w:rsidRDefault="00112932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319</w:t>
            </w:r>
          </w:p>
        </w:tc>
        <w:tc>
          <w:tcPr>
            <w:tcW w:w="912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160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107</w:t>
            </w:r>
          </w:p>
        </w:tc>
        <w:tc>
          <w:tcPr>
            <w:tcW w:w="798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80</w:t>
            </w:r>
          </w:p>
        </w:tc>
      </w:tr>
      <w:tr w:rsidR="00112932" w:rsidRPr="00CC1EDB" w:rsidTr="00FB69D2">
        <w:trPr>
          <w:trHeight w:val="340"/>
        </w:trPr>
        <w:tc>
          <w:tcPr>
            <w:tcW w:w="648" w:type="dxa"/>
            <w:vMerge/>
          </w:tcPr>
          <w:p w:rsidR="00112932" w:rsidRPr="00CC1EDB" w:rsidRDefault="00112932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112932" w:rsidRPr="00CC1EDB" w:rsidRDefault="00112932" w:rsidP="002B0520"/>
        </w:tc>
        <w:tc>
          <w:tcPr>
            <w:tcW w:w="1559" w:type="dxa"/>
            <w:vMerge/>
          </w:tcPr>
          <w:p w:rsidR="00112932" w:rsidRPr="00CC1EDB" w:rsidRDefault="00112932" w:rsidP="00A000CD"/>
        </w:tc>
        <w:tc>
          <w:tcPr>
            <w:tcW w:w="851" w:type="dxa"/>
          </w:tcPr>
          <w:p w:rsidR="00112932" w:rsidRPr="00CC1EDB" w:rsidRDefault="00112932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1346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307</w:t>
            </w:r>
          </w:p>
        </w:tc>
        <w:tc>
          <w:tcPr>
            <w:tcW w:w="912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154</w:t>
            </w:r>
          </w:p>
        </w:tc>
        <w:tc>
          <w:tcPr>
            <w:tcW w:w="855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103</w:t>
            </w:r>
          </w:p>
        </w:tc>
        <w:tc>
          <w:tcPr>
            <w:tcW w:w="798" w:type="dxa"/>
          </w:tcPr>
          <w:p w:rsidR="00112932" w:rsidRPr="00CC1EDB" w:rsidRDefault="00112932" w:rsidP="00FB69D2">
            <w:pPr>
              <w:ind w:left="-108"/>
              <w:jc w:val="center"/>
            </w:pPr>
            <w:r w:rsidRPr="00CC1EDB">
              <w:t>77</w:t>
            </w:r>
          </w:p>
        </w:tc>
      </w:tr>
      <w:tr w:rsidR="005B5149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B5149" w:rsidRPr="00CC1EDB" w:rsidRDefault="005B5149" w:rsidP="00C26C7C">
            <w:pPr>
              <w:ind w:left="-114" w:right="-119"/>
              <w:jc w:val="center"/>
            </w:pPr>
            <w:r w:rsidRPr="00CC1EDB">
              <w:t>3.</w:t>
            </w:r>
            <w:r w:rsidR="008F036D" w:rsidRPr="00CC1EDB">
              <w:t>1</w:t>
            </w:r>
            <w:r w:rsidRPr="00CC1EDB">
              <w:t>.</w:t>
            </w:r>
            <w:r w:rsidR="008F036D" w:rsidRPr="00CC1EDB">
              <w:t>4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5B5149" w:rsidRPr="00CC1EDB" w:rsidRDefault="005B5149" w:rsidP="002B0520">
            <w:pPr>
              <w:ind w:left="-97" w:right="-108"/>
            </w:pPr>
            <w:r w:rsidRPr="00CC1EDB">
              <w:t>Предоставление занятия по психологической помощи</w:t>
            </w:r>
          </w:p>
        </w:tc>
        <w:tc>
          <w:tcPr>
            <w:tcW w:w="1559" w:type="dxa"/>
            <w:vMerge w:val="restart"/>
          </w:tcPr>
          <w:p w:rsidR="005B5149" w:rsidRPr="00CC1EDB" w:rsidRDefault="005B5149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B5149" w:rsidRPr="00CC1EDB" w:rsidRDefault="001A3B63" w:rsidP="00CE0267">
            <w:pPr>
              <w:ind w:left="-108"/>
              <w:jc w:val="center"/>
            </w:pPr>
            <w:r w:rsidRPr="00CC1EDB">
              <w:t>731</w:t>
            </w:r>
          </w:p>
        </w:tc>
        <w:tc>
          <w:tcPr>
            <w:tcW w:w="855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291</w:t>
            </w:r>
          </w:p>
        </w:tc>
        <w:tc>
          <w:tcPr>
            <w:tcW w:w="912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146</w:t>
            </w:r>
          </w:p>
        </w:tc>
        <w:tc>
          <w:tcPr>
            <w:tcW w:w="855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97</w:t>
            </w:r>
          </w:p>
        </w:tc>
        <w:tc>
          <w:tcPr>
            <w:tcW w:w="798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73</w:t>
            </w:r>
          </w:p>
        </w:tc>
      </w:tr>
      <w:tr w:rsidR="005B5149" w:rsidRPr="00CC1EDB" w:rsidTr="00FB69D2">
        <w:trPr>
          <w:trHeight w:val="340"/>
        </w:trPr>
        <w:tc>
          <w:tcPr>
            <w:tcW w:w="648" w:type="dxa"/>
            <w:vMerge/>
          </w:tcPr>
          <w:p w:rsidR="005B5149" w:rsidRPr="00CC1EDB" w:rsidRDefault="005B514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B5149" w:rsidRPr="00CC1EDB" w:rsidRDefault="005B5149" w:rsidP="002B0520"/>
        </w:tc>
        <w:tc>
          <w:tcPr>
            <w:tcW w:w="1559" w:type="dxa"/>
            <w:vMerge/>
          </w:tcPr>
          <w:p w:rsidR="005B5149" w:rsidRPr="00CC1EDB" w:rsidRDefault="005B5149" w:rsidP="00A000CD"/>
        </w:tc>
        <w:tc>
          <w:tcPr>
            <w:tcW w:w="851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B5149" w:rsidRPr="00CC1EDB" w:rsidRDefault="001A3B63" w:rsidP="00CE0267">
            <w:pPr>
              <w:ind w:left="-108"/>
              <w:jc w:val="center"/>
            </w:pPr>
            <w:r w:rsidRPr="00CC1EDB">
              <w:t>71</w:t>
            </w:r>
          </w:p>
        </w:tc>
        <w:tc>
          <w:tcPr>
            <w:tcW w:w="855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219</w:t>
            </w:r>
          </w:p>
        </w:tc>
        <w:tc>
          <w:tcPr>
            <w:tcW w:w="912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110</w:t>
            </w:r>
          </w:p>
        </w:tc>
        <w:tc>
          <w:tcPr>
            <w:tcW w:w="855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74</w:t>
            </w:r>
          </w:p>
        </w:tc>
        <w:tc>
          <w:tcPr>
            <w:tcW w:w="798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55</w:t>
            </w:r>
          </w:p>
        </w:tc>
      </w:tr>
      <w:tr w:rsidR="005B5149" w:rsidRPr="00CC1EDB" w:rsidTr="00FB69D2">
        <w:trPr>
          <w:trHeight w:val="340"/>
        </w:trPr>
        <w:tc>
          <w:tcPr>
            <w:tcW w:w="648" w:type="dxa"/>
            <w:vMerge/>
          </w:tcPr>
          <w:p w:rsidR="005B5149" w:rsidRPr="00CC1EDB" w:rsidRDefault="005B514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B5149" w:rsidRPr="00CC1EDB" w:rsidRDefault="005B5149" w:rsidP="002B0520"/>
        </w:tc>
        <w:tc>
          <w:tcPr>
            <w:tcW w:w="1559" w:type="dxa"/>
            <w:vMerge/>
          </w:tcPr>
          <w:p w:rsidR="005B5149" w:rsidRPr="00CC1EDB" w:rsidRDefault="005B5149" w:rsidP="00A000CD"/>
        </w:tc>
        <w:tc>
          <w:tcPr>
            <w:tcW w:w="851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B5149" w:rsidRPr="00CC1EDB" w:rsidRDefault="001A3B63" w:rsidP="00CE0267">
            <w:pPr>
              <w:ind w:left="-108"/>
              <w:jc w:val="center"/>
            </w:pPr>
            <w:r w:rsidRPr="00CC1EDB">
              <w:t>731</w:t>
            </w:r>
          </w:p>
        </w:tc>
        <w:tc>
          <w:tcPr>
            <w:tcW w:w="855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195</w:t>
            </w:r>
          </w:p>
        </w:tc>
        <w:tc>
          <w:tcPr>
            <w:tcW w:w="912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98</w:t>
            </w:r>
          </w:p>
        </w:tc>
        <w:tc>
          <w:tcPr>
            <w:tcW w:w="855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66</w:t>
            </w:r>
          </w:p>
        </w:tc>
        <w:tc>
          <w:tcPr>
            <w:tcW w:w="798" w:type="dxa"/>
          </w:tcPr>
          <w:p w:rsidR="005B5149" w:rsidRPr="00CC1EDB" w:rsidRDefault="00900FFA" w:rsidP="00CE0267">
            <w:pPr>
              <w:ind w:left="-108"/>
              <w:jc w:val="center"/>
            </w:pPr>
            <w:r w:rsidRPr="00CC1EDB">
              <w:t>50</w:t>
            </w:r>
          </w:p>
        </w:tc>
      </w:tr>
      <w:tr w:rsidR="00026050" w:rsidRPr="00CC1EDB" w:rsidTr="00FB69D2">
        <w:trPr>
          <w:trHeight w:val="340"/>
        </w:trPr>
        <w:tc>
          <w:tcPr>
            <w:tcW w:w="648" w:type="dxa"/>
            <w:vMerge/>
          </w:tcPr>
          <w:p w:rsidR="00026050" w:rsidRPr="00CC1EDB" w:rsidRDefault="00026050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026050" w:rsidRPr="00CC1EDB" w:rsidRDefault="00026050" w:rsidP="002B0520"/>
        </w:tc>
        <w:tc>
          <w:tcPr>
            <w:tcW w:w="1559" w:type="dxa"/>
            <w:vMerge/>
          </w:tcPr>
          <w:p w:rsidR="00026050" w:rsidRPr="00CC1EDB" w:rsidRDefault="00026050" w:rsidP="00A000CD"/>
        </w:tc>
        <w:tc>
          <w:tcPr>
            <w:tcW w:w="851" w:type="dxa"/>
          </w:tcPr>
          <w:p w:rsidR="00026050" w:rsidRPr="00CC1EDB" w:rsidRDefault="00026050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026050" w:rsidRPr="00CC1EDB" w:rsidRDefault="001A3B63" w:rsidP="00CE0267">
            <w:pPr>
              <w:ind w:left="-108"/>
              <w:jc w:val="center"/>
            </w:pPr>
            <w:r w:rsidRPr="00CC1EDB">
              <w:t>731</w:t>
            </w:r>
          </w:p>
        </w:tc>
        <w:tc>
          <w:tcPr>
            <w:tcW w:w="855" w:type="dxa"/>
          </w:tcPr>
          <w:p w:rsidR="00026050" w:rsidRPr="00CC1EDB" w:rsidRDefault="00900FFA" w:rsidP="00CE0267">
            <w:pPr>
              <w:ind w:left="-108"/>
              <w:jc w:val="center"/>
            </w:pPr>
            <w:r w:rsidRPr="00CC1EDB">
              <w:t>183</w:t>
            </w:r>
          </w:p>
        </w:tc>
        <w:tc>
          <w:tcPr>
            <w:tcW w:w="912" w:type="dxa"/>
          </w:tcPr>
          <w:p w:rsidR="00026050" w:rsidRPr="00CC1EDB" w:rsidRDefault="00900FFA" w:rsidP="00CE0267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855" w:type="dxa"/>
          </w:tcPr>
          <w:p w:rsidR="00026050" w:rsidRPr="00CC1EDB" w:rsidRDefault="00900FFA" w:rsidP="00CE0267">
            <w:pPr>
              <w:ind w:left="-108"/>
              <w:jc w:val="center"/>
            </w:pPr>
            <w:r w:rsidRPr="00CC1EDB">
              <w:t>62</w:t>
            </w:r>
          </w:p>
        </w:tc>
        <w:tc>
          <w:tcPr>
            <w:tcW w:w="798" w:type="dxa"/>
          </w:tcPr>
          <w:p w:rsidR="00026050" w:rsidRPr="00CC1EDB" w:rsidRDefault="00900FFA" w:rsidP="00CE0267">
            <w:pPr>
              <w:ind w:left="-108"/>
              <w:jc w:val="center"/>
            </w:pPr>
            <w:r w:rsidRPr="00CC1EDB">
              <w:t>47</w:t>
            </w:r>
          </w:p>
        </w:tc>
      </w:tr>
      <w:tr w:rsidR="005B5149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B5149" w:rsidRPr="00CC1EDB" w:rsidRDefault="005B5149" w:rsidP="00C26C7C">
            <w:pPr>
              <w:ind w:left="-114" w:right="-119"/>
              <w:jc w:val="center"/>
            </w:pPr>
            <w:r w:rsidRPr="00CC1EDB">
              <w:t>3.</w:t>
            </w:r>
            <w:r w:rsidR="008F036D" w:rsidRPr="00CC1EDB">
              <w:t>1</w:t>
            </w:r>
            <w:r w:rsidRPr="00CC1EDB">
              <w:t>.</w:t>
            </w:r>
            <w:r w:rsidR="008F036D" w:rsidRPr="00CC1EDB">
              <w:t>5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5B5149" w:rsidRPr="00CC1EDB" w:rsidRDefault="005B5149" w:rsidP="002B0520">
            <w:pPr>
              <w:ind w:left="-97" w:right="-108"/>
            </w:pPr>
            <w:r w:rsidRPr="00CC1EDB">
              <w:t>Предоставление занятия по выявлению и развитию способностей</w:t>
            </w:r>
          </w:p>
        </w:tc>
        <w:tc>
          <w:tcPr>
            <w:tcW w:w="1559" w:type="dxa"/>
            <w:vMerge w:val="restart"/>
          </w:tcPr>
          <w:p w:rsidR="005B5149" w:rsidRPr="00CC1EDB" w:rsidRDefault="005B5149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69</w:t>
            </w:r>
          </w:p>
        </w:tc>
      </w:tr>
      <w:tr w:rsidR="005B5149" w:rsidRPr="00CC1EDB" w:rsidTr="00FB69D2">
        <w:trPr>
          <w:trHeight w:val="340"/>
        </w:trPr>
        <w:tc>
          <w:tcPr>
            <w:tcW w:w="648" w:type="dxa"/>
            <w:vMerge/>
          </w:tcPr>
          <w:p w:rsidR="005B5149" w:rsidRPr="00CC1EDB" w:rsidRDefault="005B514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B5149" w:rsidRPr="00CC1EDB" w:rsidRDefault="005B5149" w:rsidP="002B0520"/>
        </w:tc>
        <w:tc>
          <w:tcPr>
            <w:tcW w:w="1559" w:type="dxa"/>
            <w:vMerge/>
          </w:tcPr>
          <w:p w:rsidR="005B5149" w:rsidRPr="00CC1EDB" w:rsidRDefault="005B5149" w:rsidP="00A000CD"/>
        </w:tc>
        <w:tc>
          <w:tcPr>
            <w:tcW w:w="851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69</w:t>
            </w:r>
          </w:p>
        </w:tc>
      </w:tr>
      <w:tr w:rsidR="005B5149" w:rsidRPr="00CC1EDB" w:rsidTr="00FB69D2">
        <w:trPr>
          <w:trHeight w:val="340"/>
        </w:trPr>
        <w:tc>
          <w:tcPr>
            <w:tcW w:w="648" w:type="dxa"/>
            <w:vMerge/>
          </w:tcPr>
          <w:p w:rsidR="005B5149" w:rsidRPr="00CC1EDB" w:rsidRDefault="005B514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B5149" w:rsidRPr="00CC1EDB" w:rsidRDefault="005B5149" w:rsidP="002B0520"/>
        </w:tc>
        <w:tc>
          <w:tcPr>
            <w:tcW w:w="1559" w:type="dxa"/>
            <w:vMerge/>
          </w:tcPr>
          <w:p w:rsidR="005B5149" w:rsidRPr="00CC1EDB" w:rsidRDefault="005B5149" w:rsidP="00A000CD"/>
        </w:tc>
        <w:tc>
          <w:tcPr>
            <w:tcW w:w="851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69</w:t>
            </w:r>
          </w:p>
        </w:tc>
      </w:tr>
      <w:tr w:rsidR="005B5149" w:rsidRPr="00CC1EDB" w:rsidTr="00FB69D2">
        <w:trPr>
          <w:trHeight w:val="340"/>
        </w:trPr>
        <w:tc>
          <w:tcPr>
            <w:tcW w:w="648" w:type="dxa"/>
            <w:vMerge/>
          </w:tcPr>
          <w:p w:rsidR="005B5149" w:rsidRPr="00CC1EDB" w:rsidRDefault="005B514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B5149" w:rsidRPr="00CC1EDB" w:rsidRDefault="005B5149" w:rsidP="002B0520"/>
        </w:tc>
        <w:tc>
          <w:tcPr>
            <w:tcW w:w="1559" w:type="dxa"/>
            <w:vMerge/>
          </w:tcPr>
          <w:p w:rsidR="005B5149" w:rsidRPr="00CC1EDB" w:rsidRDefault="005B5149" w:rsidP="00A000CD"/>
        </w:tc>
        <w:tc>
          <w:tcPr>
            <w:tcW w:w="851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B5149" w:rsidRPr="00CC1EDB" w:rsidRDefault="005B514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C7819" w:rsidRPr="00CC1EDB" w:rsidRDefault="009C4637" w:rsidP="00CE0267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B5149" w:rsidRPr="00CC1EDB" w:rsidRDefault="009C4637" w:rsidP="00CE0267">
            <w:pPr>
              <w:ind w:left="-108"/>
              <w:jc w:val="center"/>
            </w:pPr>
            <w:r w:rsidRPr="00CC1EDB">
              <w:t>69</w:t>
            </w:r>
          </w:p>
        </w:tc>
      </w:tr>
      <w:tr w:rsidR="00B833AE" w:rsidRPr="00CC1EDB" w:rsidTr="00FB69D2">
        <w:trPr>
          <w:trHeight w:val="340"/>
        </w:trPr>
        <w:tc>
          <w:tcPr>
            <w:tcW w:w="648" w:type="dxa"/>
            <w:vMerge w:val="restart"/>
          </w:tcPr>
          <w:p w:rsidR="00B833AE" w:rsidRPr="00CC1EDB" w:rsidRDefault="00B833AE" w:rsidP="00C26C7C">
            <w:pPr>
              <w:ind w:left="-114" w:right="-119"/>
              <w:jc w:val="center"/>
            </w:pPr>
            <w:r w:rsidRPr="00CC1EDB">
              <w:t>3.1.6.</w:t>
            </w:r>
          </w:p>
        </w:tc>
        <w:tc>
          <w:tcPr>
            <w:tcW w:w="2018" w:type="dxa"/>
            <w:vMerge w:val="restart"/>
          </w:tcPr>
          <w:p w:rsidR="00B833AE" w:rsidRPr="00CC1EDB" w:rsidRDefault="00B833AE" w:rsidP="002B0520">
            <w:pPr>
              <w:ind w:left="-97" w:right="-108"/>
            </w:pPr>
            <w:r w:rsidRPr="00CC1EDB">
              <w:t>Предоставление занятия по профориентации</w:t>
            </w:r>
          </w:p>
        </w:tc>
        <w:tc>
          <w:tcPr>
            <w:tcW w:w="1559" w:type="dxa"/>
            <w:vMerge w:val="restart"/>
          </w:tcPr>
          <w:p w:rsidR="00B833AE" w:rsidRPr="00CC1EDB" w:rsidRDefault="00B833AE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B833AE" w:rsidRPr="00CC1EDB" w:rsidTr="00FB69D2">
        <w:trPr>
          <w:trHeight w:val="340"/>
        </w:trPr>
        <w:tc>
          <w:tcPr>
            <w:tcW w:w="648" w:type="dxa"/>
            <w:vMerge/>
          </w:tcPr>
          <w:p w:rsidR="00B833AE" w:rsidRPr="00CC1EDB" w:rsidRDefault="00B833A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B833AE" w:rsidRPr="00CC1EDB" w:rsidRDefault="00B833AE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B833AE" w:rsidRPr="00CC1EDB" w:rsidRDefault="00B833AE" w:rsidP="00A000CD"/>
        </w:tc>
        <w:tc>
          <w:tcPr>
            <w:tcW w:w="851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B833AE" w:rsidRPr="00CC1EDB" w:rsidTr="00FB69D2">
        <w:trPr>
          <w:trHeight w:val="340"/>
        </w:trPr>
        <w:tc>
          <w:tcPr>
            <w:tcW w:w="648" w:type="dxa"/>
            <w:vMerge/>
          </w:tcPr>
          <w:p w:rsidR="00B833AE" w:rsidRPr="00CC1EDB" w:rsidRDefault="00B833A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B833AE" w:rsidRPr="00CC1EDB" w:rsidRDefault="00B833AE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B833AE" w:rsidRPr="00CC1EDB" w:rsidRDefault="00B833AE" w:rsidP="00A000CD"/>
        </w:tc>
        <w:tc>
          <w:tcPr>
            <w:tcW w:w="851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B833AE" w:rsidRPr="00CC1EDB" w:rsidTr="00FB69D2">
        <w:trPr>
          <w:trHeight w:val="340"/>
        </w:trPr>
        <w:tc>
          <w:tcPr>
            <w:tcW w:w="648" w:type="dxa"/>
            <w:vMerge/>
          </w:tcPr>
          <w:p w:rsidR="00B833AE" w:rsidRPr="00CC1EDB" w:rsidRDefault="00B833A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B833AE" w:rsidRPr="00CC1EDB" w:rsidRDefault="00B833AE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B833AE" w:rsidRPr="00CC1EDB" w:rsidRDefault="00B833AE" w:rsidP="00A000CD"/>
        </w:tc>
        <w:tc>
          <w:tcPr>
            <w:tcW w:w="851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B833AE" w:rsidRPr="00CC1EDB" w:rsidTr="00FB69D2">
        <w:trPr>
          <w:trHeight w:val="340"/>
        </w:trPr>
        <w:tc>
          <w:tcPr>
            <w:tcW w:w="648" w:type="dxa"/>
            <w:vMerge w:val="restart"/>
          </w:tcPr>
          <w:p w:rsidR="00B833AE" w:rsidRPr="00CC1EDB" w:rsidRDefault="00B833AE" w:rsidP="00C26C7C">
            <w:pPr>
              <w:ind w:left="-114" w:right="-119"/>
              <w:jc w:val="center"/>
            </w:pPr>
            <w:r w:rsidRPr="00CC1EDB">
              <w:t>3.1.7.</w:t>
            </w:r>
          </w:p>
        </w:tc>
        <w:tc>
          <w:tcPr>
            <w:tcW w:w="2018" w:type="dxa"/>
            <w:vMerge w:val="restart"/>
          </w:tcPr>
          <w:p w:rsidR="00B833AE" w:rsidRPr="00CC1EDB" w:rsidRDefault="00B833AE" w:rsidP="00B833AE">
            <w:pPr>
              <w:ind w:left="-97" w:right="-108"/>
            </w:pPr>
            <w:r w:rsidRPr="00CC1EDB">
              <w:t>Предоставление занятия по основам педагогики и психологии</w:t>
            </w:r>
          </w:p>
        </w:tc>
        <w:tc>
          <w:tcPr>
            <w:tcW w:w="1559" w:type="dxa"/>
            <w:vMerge w:val="restart"/>
          </w:tcPr>
          <w:p w:rsidR="00B833AE" w:rsidRPr="00CC1EDB" w:rsidRDefault="00B833AE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B833AE" w:rsidRPr="00CC1EDB" w:rsidTr="00FB69D2">
        <w:trPr>
          <w:trHeight w:val="340"/>
        </w:trPr>
        <w:tc>
          <w:tcPr>
            <w:tcW w:w="648" w:type="dxa"/>
            <w:vMerge/>
          </w:tcPr>
          <w:p w:rsidR="00B833AE" w:rsidRPr="00CC1EDB" w:rsidRDefault="00B833AE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B833AE" w:rsidRPr="00CC1EDB" w:rsidRDefault="00B833AE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B833AE" w:rsidRPr="00CC1EDB" w:rsidRDefault="00B833AE" w:rsidP="00A000CD"/>
        </w:tc>
        <w:tc>
          <w:tcPr>
            <w:tcW w:w="851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B833AE" w:rsidRPr="00CC1EDB" w:rsidTr="00FB69D2">
        <w:trPr>
          <w:trHeight w:val="340"/>
        </w:trPr>
        <w:tc>
          <w:tcPr>
            <w:tcW w:w="648" w:type="dxa"/>
            <w:vMerge/>
          </w:tcPr>
          <w:p w:rsidR="00B833AE" w:rsidRPr="00CC1EDB" w:rsidRDefault="00B833AE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B833AE" w:rsidRPr="00CC1EDB" w:rsidRDefault="00B833AE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B833AE" w:rsidRPr="00CC1EDB" w:rsidRDefault="00B833AE" w:rsidP="00A000CD"/>
        </w:tc>
        <w:tc>
          <w:tcPr>
            <w:tcW w:w="851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B833AE" w:rsidRPr="00CC1EDB" w:rsidTr="00FB69D2">
        <w:trPr>
          <w:trHeight w:val="340"/>
        </w:trPr>
        <w:tc>
          <w:tcPr>
            <w:tcW w:w="648" w:type="dxa"/>
            <w:vMerge/>
          </w:tcPr>
          <w:p w:rsidR="00B833AE" w:rsidRPr="00CC1EDB" w:rsidRDefault="00B833AE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B833AE" w:rsidRPr="00CC1EDB" w:rsidRDefault="00B833AE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B833AE" w:rsidRPr="00CC1EDB" w:rsidRDefault="00B833AE" w:rsidP="00A000CD"/>
        </w:tc>
        <w:tc>
          <w:tcPr>
            <w:tcW w:w="851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B833AE" w:rsidRPr="00CC1EDB" w:rsidRDefault="00B833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B833AE" w:rsidRPr="00CC1EDB" w:rsidRDefault="00B833A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5D498E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D498E" w:rsidRPr="00CC1EDB" w:rsidRDefault="005D498E" w:rsidP="00C26C7C">
            <w:pPr>
              <w:ind w:left="-114" w:right="-119"/>
              <w:jc w:val="center"/>
            </w:pPr>
            <w:r w:rsidRPr="00CC1EDB">
              <w:lastRenderedPageBreak/>
              <w:t>3.1.8.</w:t>
            </w:r>
          </w:p>
        </w:tc>
        <w:tc>
          <w:tcPr>
            <w:tcW w:w="2018" w:type="dxa"/>
            <w:vMerge w:val="restart"/>
          </w:tcPr>
          <w:p w:rsidR="005D498E" w:rsidRPr="00CC1EDB" w:rsidRDefault="005D498E" w:rsidP="005D498E">
            <w:pPr>
              <w:ind w:left="-97" w:right="-108"/>
            </w:pPr>
            <w:r w:rsidRPr="00CC1EDB">
              <w:t>Предоставление занятия по основам журналистики</w:t>
            </w:r>
          </w:p>
        </w:tc>
        <w:tc>
          <w:tcPr>
            <w:tcW w:w="1559" w:type="dxa"/>
            <w:vMerge w:val="restart"/>
          </w:tcPr>
          <w:p w:rsidR="005D498E" w:rsidRPr="00CC1EDB" w:rsidRDefault="005D498E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5D498E" w:rsidRPr="00CC1EDB" w:rsidTr="00FB69D2">
        <w:trPr>
          <w:trHeight w:val="340"/>
        </w:trPr>
        <w:tc>
          <w:tcPr>
            <w:tcW w:w="648" w:type="dxa"/>
            <w:vMerge/>
          </w:tcPr>
          <w:p w:rsidR="005D498E" w:rsidRPr="00CC1EDB" w:rsidRDefault="005D498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D498E" w:rsidRPr="00CC1EDB" w:rsidRDefault="005D498E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D498E" w:rsidRPr="00CC1EDB" w:rsidRDefault="005D498E" w:rsidP="00A000CD"/>
        </w:tc>
        <w:tc>
          <w:tcPr>
            <w:tcW w:w="851" w:type="dxa"/>
          </w:tcPr>
          <w:p w:rsidR="005D498E" w:rsidRPr="00CC1EDB" w:rsidRDefault="005D498E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D498E" w:rsidRPr="00CC1EDB" w:rsidRDefault="005D498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5D498E" w:rsidRPr="00CC1EDB" w:rsidTr="00FB69D2">
        <w:trPr>
          <w:trHeight w:val="340"/>
        </w:trPr>
        <w:tc>
          <w:tcPr>
            <w:tcW w:w="648" w:type="dxa"/>
            <w:vMerge/>
          </w:tcPr>
          <w:p w:rsidR="005D498E" w:rsidRPr="00CC1EDB" w:rsidRDefault="005D498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D498E" w:rsidRPr="00CC1EDB" w:rsidRDefault="005D498E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D498E" w:rsidRPr="00CC1EDB" w:rsidRDefault="005D498E" w:rsidP="00A000CD"/>
        </w:tc>
        <w:tc>
          <w:tcPr>
            <w:tcW w:w="851" w:type="dxa"/>
          </w:tcPr>
          <w:p w:rsidR="005D498E" w:rsidRPr="00CC1EDB" w:rsidRDefault="005D498E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D498E" w:rsidRPr="00CC1EDB" w:rsidRDefault="005D498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5D498E" w:rsidRPr="00CC1EDB" w:rsidTr="00FB69D2">
        <w:trPr>
          <w:trHeight w:val="340"/>
        </w:trPr>
        <w:tc>
          <w:tcPr>
            <w:tcW w:w="648" w:type="dxa"/>
            <w:vMerge/>
          </w:tcPr>
          <w:p w:rsidR="005D498E" w:rsidRPr="00CC1EDB" w:rsidRDefault="005D498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D498E" w:rsidRPr="00CC1EDB" w:rsidRDefault="005D498E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D498E" w:rsidRPr="00CC1EDB" w:rsidRDefault="005D498E" w:rsidP="00A000CD"/>
        </w:tc>
        <w:tc>
          <w:tcPr>
            <w:tcW w:w="851" w:type="dxa"/>
          </w:tcPr>
          <w:p w:rsidR="005D498E" w:rsidRPr="00CC1EDB" w:rsidRDefault="005D498E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D498E" w:rsidRPr="00CC1EDB" w:rsidRDefault="005D498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5D498E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D498E" w:rsidRPr="00CC1EDB" w:rsidRDefault="005D498E" w:rsidP="00C26C7C">
            <w:pPr>
              <w:ind w:left="-114" w:right="-119"/>
              <w:jc w:val="center"/>
            </w:pPr>
            <w:r w:rsidRPr="00CC1EDB">
              <w:t>3.1.9.</w:t>
            </w:r>
          </w:p>
        </w:tc>
        <w:tc>
          <w:tcPr>
            <w:tcW w:w="2018" w:type="dxa"/>
            <w:vMerge w:val="restart"/>
          </w:tcPr>
          <w:p w:rsidR="005D498E" w:rsidRPr="00CC1EDB" w:rsidRDefault="005D498E" w:rsidP="005D498E">
            <w:pPr>
              <w:ind w:left="-97" w:right="-108"/>
            </w:pPr>
            <w:r w:rsidRPr="00CC1EDB">
              <w:t>Предоставление занятия по этике и этикету</w:t>
            </w:r>
          </w:p>
        </w:tc>
        <w:tc>
          <w:tcPr>
            <w:tcW w:w="1559" w:type="dxa"/>
            <w:vMerge w:val="restart"/>
          </w:tcPr>
          <w:p w:rsidR="005D498E" w:rsidRPr="00CC1EDB" w:rsidRDefault="005D498E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5D498E" w:rsidRPr="00CC1EDB" w:rsidTr="00FB69D2">
        <w:trPr>
          <w:trHeight w:val="340"/>
        </w:trPr>
        <w:tc>
          <w:tcPr>
            <w:tcW w:w="648" w:type="dxa"/>
            <w:vMerge/>
          </w:tcPr>
          <w:p w:rsidR="005D498E" w:rsidRPr="00CC1EDB" w:rsidRDefault="005D498E" w:rsidP="00FB69D2">
            <w:pPr>
              <w:ind w:left="-114" w:right="-119"/>
            </w:pPr>
          </w:p>
        </w:tc>
        <w:tc>
          <w:tcPr>
            <w:tcW w:w="2018" w:type="dxa"/>
            <w:vMerge/>
          </w:tcPr>
          <w:p w:rsidR="005D498E" w:rsidRPr="00CC1EDB" w:rsidRDefault="005D498E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5D498E" w:rsidRPr="00CC1EDB" w:rsidRDefault="005D498E" w:rsidP="00FB69D2">
            <w:pPr>
              <w:jc w:val="center"/>
            </w:pPr>
          </w:p>
        </w:tc>
        <w:tc>
          <w:tcPr>
            <w:tcW w:w="851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5D498E" w:rsidRPr="00CC1EDB" w:rsidTr="00FB69D2">
        <w:trPr>
          <w:trHeight w:val="340"/>
        </w:trPr>
        <w:tc>
          <w:tcPr>
            <w:tcW w:w="648" w:type="dxa"/>
            <w:vMerge/>
          </w:tcPr>
          <w:p w:rsidR="005D498E" w:rsidRPr="00CC1EDB" w:rsidRDefault="005D498E" w:rsidP="00FB69D2">
            <w:pPr>
              <w:ind w:left="-114" w:right="-119"/>
            </w:pPr>
          </w:p>
        </w:tc>
        <w:tc>
          <w:tcPr>
            <w:tcW w:w="2018" w:type="dxa"/>
            <w:vMerge/>
          </w:tcPr>
          <w:p w:rsidR="005D498E" w:rsidRPr="00CC1EDB" w:rsidRDefault="005D498E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5D498E" w:rsidRPr="00CC1EDB" w:rsidRDefault="005D498E" w:rsidP="00FB69D2">
            <w:pPr>
              <w:jc w:val="center"/>
            </w:pPr>
          </w:p>
        </w:tc>
        <w:tc>
          <w:tcPr>
            <w:tcW w:w="851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5D498E" w:rsidRPr="00CC1EDB" w:rsidTr="00FB69D2">
        <w:trPr>
          <w:trHeight w:val="340"/>
        </w:trPr>
        <w:tc>
          <w:tcPr>
            <w:tcW w:w="648" w:type="dxa"/>
            <w:vMerge/>
          </w:tcPr>
          <w:p w:rsidR="005D498E" w:rsidRPr="00CC1EDB" w:rsidRDefault="005D498E" w:rsidP="00FB69D2">
            <w:pPr>
              <w:ind w:left="-114" w:right="-119"/>
            </w:pPr>
          </w:p>
        </w:tc>
        <w:tc>
          <w:tcPr>
            <w:tcW w:w="2018" w:type="dxa"/>
            <w:vMerge/>
          </w:tcPr>
          <w:p w:rsidR="005D498E" w:rsidRPr="00CC1EDB" w:rsidRDefault="005D498E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5D498E" w:rsidRPr="00CC1EDB" w:rsidRDefault="005D498E" w:rsidP="00FB69D2">
            <w:pPr>
              <w:jc w:val="center"/>
            </w:pPr>
          </w:p>
        </w:tc>
        <w:tc>
          <w:tcPr>
            <w:tcW w:w="851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5D498E" w:rsidRPr="00CC1EDB" w:rsidRDefault="005D498E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8F036D" w:rsidRPr="00CC1EDB" w:rsidTr="00635182">
        <w:trPr>
          <w:trHeight w:val="340"/>
        </w:trPr>
        <w:tc>
          <w:tcPr>
            <w:tcW w:w="648" w:type="dxa"/>
            <w:tcBorders>
              <w:bottom w:val="single" w:sz="4" w:space="0" w:color="auto"/>
            </w:tcBorders>
          </w:tcPr>
          <w:p w:rsidR="008F036D" w:rsidRPr="00CC1EDB" w:rsidRDefault="008F036D" w:rsidP="00C26C7C">
            <w:pPr>
              <w:ind w:left="-114" w:right="-119"/>
              <w:jc w:val="center"/>
            </w:pPr>
            <w:r w:rsidRPr="00CC1EDB">
              <w:t>3.2.</w:t>
            </w:r>
          </w:p>
        </w:tc>
        <w:tc>
          <w:tcPr>
            <w:tcW w:w="8871" w:type="dxa"/>
            <w:gridSpan w:val="8"/>
            <w:tcBorders>
              <w:bottom w:val="single" w:sz="4" w:space="0" w:color="auto"/>
            </w:tcBorders>
          </w:tcPr>
          <w:p w:rsidR="00D62F08" w:rsidRPr="00CC1EDB" w:rsidRDefault="002B0520" w:rsidP="00A000CD">
            <w:pPr>
              <w:jc w:val="center"/>
            </w:pPr>
            <w:r w:rsidRPr="00CC1EDB">
              <w:t>Т</w:t>
            </w:r>
            <w:r w:rsidR="008F036D" w:rsidRPr="00CC1EDB">
              <w:t>ехническая направленность</w:t>
            </w:r>
          </w:p>
        </w:tc>
      </w:tr>
      <w:tr w:rsidR="008F036D" w:rsidRPr="00CC1EDB" w:rsidTr="00FB69D2">
        <w:trPr>
          <w:cantSplit/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C26C7C">
            <w:pPr>
              <w:ind w:left="-108" w:right="-87"/>
              <w:jc w:val="center"/>
            </w:pPr>
            <w:r w:rsidRPr="00CC1EDB">
              <w:t>3.2.1.</w:t>
            </w:r>
          </w:p>
          <w:p w:rsidR="00245028" w:rsidRPr="00CC1EDB" w:rsidRDefault="00245028" w:rsidP="00C26C7C">
            <w:pPr>
              <w:ind w:left="-108" w:right="-87"/>
              <w:jc w:val="center"/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2B0520">
            <w:pPr>
              <w:ind w:left="-97" w:right="-108"/>
            </w:pPr>
            <w:r w:rsidRPr="00CC1EDB">
              <w:t>Предоставление занятия по информатике и информационно-компьютерным технологиям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415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282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188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141</w:t>
            </w:r>
          </w:p>
        </w:tc>
      </w:tr>
      <w:tr w:rsidR="008F036D" w:rsidRPr="00CC1EDB" w:rsidTr="00FB69D2">
        <w:trPr>
          <w:cantSplit/>
          <w:trHeight w:val="34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C26C7C">
            <w:pPr>
              <w:ind w:left="-108" w:right="-87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A000C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341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208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139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104</w:t>
            </w:r>
          </w:p>
        </w:tc>
      </w:tr>
      <w:tr w:rsidR="008F036D" w:rsidRPr="00CC1EDB" w:rsidTr="00FB69D2">
        <w:trPr>
          <w:cantSplit/>
          <w:trHeight w:val="34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C26C7C">
            <w:pPr>
              <w:ind w:left="-108" w:right="-87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A000C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8F036D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316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183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122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92</w:t>
            </w:r>
          </w:p>
        </w:tc>
      </w:tr>
      <w:tr w:rsidR="008F036D" w:rsidRPr="00CC1EDB" w:rsidTr="00FB69D2">
        <w:trPr>
          <w:cantSplit/>
          <w:trHeight w:val="340"/>
        </w:trPr>
        <w:tc>
          <w:tcPr>
            <w:tcW w:w="648" w:type="dxa"/>
            <w:vMerge/>
            <w:tcBorders>
              <w:top w:val="single" w:sz="4" w:space="0" w:color="auto"/>
            </w:tcBorders>
          </w:tcPr>
          <w:p w:rsidR="008F036D" w:rsidRPr="00CC1EDB" w:rsidRDefault="008F036D" w:rsidP="00C26C7C">
            <w:pPr>
              <w:ind w:left="-108" w:right="-87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</w:tcBorders>
          </w:tcPr>
          <w:p w:rsidR="008F036D" w:rsidRPr="00CC1EDB" w:rsidRDefault="008F036D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8F036D" w:rsidRPr="00CC1EDB" w:rsidRDefault="008F036D" w:rsidP="00A000CD"/>
        </w:tc>
        <w:tc>
          <w:tcPr>
            <w:tcW w:w="851" w:type="dxa"/>
            <w:tcBorders>
              <w:top w:val="single" w:sz="4" w:space="0" w:color="auto"/>
            </w:tcBorders>
          </w:tcPr>
          <w:p w:rsidR="008F036D" w:rsidRPr="00CC1EDB" w:rsidRDefault="008F036D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304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171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114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F036D" w:rsidRPr="00CC1EDB" w:rsidRDefault="000763EF" w:rsidP="00CE0267">
            <w:pPr>
              <w:ind w:left="-108"/>
              <w:jc w:val="center"/>
            </w:pPr>
            <w:r w:rsidRPr="00CC1EDB">
              <w:t>86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</w:tcBorders>
          </w:tcPr>
          <w:p w:rsidR="00C26C7C" w:rsidRPr="00CC1EDB" w:rsidRDefault="00C26C7C" w:rsidP="00C26C7C">
            <w:pPr>
              <w:ind w:left="-114" w:right="-119"/>
              <w:jc w:val="center"/>
            </w:pPr>
            <w:r w:rsidRPr="00CC1EDB">
              <w:t>3.2.2.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C26C7C" w:rsidRPr="00CC1EDB" w:rsidRDefault="00C26C7C" w:rsidP="00702AD0">
            <w:pPr>
              <w:ind w:left="-97" w:right="-108"/>
            </w:pPr>
            <w:r w:rsidRPr="00CC1EDB">
              <w:t>Предоставление занятия по конструированию и моделированию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26C7C" w:rsidRDefault="00C26C7C" w:rsidP="00C26C7C">
            <w:pPr>
              <w:ind w:left="-105" w:right="-108"/>
            </w:pPr>
            <w:r w:rsidRPr="00D75FCC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418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210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276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184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139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229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153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115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103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</w:tcBorders>
          </w:tcPr>
          <w:p w:rsidR="00C26C7C" w:rsidRPr="00CC1EDB" w:rsidRDefault="00C26C7C" w:rsidP="00C26C7C">
            <w:pPr>
              <w:ind w:left="-114" w:right="-119"/>
              <w:jc w:val="center"/>
            </w:pPr>
            <w:r w:rsidRPr="00CC1EDB">
              <w:t>3.2.3.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C26C7C" w:rsidRPr="00CC1EDB" w:rsidRDefault="00C26C7C" w:rsidP="00702AD0">
            <w:pPr>
              <w:ind w:left="-97" w:right="-108"/>
            </w:pPr>
            <w:r w:rsidRPr="00CC1EDB">
              <w:t>Предоставление занятия по фотографированию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26C7C" w:rsidRDefault="00C26C7C" w:rsidP="00C26C7C">
            <w:pPr>
              <w:ind w:left="-105" w:right="-108"/>
            </w:pPr>
            <w:r w:rsidRPr="00D75FCC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418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210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276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184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139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229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153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115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103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</w:tcBorders>
          </w:tcPr>
          <w:p w:rsidR="00C26C7C" w:rsidRPr="00CC1EDB" w:rsidRDefault="00C26C7C" w:rsidP="00C26C7C">
            <w:pPr>
              <w:ind w:left="-114" w:right="-119"/>
              <w:jc w:val="center"/>
            </w:pPr>
            <w:r w:rsidRPr="00CC1EDB">
              <w:t>3.2.4.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97" w:right="-108"/>
            </w:pPr>
            <w:r w:rsidRPr="00CC1EDB">
              <w:t>Предоставление занятия по дизайну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26C7C" w:rsidRDefault="00C26C7C" w:rsidP="00C26C7C">
            <w:pPr>
              <w:ind w:left="-105" w:right="-108"/>
            </w:pPr>
            <w:r w:rsidRPr="00D75FCC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418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210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276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184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139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229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153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115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103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 w:val="restart"/>
          </w:tcPr>
          <w:p w:rsidR="00C26C7C" w:rsidRPr="00CC1EDB" w:rsidRDefault="00C26C7C" w:rsidP="00C26C7C">
            <w:pPr>
              <w:ind w:left="-114" w:right="-119"/>
              <w:jc w:val="center"/>
            </w:pPr>
            <w:r w:rsidRPr="00CC1EDB">
              <w:t>3.2.5.</w:t>
            </w:r>
          </w:p>
        </w:tc>
        <w:tc>
          <w:tcPr>
            <w:tcW w:w="2018" w:type="dxa"/>
            <w:vMerge w:val="restart"/>
          </w:tcPr>
          <w:p w:rsidR="00C26C7C" w:rsidRPr="00CC1EDB" w:rsidRDefault="00C26C7C" w:rsidP="00FB69D2">
            <w:pPr>
              <w:ind w:left="-97" w:right="-108"/>
            </w:pPr>
            <w:r w:rsidRPr="00CC1EDB">
              <w:t>Предоставление занятия по основам роботехники и програмирования</w:t>
            </w:r>
          </w:p>
        </w:tc>
        <w:tc>
          <w:tcPr>
            <w:tcW w:w="1559" w:type="dxa"/>
            <w:vMerge w:val="restart"/>
          </w:tcPr>
          <w:p w:rsidR="00C26C7C" w:rsidRDefault="00C26C7C" w:rsidP="00C26C7C">
            <w:pPr>
              <w:ind w:left="-105" w:right="-108"/>
            </w:pPr>
            <w:r w:rsidRPr="00D75FCC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511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341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256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322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215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162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260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130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C26C7C" w:rsidRPr="00CC1EDB" w:rsidRDefault="00C26C7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26C7C" w:rsidRPr="00CC1EDB" w:rsidRDefault="00C26C7C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26C7C" w:rsidRPr="00CC1EDB" w:rsidRDefault="00C26C7C" w:rsidP="00C26C7C">
            <w:pPr>
              <w:ind w:left="-105" w:right="-108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228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152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115</w:t>
            </w:r>
          </w:p>
        </w:tc>
      </w:tr>
      <w:tr w:rsidR="00C26C7C" w:rsidRPr="00CC1EDB" w:rsidTr="00FB69D2">
        <w:trPr>
          <w:cantSplit/>
          <w:trHeight w:val="340"/>
        </w:trPr>
        <w:tc>
          <w:tcPr>
            <w:tcW w:w="648" w:type="dxa"/>
            <w:vMerge w:val="restart"/>
          </w:tcPr>
          <w:p w:rsidR="00C26C7C" w:rsidRPr="00CC1EDB" w:rsidRDefault="00C26C7C" w:rsidP="00C26C7C">
            <w:pPr>
              <w:ind w:left="-114" w:right="-119"/>
              <w:jc w:val="center"/>
            </w:pPr>
            <w:r w:rsidRPr="00CC1EDB">
              <w:t>3.2.6.</w:t>
            </w:r>
          </w:p>
        </w:tc>
        <w:tc>
          <w:tcPr>
            <w:tcW w:w="2018" w:type="dxa"/>
            <w:vMerge w:val="restart"/>
          </w:tcPr>
          <w:p w:rsidR="00C26C7C" w:rsidRPr="00CC1EDB" w:rsidRDefault="00C26C7C" w:rsidP="00FB69D2">
            <w:pPr>
              <w:ind w:left="-97" w:right="-108"/>
            </w:pPr>
            <w:r w:rsidRPr="00CC1EDB">
              <w:t>Предоставление занятия по компьютерной графике и «</w:t>
            </w:r>
            <w:r w:rsidRPr="00CC1EDB">
              <w:rPr>
                <w:lang w:val="en-US"/>
              </w:rPr>
              <w:t>Web</w:t>
            </w:r>
            <w:r w:rsidRPr="00CC1EDB">
              <w:t>-дизайну»</w:t>
            </w:r>
          </w:p>
        </w:tc>
        <w:tc>
          <w:tcPr>
            <w:tcW w:w="1559" w:type="dxa"/>
            <w:vMerge w:val="restart"/>
          </w:tcPr>
          <w:p w:rsidR="00C26C7C" w:rsidRDefault="00C26C7C" w:rsidP="00C26C7C">
            <w:pPr>
              <w:ind w:left="-105" w:right="-108"/>
            </w:pPr>
            <w:r w:rsidRPr="00D75FCC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341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228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C26C7C" w:rsidRPr="00CC1EDB" w:rsidRDefault="00C26C7C" w:rsidP="00FB69D2">
            <w:pPr>
              <w:ind w:left="-108"/>
              <w:jc w:val="center"/>
            </w:pPr>
            <w:r w:rsidRPr="00CC1EDB">
              <w:t>171</w:t>
            </w:r>
          </w:p>
        </w:tc>
      </w:tr>
      <w:tr w:rsidR="007E7A73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7E7A73" w:rsidRPr="00CC1EDB" w:rsidRDefault="007E7A73" w:rsidP="00FB69D2">
            <w:pPr>
              <w:ind w:left="-114" w:right="-119"/>
            </w:pPr>
          </w:p>
        </w:tc>
        <w:tc>
          <w:tcPr>
            <w:tcW w:w="2018" w:type="dxa"/>
            <w:vMerge/>
          </w:tcPr>
          <w:p w:rsidR="007E7A73" w:rsidRPr="00CC1EDB" w:rsidRDefault="007E7A73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7E7A73" w:rsidRPr="00CC1EDB" w:rsidRDefault="007E7A73" w:rsidP="00A000CD"/>
        </w:tc>
        <w:tc>
          <w:tcPr>
            <w:tcW w:w="851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238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159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119</w:t>
            </w:r>
          </w:p>
        </w:tc>
      </w:tr>
      <w:tr w:rsidR="007E7A73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7E7A73" w:rsidRPr="00CC1EDB" w:rsidRDefault="007E7A73" w:rsidP="00FB69D2">
            <w:pPr>
              <w:ind w:left="-114" w:right="-119"/>
            </w:pPr>
          </w:p>
        </w:tc>
        <w:tc>
          <w:tcPr>
            <w:tcW w:w="2018" w:type="dxa"/>
            <w:vMerge/>
          </w:tcPr>
          <w:p w:rsidR="007E7A73" w:rsidRPr="00CC1EDB" w:rsidRDefault="007E7A73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7E7A73" w:rsidRPr="00CC1EDB" w:rsidRDefault="007E7A73" w:rsidP="00A000CD"/>
        </w:tc>
        <w:tc>
          <w:tcPr>
            <w:tcW w:w="851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203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136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102</w:t>
            </w:r>
          </w:p>
        </w:tc>
      </w:tr>
      <w:tr w:rsidR="007E7A73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7E7A73" w:rsidRPr="00CC1EDB" w:rsidRDefault="007E7A73" w:rsidP="00FB69D2">
            <w:pPr>
              <w:ind w:left="-114" w:right="-119"/>
            </w:pPr>
          </w:p>
        </w:tc>
        <w:tc>
          <w:tcPr>
            <w:tcW w:w="2018" w:type="dxa"/>
            <w:vMerge/>
          </w:tcPr>
          <w:p w:rsidR="007E7A73" w:rsidRPr="00CC1EDB" w:rsidRDefault="007E7A73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7E7A73" w:rsidRPr="00CC1EDB" w:rsidRDefault="007E7A73" w:rsidP="00A000CD"/>
        </w:tc>
        <w:tc>
          <w:tcPr>
            <w:tcW w:w="851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124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7E7A73" w:rsidRPr="00CC1EDB" w:rsidRDefault="007E7A73" w:rsidP="00FB69D2">
            <w:pPr>
              <w:ind w:left="-108"/>
              <w:jc w:val="center"/>
            </w:pPr>
            <w:r w:rsidRPr="00CC1EDB">
              <w:t>94</w:t>
            </w:r>
          </w:p>
        </w:tc>
      </w:tr>
      <w:tr w:rsidR="005B5149" w:rsidRPr="00CC1EDB" w:rsidTr="001C2A1A">
        <w:trPr>
          <w:cantSplit/>
          <w:trHeight w:val="390"/>
        </w:trPr>
        <w:tc>
          <w:tcPr>
            <w:tcW w:w="648" w:type="dxa"/>
            <w:tcBorders>
              <w:bottom w:val="single" w:sz="4" w:space="0" w:color="auto"/>
            </w:tcBorders>
          </w:tcPr>
          <w:p w:rsidR="005B5149" w:rsidRPr="00CC1EDB" w:rsidRDefault="005B5149" w:rsidP="00C26C7C">
            <w:pPr>
              <w:ind w:left="-114" w:right="-119"/>
              <w:jc w:val="center"/>
            </w:pPr>
            <w:r w:rsidRPr="00CC1EDB">
              <w:t>3.</w:t>
            </w:r>
            <w:r w:rsidR="008F036D" w:rsidRPr="00CC1EDB">
              <w:t>3</w:t>
            </w:r>
            <w:r w:rsidRPr="00CC1EDB">
              <w:t>.</w:t>
            </w:r>
          </w:p>
        </w:tc>
        <w:tc>
          <w:tcPr>
            <w:tcW w:w="8871" w:type="dxa"/>
            <w:gridSpan w:val="8"/>
            <w:tcBorders>
              <w:bottom w:val="single" w:sz="4" w:space="0" w:color="auto"/>
            </w:tcBorders>
          </w:tcPr>
          <w:p w:rsidR="00D62F08" w:rsidRPr="00CC1EDB" w:rsidRDefault="005B5149" w:rsidP="00A000CD">
            <w:pPr>
              <w:ind w:left="-108"/>
              <w:jc w:val="center"/>
            </w:pPr>
            <w:r w:rsidRPr="00CC1EDB">
              <w:t>Естественнонаучная направленность</w:t>
            </w:r>
          </w:p>
        </w:tc>
      </w:tr>
      <w:tr w:rsidR="002B0520" w:rsidRPr="00CC1EDB" w:rsidTr="00FB69D2">
        <w:trPr>
          <w:cantSplit/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FB69D2">
            <w:pPr>
              <w:ind w:left="-114" w:right="-119"/>
              <w:jc w:val="center"/>
            </w:pPr>
            <w:r w:rsidRPr="00CC1EDB">
              <w:t>3.3.1.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88449F">
            <w:pPr>
              <w:ind w:left="-97" w:right="-108"/>
            </w:pPr>
            <w:r w:rsidRPr="00CC1EDB">
              <w:t>Предоставление занятия по углубленному изучению географии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413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235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213</w:t>
            </w:r>
          </w:p>
        </w:tc>
      </w:tr>
      <w:tr w:rsidR="002B0520" w:rsidRPr="00CC1EDB" w:rsidTr="00FB69D2">
        <w:trPr>
          <w:cantSplit/>
          <w:trHeight w:val="34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A000C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340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207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162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140</w:t>
            </w:r>
          </w:p>
        </w:tc>
      </w:tr>
      <w:tr w:rsidR="002B0520" w:rsidRPr="00CC1EDB" w:rsidTr="00FB69D2">
        <w:trPr>
          <w:cantSplit/>
          <w:trHeight w:val="34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A000C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316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138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116</w:t>
            </w:r>
          </w:p>
        </w:tc>
      </w:tr>
      <w:tr w:rsidR="002B0520" w:rsidRPr="00CC1EDB" w:rsidTr="00FB69D2">
        <w:trPr>
          <w:cantSplit/>
          <w:trHeight w:val="34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CE026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A000C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2B0520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304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0" w:rsidRPr="00CC1EDB" w:rsidRDefault="00585D69" w:rsidP="00CE0267">
            <w:pPr>
              <w:ind w:left="-108"/>
              <w:jc w:val="center"/>
            </w:pPr>
            <w:r w:rsidRPr="00CC1EDB">
              <w:t>104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</w:tcBorders>
          </w:tcPr>
          <w:p w:rsidR="005C2C0C" w:rsidRPr="00CC1EDB" w:rsidRDefault="005C2C0C" w:rsidP="00C26C7C">
            <w:pPr>
              <w:ind w:left="-114" w:right="-119"/>
              <w:jc w:val="center"/>
            </w:pPr>
            <w:r w:rsidRPr="00CC1EDB">
              <w:t>3.3.2.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</w:tcBorders>
          </w:tcPr>
          <w:p w:rsidR="005C2C0C" w:rsidRPr="00CC1EDB" w:rsidRDefault="005C2C0C" w:rsidP="0088449F">
            <w:pPr>
              <w:ind w:left="-97" w:right="-108"/>
            </w:pPr>
            <w:r w:rsidRPr="00CC1EDB">
              <w:t xml:space="preserve">Предоставление занятия по </w:t>
            </w:r>
            <w:r w:rsidRPr="00CC1EDB">
              <w:lastRenderedPageBreak/>
              <w:t>углубленному изучению биологии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C2C0C" w:rsidRPr="00CC1EDB" w:rsidRDefault="005C2C0C" w:rsidP="00A000CD">
            <w:pPr>
              <w:ind w:left="-105" w:right="-108"/>
            </w:pPr>
            <w:r w:rsidRPr="00CC1EDB">
              <w:lastRenderedPageBreak/>
              <w:t xml:space="preserve">учебный час для одного </w:t>
            </w:r>
            <w:r w:rsidRPr="00CC1EDB">
              <w:lastRenderedPageBreak/>
              <w:t>обучающегося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lastRenderedPageBreak/>
              <w:t>1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413</w:t>
            </w: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235</w:t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213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340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207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162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140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316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138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116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304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104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C2C0C" w:rsidRPr="00CC1EDB" w:rsidRDefault="005C2C0C" w:rsidP="00C26C7C">
            <w:pPr>
              <w:ind w:left="-114" w:right="-119"/>
              <w:jc w:val="center"/>
            </w:pPr>
            <w:r w:rsidRPr="00CC1EDB">
              <w:t>3.3.3.</w:t>
            </w:r>
          </w:p>
        </w:tc>
        <w:tc>
          <w:tcPr>
            <w:tcW w:w="2018" w:type="dxa"/>
            <w:vMerge w:val="restart"/>
          </w:tcPr>
          <w:p w:rsidR="005C2C0C" w:rsidRPr="00CC1EDB" w:rsidRDefault="005C2C0C" w:rsidP="0088449F">
            <w:pPr>
              <w:ind w:left="-97" w:right="-108"/>
            </w:pPr>
            <w:r w:rsidRPr="00CC1EDB">
              <w:t>Предоставление занятия по углубленному изучению химии</w:t>
            </w:r>
          </w:p>
        </w:tc>
        <w:tc>
          <w:tcPr>
            <w:tcW w:w="1559" w:type="dxa"/>
            <w:vMerge w:val="restart"/>
          </w:tcPr>
          <w:p w:rsidR="005C2C0C" w:rsidRPr="00CC1EDB" w:rsidRDefault="005C2C0C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413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235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213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340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207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162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140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316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138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116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304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104</w:t>
            </w:r>
          </w:p>
        </w:tc>
      </w:tr>
      <w:tr w:rsidR="00A06028" w:rsidRPr="00CC1EDB" w:rsidTr="00FB69D2">
        <w:trPr>
          <w:trHeight w:val="340"/>
        </w:trPr>
        <w:tc>
          <w:tcPr>
            <w:tcW w:w="648" w:type="dxa"/>
            <w:vMerge w:val="restart"/>
          </w:tcPr>
          <w:p w:rsidR="00A06028" w:rsidRPr="00CC1EDB" w:rsidRDefault="00A06028" w:rsidP="00C26C7C">
            <w:pPr>
              <w:ind w:left="-114" w:right="-119"/>
              <w:jc w:val="center"/>
            </w:pPr>
            <w:r w:rsidRPr="00CC1EDB">
              <w:t>3.3.</w:t>
            </w:r>
            <w:r w:rsidRPr="00CC1EDB">
              <w:rPr>
                <w:lang w:val="en-US"/>
              </w:rPr>
              <w:t>4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A06028" w:rsidRPr="00CC1EDB" w:rsidRDefault="00A06028" w:rsidP="0088449F">
            <w:pPr>
              <w:ind w:left="-97" w:right="-108"/>
            </w:pPr>
            <w:r w:rsidRPr="00CC1EDB">
              <w:t>Предоставление занятия по углубленному изучению истории</w:t>
            </w:r>
          </w:p>
        </w:tc>
        <w:tc>
          <w:tcPr>
            <w:tcW w:w="1559" w:type="dxa"/>
            <w:vMerge w:val="restart"/>
          </w:tcPr>
          <w:p w:rsidR="00A06028" w:rsidRPr="00CC1EDB" w:rsidRDefault="00A06028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A06028" w:rsidRPr="00CC1EDB" w:rsidRDefault="00A06028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413</w:t>
            </w:r>
          </w:p>
        </w:tc>
        <w:tc>
          <w:tcPr>
            <w:tcW w:w="912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235</w:t>
            </w:r>
          </w:p>
        </w:tc>
        <w:tc>
          <w:tcPr>
            <w:tcW w:w="798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213</w:t>
            </w:r>
          </w:p>
        </w:tc>
      </w:tr>
      <w:tr w:rsidR="00A06028" w:rsidRPr="00CC1EDB" w:rsidTr="00FB69D2">
        <w:trPr>
          <w:trHeight w:val="340"/>
        </w:trPr>
        <w:tc>
          <w:tcPr>
            <w:tcW w:w="648" w:type="dxa"/>
            <w:vMerge/>
          </w:tcPr>
          <w:p w:rsidR="00A06028" w:rsidRPr="00CC1EDB" w:rsidRDefault="00A06028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A06028" w:rsidRPr="00CC1EDB" w:rsidRDefault="00A06028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A06028" w:rsidRPr="00CC1EDB" w:rsidRDefault="00A06028" w:rsidP="00A000CD"/>
        </w:tc>
        <w:tc>
          <w:tcPr>
            <w:tcW w:w="851" w:type="dxa"/>
          </w:tcPr>
          <w:p w:rsidR="00A06028" w:rsidRPr="00CC1EDB" w:rsidRDefault="00A06028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340</w:t>
            </w:r>
          </w:p>
        </w:tc>
        <w:tc>
          <w:tcPr>
            <w:tcW w:w="912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207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162</w:t>
            </w:r>
          </w:p>
        </w:tc>
        <w:tc>
          <w:tcPr>
            <w:tcW w:w="798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140</w:t>
            </w:r>
          </w:p>
        </w:tc>
      </w:tr>
      <w:tr w:rsidR="00A06028" w:rsidRPr="00CC1EDB" w:rsidTr="00FB69D2">
        <w:trPr>
          <w:trHeight w:val="340"/>
        </w:trPr>
        <w:tc>
          <w:tcPr>
            <w:tcW w:w="648" w:type="dxa"/>
            <w:vMerge/>
          </w:tcPr>
          <w:p w:rsidR="00A06028" w:rsidRPr="00CC1EDB" w:rsidRDefault="00A06028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A06028" w:rsidRPr="00CC1EDB" w:rsidRDefault="00A06028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A06028" w:rsidRPr="00CC1EDB" w:rsidRDefault="00A06028" w:rsidP="00A000CD"/>
        </w:tc>
        <w:tc>
          <w:tcPr>
            <w:tcW w:w="851" w:type="dxa"/>
          </w:tcPr>
          <w:p w:rsidR="00A06028" w:rsidRPr="00CC1EDB" w:rsidRDefault="00A06028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316</w:t>
            </w:r>
          </w:p>
        </w:tc>
        <w:tc>
          <w:tcPr>
            <w:tcW w:w="912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138</w:t>
            </w:r>
          </w:p>
        </w:tc>
        <w:tc>
          <w:tcPr>
            <w:tcW w:w="798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116</w:t>
            </w:r>
          </w:p>
        </w:tc>
      </w:tr>
      <w:tr w:rsidR="00A06028" w:rsidRPr="00CC1EDB" w:rsidTr="00FB69D2">
        <w:trPr>
          <w:trHeight w:val="340"/>
        </w:trPr>
        <w:tc>
          <w:tcPr>
            <w:tcW w:w="648" w:type="dxa"/>
            <w:vMerge/>
          </w:tcPr>
          <w:p w:rsidR="00A06028" w:rsidRPr="00CC1EDB" w:rsidRDefault="00A06028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A06028" w:rsidRPr="00CC1EDB" w:rsidRDefault="00A06028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A06028" w:rsidRPr="00CC1EDB" w:rsidRDefault="00A06028" w:rsidP="00A000CD"/>
        </w:tc>
        <w:tc>
          <w:tcPr>
            <w:tcW w:w="851" w:type="dxa"/>
          </w:tcPr>
          <w:p w:rsidR="00A06028" w:rsidRPr="00CC1EDB" w:rsidRDefault="00A06028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304</w:t>
            </w:r>
          </w:p>
        </w:tc>
        <w:tc>
          <w:tcPr>
            <w:tcW w:w="912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104</w:t>
            </w:r>
          </w:p>
        </w:tc>
      </w:tr>
      <w:tr w:rsidR="00A06028" w:rsidRPr="00CC1EDB" w:rsidTr="00FB69D2">
        <w:trPr>
          <w:trHeight w:val="340"/>
        </w:trPr>
        <w:tc>
          <w:tcPr>
            <w:tcW w:w="648" w:type="dxa"/>
            <w:vMerge w:val="restart"/>
          </w:tcPr>
          <w:p w:rsidR="00A06028" w:rsidRPr="00CC1EDB" w:rsidRDefault="00A06028" w:rsidP="00C26C7C">
            <w:pPr>
              <w:ind w:left="-114" w:right="-119"/>
              <w:jc w:val="center"/>
            </w:pPr>
            <w:r w:rsidRPr="00CC1EDB">
              <w:t>3.3.</w:t>
            </w:r>
            <w:r w:rsidRPr="00CC1EDB">
              <w:rPr>
                <w:lang w:val="en-US"/>
              </w:rPr>
              <w:t>5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A06028" w:rsidRPr="00CC1EDB" w:rsidRDefault="00A06028" w:rsidP="0088449F">
            <w:pPr>
              <w:ind w:left="-97" w:right="-108"/>
            </w:pPr>
            <w:r w:rsidRPr="00CC1EDB">
              <w:t>Предоставление занятия по углубленному изучению обществознания</w:t>
            </w:r>
          </w:p>
        </w:tc>
        <w:tc>
          <w:tcPr>
            <w:tcW w:w="1559" w:type="dxa"/>
            <w:vMerge w:val="restart"/>
          </w:tcPr>
          <w:p w:rsidR="00A06028" w:rsidRPr="00CC1EDB" w:rsidRDefault="00A06028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A06028" w:rsidRPr="00CC1EDB" w:rsidRDefault="00A06028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413</w:t>
            </w:r>
          </w:p>
        </w:tc>
        <w:tc>
          <w:tcPr>
            <w:tcW w:w="912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235</w:t>
            </w:r>
          </w:p>
        </w:tc>
        <w:tc>
          <w:tcPr>
            <w:tcW w:w="798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213</w:t>
            </w:r>
          </w:p>
        </w:tc>
      </w:tr>
      <w:tr w:rsidR="00A06028" w:rsidRPr="00CC1EDB" w:rsidTr="00FB69D2">
        <w:trPr>
          <w:trHeight w:val="340"/>
        </w:trPr>
        <w:tc>
          <w:tcPr>
            <w:tcW w:w="648" w:type="dxa"/>
            <w:vMerge/>
          </w:tcPr>
          <w:p w:rsidR="00A06028" w:rsidRPr="00CC1EDB" w:rsidRDefault="00A06028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06028" w:rsidRPr="00CC1EDB" w:rsidRDefault="00A06028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A06028" w:rsidRPr="00CC1EDB" w:rsidRDefault="00A06028" w:rsidP="00A000CD"/>
        </w:tc>
        <w:tc>
          <w:tcPr>
            <w:tcW w:w="851" w:type="dxa"/>
          </w:tcPr>
          <w:p w:rsidR="00A06028" w:rsidRPr="00CC1EDB" w:rsidRDefault="00A06028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340</w:t>
            </w:r>
          </w:p>
        </w:tc>
        <w:tc>
          <w:tcPr>
            <w:tcW w:w="912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207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162</w:t>
            </w:r>
          </w:p>
        </w:tc>
        <w:tc>
          <w:tcPr>
            <w:tcW w:w="798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140</w:t>
            </w:r>
          </w:p>
        </w:tc>
      </w:tr>
      <w:tr w:rsidR="00A06028" w:rsidRPr="00CC1EDB" w:rsidTr="00FB69D2">
        <w:trPr>
          <w:trHeight w:val="340"/>
        </w:trPr>
        <w:tc>
          <w:tcPr>
            <w:tcW w:w="648" w:type="dxa"/>
            <w:vMerge/>
          </w:tcPr>
          <w:p w:rsidR="00A06028" w:rsidRPr="00CC1EDB" w:rsidRDefault="00A06028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06028" w:rsidRPr="00CC1EDB" w:rsidRDefault="00A06028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A06028" w:rsidRPr="00CC1EDB" w:rsidRDefault="00A06028" w:rsidP="00A000CD"/>
        </w:tc>
        <w:tc>
          <w:tcPr>
            <w:tcW w:w="851" w:type="dxa"/>
          </w:tcPr>
          <w:p w:rsidR="00A06028" w:rsidRPr="00CC1EDB" w:rsidRDefault="00A06028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316</w:t>
            </w:r>
          </w:p>
        </w:tc>
        <w:tc>
          <w:tcPr>
            <w:tcW w:w="912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138</w:t>
            </w:r>
          </w:p>
        </w:tc>
        <w:tc>
          <w:tcPr>
            <w:tcW w:w="798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116</w:t>
            </w:r>
          </w:p>
        </w:tc>
      </w:tr>
      <w:tr w:rsidR="00A06028" w:rsidRPr="00CC1EDB" w:rsidTr="00FB69D2">
        <w:trPr>
          <w:trHeight w:val="340"/>
        </w:trPr>
        <w:tc>
          <w:tcPr>
            <w:tcW w:w="648" w:type="dxa"/>
            <w:vMerge/>
          </w:tcPr>
          <w:p w:rsidR="00A06028" w:rsidRPr="00CC1EDB" w:rsidRDefault="00A06028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06028" w:rsidRPr="00CC1EDB" w:rsidRDefault="00A06028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A06028" w:rsidRPr="00CC1EDB" w:rsidRDefault="00A06028" w:rsidP="00A000CD"/>
        </w:tc>
        <w:tc>
          <w:tcPr>
            <w:tcW w:w="851" w:type="dxa"/>
          </w:tcPr>
          <w:p w:rsidR="00A06028" w:rsidRPr="00CC1EDB" w:rsidRDefault="00A06028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304</w:t>
            </w:r>
          </w:p>
        </w:tc>
        <w:tc>
          <w:tcPr>
            <w:tcW w:w="912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A06028" w:rsidRPr="00CC1EDB" w:rsidRDefault="00A06028" w:rsidP="00FB69D2">
            <w:pPr>
              <w:ind w:left="-108"/>
              <w:jc w:val="center"/>
            </w:pPr>
            <w:r w:rsidRPr="00CC1EDB">
              <w:t>104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C2C0C" w:rsidRPr="00CC1EDB" w:rsidRDefault="005C2C0C" w:rsidP="00C26C7C">
            <w:pPr>
              <w:ind w:left="-108" w:right="-87"/>
              <w:jc w:val="center"/>
            </w:pPr>
            <w:r w:rsidRPr="00CC1EDB">
              <w:t>3.3.</w:t>
            </w:r>
            <w:r w:rsidRPr="00CC1EDB">
              <w:rPr>
                <w:lang w:val="en-US"/>
              </w:rPr>
              <w:t>6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5C2C0C" w:rsidRPr="00CC1EDB" w:rsidRDefault="005C2C0C" w:rsidP="0088449F">
            <w:pPr>
              <w:ind w:left="-97" w:right="-108"/>
            </w:pPr>
            <w:r w:rsidRPr="00CC1EDB">
              <w:t>Предоставление занятия по углубленному изучению математики</w:t>
            </w:r>
          </w:p>
        </w:tc>
        <w:tc>
          <w:tcPr>
            <w:tcW w:w="1559" w:type="dxa"/>
            <w:vMerge w:val="restart"/>
          </w:tcPr>
          <w:p w:rsidR="005C2C0C" w:rsidRPr="00CC1EDB" w:rsidRDefault="005C2C0C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413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235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213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08" w:right="-87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340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207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162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140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08" w:right="-87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316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138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116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08" w:right="-87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304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104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C2C0C" w:rsidRPr="00CC1EDB" w:rsidRDefault="005C2C0C" w:rsidP="00C26C7C">
            <w:pPr>
              <w:ind w:left="-108" w:right="-87"/>
              <w:jc w:val="center"/>
            </w:pPr>
            <w:r w:rsidRPr="00CC1EDB">
              <w:t>3.3.</w:t>
            </w:r>
            <w:r w:rsidRPr="00CC1EDB">
              <w:rPr>
                <w:lang w:val="en-US"/>
              </w:rPr>
              <w:t>7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5C2C0C" w:rsidRPr="00CC1EDB" w:rsidRDefault="005C2C0C" w:rsidP="002B0520">
            <w:pPr>
              <w:ind w:left="-97" w:right="-108"/>
            </w:pPr>
            <w:r w:rsidRPr="00CC1EDB">
              <w:t>Предоставление занятия по углубленному изучению физики</w:t>
            </w:r>
          </w:p>
        </w:tc>
        <w:tc>
          <w:tcPr>
            <w:tcW w:w="1559" w:type="dxa"/>
            <w:vMerge w:val="restart"/>
          </w:tcPr>
          <w:p w:rsidR="005C2C0C" w:rsidRPr="00CC1EDB" w:rsidRDefault="005C2C0C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413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279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235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213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08" w:right="-87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340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207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162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140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08" w:right="-87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316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182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138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116</w:t>
            </w:r>
          </w:p>
        </w:tc>
      </w:tr>
      <w:tr w:rsidR="005C2C0C" w:rsidRPr="00CC1EDB" w:rsidTr="00FB69D2">
        <w:trPr>
          <w:trHeight w:val="340"/>
        </w:trPr>
        <w:tc>
          <w:tcPr>
            <w:tcW w:w="648" w:type="dxa"/>
            <w:vMerge/>
          </w:tcPr>
          <w:p w:rsidR="005C2C0C" w:rsidRPr="00CC1EDB" w:rsidRDefault="005C2C0C" w:rsidP="00C26C7C">
            <w:pPr>
              <w:ind w:left="-108" w:right="-87"/>
              <w:jc w:val="center"/>
            </w:pPr>
          </w:p>
        </w:tc>
        <w:tc>
          <w:tcPr>
            <w:tcW w:w="2018" w:type="dxa"/>
            <w:vMerge/>
          </w:tcPr>
          <w:p w:rsidR="005C2C0C" w:rsidRPr="00CC1EDB" w:rsidRDefault="005C2C0C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5C2C0C" w:rsidRPr="00CC1EDB" w:rsidRDefault="005C2C0C" w:rsidP="00A000CD"/>
        </w:tc>
        <w:tc>
          <w:tcPr>
            <w:tcW w:w="851" w:type="dxa"/>
          </w:tcPr>
          <w:p w:rsidR="005C2C0C" w:rsidRPr="00CC1EDB" w:rsidRDefault="005C2C0C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1330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304</w:t>
            </w:r>
          </w:p>
        </w:tc>
        <w:tc>
          <w:tcPr>
            <w:tcW w:w="912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170</w:t>
            </w:r>
          </w:p>
        </w:tc>
        <w:tc>
          <w:tcPr>
            <w:tcW w:w="855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5C2C0C" w:rsidRPr="00CC1EDB" w:rsidRDefault="005C2C0C" w:rsidP="00FB69D2">
            <w:pPr>
              <w:ind w:left="-108"/>
              <w:jc w:val="center"/>
            </w:pPr>
            <w:r w:rsidRPr="00CC1EDB">
              <w:t>104</w:t>
            </w:r>
          </w:p>
        </w:tc>
      </w:tr>
      <w:tr w:rsidR="00AA3919" w:rsidRPr="00CC1EDB" w:rsidTr="00FB69D2">
        <w:trPr>
          <w:cantSplit/>
          <w:trHeight w:val="340"/>
        </w:trPr>
        <w:tc>
          <w:tcPr>
            <w:tcW w:w="648" w:type="dxa"/>
            <w:vMerge w:val="restart"/>
          </w:tcPr>
          <w:p w:rsidR="00AA3919" w:rsidRPr="00CC1EDB" w:rsidRDefault="00AA3919" w:rsidP="00C26C7C">
            <w:pPr>
              <w:ind w:left="-114" w:right="-119"/>
              <w:jc w:val="center"/>
            </w:pPr>
            <w:r w:rsidRPr="00CC1EDB">
              <w:t>3.</w:t>
            </w:r>
            <w:r w:rsidR="008F036D" w:rsidRPr="00CC1EDB">
              <w:t>3</w:t>
            </w:r>
            <w:r w:rsidRPr="00CC1EDB">
              <w:t>.</w:t>
            </w:r>
            <w:r w:rsidR="001C2A1A" w:rsidRPr="00CC1EDB">
              <w:rPr>
                <w:lang w:val="en-US"/>
              </w:rPr>
              <w:t>8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AA3919" w:rsidRPr="00CC1EDB" w:rsidRDefault="00AA3919" w:rsidP="002B0520">
            <w:pPr>
              <w:ind w:left="-97" w:right="-108"/>
            </w:pPr>
            <w:r w:rsidRPr="00CC1EDB">
              <w:t>Предоставление занятия по экологии</w:t>
            </w:r>
          </w:p>
        </w:tc>
        <w:tc>
          <w:tcPr>
            <w:tcW w:w="1559" w:type="dxa"/>
            <w:vMerge w:val="restart"/>
          </w:tcPr>
          <w:p w:rsidR="00AA3919" w:rsidRPr="00CC1EDB" w:rsidRDefault="00AA3919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141</w:t>
            </w:r>
          </w:p>
        </w:tc>
        <w:tc>
          <w:tcPr>
            <w:tcW w:w="798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106</w:t>
            </w:r>
          </w:p>
        </w:tc>
      </w:tr>
      <w:tr w:rsidR="00AA3919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AA3919" w:rsidRPr="00CC1EDB" w:rsidRDefault="00AA391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A3919" w:rsidRPr="00CC1EDB" w:rsidRDefault="00AA3919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AA3919" w:rsidRPr="00CC1EDB" w:rsidRDefault="00AA3919" w:rsidP="00A000CD"/>
        </w:tc>
        <w:tc>
          <w:tcPr>
            <w:tcW w:w="851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115</w:t>
            </w:r>
          </w:p>
        </w:tc>
        <w:tc>
          <w:tcPr>
            <w:tcW w:w="798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87</w:t>
            </w:r>
          </w:p>
        </w:tc>
      </w:tr>
      <w:tr w:rsidR="00AA3919" w:rsidRPr="00CC1EDB" w:rsidTr="00FB69D2">
        <w:trPr>
          <w:cantSplit/>
          <w:trHeight w:val="340"/>
        </w:trPr>
        <w:tc>
          <w:tcPr>
            <w:tcW w:w="648" w:type="dxa"/>
            <w:vMerge/>
          </w:tcPr>
          <w:p w:rsidR="00AA3919" w:rsidRPr="00CC1EDB" w:rsidRDefault="00AA391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A3919" w:rsidRPr="00CC1EDB" w:rsidRDefault="00AA3919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AA3919" w:rsidRPr="00CC1EDB" w:rsidRDefault="00AA3919" w:rsidP="00A000CD">
            <w:pPr>
              <w:ind w:left="-105" w:right="-108"/>
            </w:pPr>
          </w:p>
        </w:tc>
        <w:tc>
          <w:tcPr>
            <w:tcW w:w="851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160</w:t>
            </w:r>
          </w:p>
        </w:tc>
        <w:tc>
          <w:tcPr>
            <w:tcW w:w="855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107</w:t>
            </w:r>
          </w:p>
        </w:tc>
        <w:tc>
          <w:tcPr>
            <w:tcW w:w="798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80</w:t>
            </w:r>
          </w:p>
        </w:tc>
      </w:tr>
      <w:tr w:rsidR="00AA3919" w:rsidRPr="00CC1EDB" w:rsidTr="00FB69D2">
        <w:trPr>
          <w:trHeight w:val="340"/>
        </w:trPr>
        <w:tc>
          <w:tcPr>
            <w:tcW w:w="648" w:type="dxa"/>
            <w:vMerge/>
          </w:tcPr>
          <w:p w:rsidR="00AA3919" w:rsidRPr="00CC1EDB" w:rsidRDefault="00AA391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A3919" w:rsidRPr="00CC1EDB" w:rsidRDefault="00AA3919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AA3919" w:rsidRPr="00CC1EDB" w:rsidRDefault="00AA3919" w:rsidP="00A000CD">
            <w:pPr>
              <w:ind w:left="-105" w:right="-108"/>
            </w:pPr>
          </w:p>
        </w:tc>
        <w:tc>
          <w:tcPr>
            <w:tcW w:w="851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154</w:t>
            </w:r>
          </w:p>
        </w:tc>
        <w:tc>
          <w:tcPr>
            <w:tcW w:w="855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103</w:t>
            </w:r>
          </w:p>
        </w:tc>
        <w:tc>
          <w:tcPr>
            <w:tcW w:w="798" w:type="dxa"/>
          </w:tcPr>
          <w:p w:rsidR="00AA3919" w:rsidRPr="00CC1EDB" w:rsidRDefault="005F31A4" w:rsidP="00CE0267">
            <w:pPr>
              <w:ind w:left="-108"/>
              <w:jc w:val="center"/>
            </w:pPr>
            <w:r w:rsidRPr="00CC1EDB">
              <w:t>77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F31A4" w:rsidRPr="00CC1EDB" w:rsidRDefault="005F31A4" w:rsidP="00C26C7C">
            <w:pPr>
              <w:ind w:left="-114" w:right="-119"/>
              <w:jc w:val="center"/>
            </w:pPr>
            <w:r w:rsidRPr="00CC1EDB">
              <w:t>3.3.</w:t>
            </w:r>
            <w:r w:rsidRPr="00CC1EDB">
              <w:rPr>
                <w:lang w:val="en-US"/>
              </w:rPr>
              <w:t>9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5F31A4" w:rsidRPr="00CC1EDB" w:rsidRDefault="005F31A4" w:rsidP="002B0520">
            <w:pPr>
              <w:ind w:left="-97" w:right="-108"/>
            </w:pPr>
            <w:r w:rsidRPr="00CC1EDB">
              <w:t>Предоставление занятия по цветоводству</w:t>
            </w:r>
          </w:p>
        </w:tc>
        <w:tc>
          <w:tcPr>
            <w:tcW w:w="1559" w:type="dxa"/>
            <w:vMerge w:val="restart"/>
          </w:tcPr>
          <w:p w:rsidR="005F31A4" w:rsidRPr="00CC1EDB" w:rsidRDefault="005F31A4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141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/>
          </w:tcPr>
          <w:p w:rsidR="005F31A4" w:rsidRPr="00CC1EDB" w:rsidRDefault="005F31A4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F31A4" w:rsidRPr="00CC1EDB" w:rsidRDefault="005F31A4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5F31A4" w:rsidRPr="00CC1EDB" w:rsidRDefault="005F31A4" w:rsidP="00A000CD"/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115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87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/>
          </w:tcPr>
          <w:p w:rsidR="005F31A4" w:rsidRPr="00CC1EDB" w:rsidRDefault="005F31A4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F31A4" w:rsidRPr="00CC1EDB" w:rsidRDefault="005F31A4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5F31A4" w:rsidRPr="00CC1EDB" w:rsidRDefault="005F31A4" w:rsidP="00A000CD">
            <w:pPr>
              <w:ind w:left="-105" w:right="-108"/>
            </w:pPr>
          </w:p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160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107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80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/>
          </w:tcPr>
          <w:p w:rsidR="005F31A4" w:rsidRPr="00CC1EDB" w:rsidRDefault="005F31A4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F31A4" w:rsidRPr="00CC1EDB" w:rsidRDefault="005F31A4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5F31A4" w:rsidRPr="00CC1EDB" w:rsidRDefault="005F31A4" w:rsidP="00A000CD">
            <w:pPr>
              <w:ind w:left="-105" w:right="-108"/>
            </w:pPr>
          </w:p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154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103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77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F31A4" w:rsidRPr="00CC1EDB" w:rsidRDefault="005F31A4" w:rsidP="00C26C7C">
            <w:pPr>
              <w:ind w:left="-114" w:right="-119"/>
              <w:jc w:val="center"/>
            </w:pPr>
            <w:r w:rsidRPr="00CC1EDB">
              <w:t>3.3.1</w:t>
            </w:r>
            <w:r w:rsidRPr="00CC1EDB">
              <w:rPr>
                <w:lang w:val="en-US"/>
              </w:rPr>
              <w:t>0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5F31A4" w:rsidRPr="00CC1EDB" w:rsidRDefault="005F31A4" w:rsidP="002B0520">
            <w:pPr>
              <w:ind w:left="-97" w:right="-108"/>
            </w:pPr>
            <w:r w:rsidRPr="00CC1EDB">
              <w:t>Предоставление занятия по фитодизайну</w:t>
            </w:r>
          </w:p>
        </w:tc>
        <w:tc>
          <w:tcPr>
            <w:tcW w:w="1559" w:type="dxa"/>
            <w:vMerge w:val="restart"/>
          </w:tcPr>
          <w:p w:rsidR="005F31A4" w:rsidRPr="00CC1EDB" w:rsidRDefault="005F31A4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141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/>
          </w:tcPr>
          <w:p w:rsidR="005F31A4" w:rsidRPr="00CC1EDB" w:rsidRDefault="005F31A4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5F31A4" w:rsidRPr="00CC1EDB" w:rsidRDefault="005F31A4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F31A4" w:rsidRPr="00CC1EDB" w:rsidRDefault="005F31A4" w:rsidP="00A000CD"/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115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87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/>
          </w:tcPr>
          <w:p w:rsidR="005F31A4" w:rsidRPr="00CC1EDB" w:rsidRDefault="005F31A4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5F31A4" w:rsidRPr="00CC1EDB" w:rsidRDefault="005F31A4" w:rsidP="00CE0267">
            <w:pPr>
              <w:ind w:left="-97" w:right="-108"/>
              <w:jc w:val="center"/>
            </w:pPr>
          </w:p>
        </w:tc>
        <w:tc>
          <w:tcPr>
            <w:tcW w:w="1559" w:type="dxa"/>
            <w:vMerge/>
          </w:tcPr>
          <w:p w:rsidR="005F31A4" w:rsidRPr="00CC1EDB" w:rsidRDefault="005F31A4" w:rsidP="00A000CD">
            <w:pPr>
              <w:ind w:left="-105" w:right="-108"/>
            </w:pPr>
          </w:p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160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107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80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/>
          </w:tcPr>
          <w:p w:rsidR="005F31A4" w:rsidRPr="00CC1EDB" w:rsidRDefault="005F31A4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5F31A4" w:rsidRPr="00CC1EDB" w:rsidRDefault="005F31A4" w:rsidP="00CE0267">
            <w:pPr>
              <w:ind w:left="-97" w:right="-108"/>
              <w:jc w:val="center"/>
            </w:pPr>
          </w:p>
        </w:tc>
        <w:tc>
          <w:tcPr>
            <w:tcW w:w="1559" w:type="dxa"/>
            <w:vMerge/>
          </w:tcPr>
          <w:p w:rsidR="005F31A4" w:rsidRPr="00CC1EDB" w:rsidRDefault="005F31A4" w:rsidP="00A000CD">
            <w:pPr>
              <w:ind w:left="-105" w:right="-108"/>
            </w:pPr>
          </w:p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154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103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77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F31A4" w:rsidRPr="00CC1EDB" w:rsidRDefault="005F31A4" w:rsidP="00C26C7C">
            <w:pPr>
              <w:ind w:left="-114" w:right="-119"/>
              <w:jc w:val="center"/>
            </w:pPr>
            <w:r w:rsidRPr="00CC1EDB">
              <w:t>3.3.1</w:t>
            </w:r>
            <w:r w:rsidRPr="00CC1EDB">
              <w:rPr>
                <w:lang w:val="en-US"/>
              </w:rPr>
              <w:t>1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5F31A4" w:rsidRPr="00CC1EDB" w:rsidRDefault="005F31A4" w:rsidP="002B0520">
            <w:pPr>
              <w:ind w:left="-97" w:right="-108"/>
            </w:pPr>
            <w:r w:rsidRPr="00CC1EDB">
              <w:t>Предоставление занятия по ландшафтному дизайну</w:t>
            </w:r>
          </w:p>
        </w:tc>
        <w:tc>
          <w:tcPr>
            <w:tcW w:w="1559" w:type="dxa"/>
            <w:vMerge w:val="restart"/>
          </w:tcPr>
          <w:p w:rsidR="005F31A4" w:rsidRPr="00CC1EDB" w:rsidRDefault="005F31A4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141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/>
          </w:tcPr>
          <w:p w:rsidR="005F31A4" w:rsidRPr="00CC1EDB" w:rsidRDefault="005F31A4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F31A4" w:rsidRPr="00CC1EDB" w:rsidRDefault="005F31A4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5F31A4" w:rsidRPr="00CC1EDB" w:rsidRDefault="005F31A4" w:rsidP="00A000CD"/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115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87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/>
          </w:tcPr>
          <w:p w:rsidR="005F31A4" w:rsidRPr="00CC1EDB" w:rsidRDefault="005F31A4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F31A4" w:rsidRPr="00CC1EDB" w:rsidRDefault="005F31A4" w:rsidP="00CE0267">
            <w:pPr>
              <w:ind w:left="-97" w:right="-108"/>
              <w:jc w:val="center"/>
            </w:pPr>
          </w:p>
        </w:tc>
        <w:tc>
          <w:tcPr>
            <w:tcW w:w="1559" w:type="dxa"/>
            <w:vMerge/>
          </w:tcPr>
          <w:p w:rsidR="005F31A4" w:rsidRPr="00CC1EDB" w:rsidRDefault="005F31A4" w:rsidP="00A000CD">
            <w:pPr>
              <w:ind w:left="-105" w:right="-108"/>
            </w:pPr>
          </w:p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160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107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80</w:t>
            </w:r>
          </w:p>
        </w:tc>
      </w:tr>
      <w:tr w:rsidR="005F31A4" w:rsidRPr="00CC1EDB" w:rsidTr="00FB69D2">
        <w:trPr>
          <w:trHeight w:val="340"/>
        </w:trPr>
        <w:tc>
          <w:tcPr>
            <w:tcW w:w="648" w:type="dxa"/>
            <w:vMerge/>
          </w:tcPr>
          <w:p w:rsidR="005F31A4" w:rsidRPr="00CC1EDB" w:rsidRDefault="005F31A4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F31A4" w:rsidRPr="00CC1EDB" w:rsidRDefault="005F31A4" w:rsidP="00CE0267">
            <w:pPr>
              <w:ind w:left="-97" w:right="-108"/>
              <w:jc w:val="center"/>
            </w:pPr>
          </w:p>
        </w:tc>
        <w:tc>
          <w:tcPr>
            <w:tcW w:w="1559" w:type="dxa"/>
            <w:vMerge/>
          </w:tcPr>
          <w:p w:rsidR="005F31A4" w:rsidRPr="00CC1EDB" w:rsidRDefault="005F31A4" w:rsidP="00A000CD">
            <w:pPr>
              <w:ind w:left="-105" w:right="-108"/>
            </w:pPr>
          </w:p>
        </w:tc>
        <w:tc>
          <w:tcPr>
            <w:tcW w:w="851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F31A4" w:rsidRPr="00CC1EDB" w:rsidRDefault="005F31A4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912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154</w:t>
            </w:r>
          </w:p>
        </w:tc>
        <w:tc>
          <w:tcPr>
            <w:tcW w:w="855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103</w:t>
            </w:r>
          </w:p>
        </w:tc>
        <w:tc>
          <w:tcPr>
            <w:tcW w:w="798" w:type="dxa"/>
          </w:tcPr>
          <w:p w:rsidR="005F31A4" w:rsidRPr="00CC1EDB" w:rsidRDefault="005F31A4" w:rsidP="00FB69D2">
            <w:pPr>
              <w:ind w:left="-108"/>
              <w:jc w:val="center"/>
            </w:pPr>
            <w:r w:rsidRPr="00CC1EDB">
              <w:t>77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 w:val="restart"/>
          </w:tcPr>
          <w:p w:rsidR="00A000CD" w:rsidRPr="00CC1EDB" w:rsidRDefault="00A000CD" w:rsidP="00C26C7C">
            <w:pPr>
              <w:ind w:left="-114" w:right="-119"/>
              <w:jc w:val="center"/>
            </w:pPr>
            <w:r w:rsidRPr="00CC1EDB">
              <w:t>3.3.1</w:t>
            </w:r>
            <w:r w:rsidRPr="00CC1EDB">
              <w:rPr>
                <w:lang w:val="en-US"/>
              </w:rPr>
              <w:t>2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A000CD" w:rsidRPr="00CC1EDB" w:rsidRDefault="00A000CD" w:rsidP="002B0520">
            <w:pPr>
              <w:ind w:left="-97" w:right="-108"/>
            </w:pPr>
            <w:r w:rsidRPr="00CC1EDB">
              <w:t>Предоставление занятия по праву</w:t>
            </w:r>
          </w:p>
        </w:tc>
        <w:tc>
          <w:tcPr>
            <w:tcW w:w="1559" w:type="dxa"/>
            <w:vMerge w:val="restart"/>
          </w:tcPr>
          <w:p w:rsidR="00A000CD" w:rsidRPr="00CC1EDB" w:rsidRDefault="00A000CD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/>
          </w:tcPr>
          <w:p w:rsidR="00A000CD" w:rsidRPr="00CC1EDB" w:rsidRDefault="00A000CD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000CD" w:rsidRPr="00CC1EDB" w:rsidRDefault="00A000CD" w:rsidP="002B0520"/>
        </w:tc>
        <w:tc>
          <w:tcPr>
            <w:tcW w:w="1559" w:type="dxa"/>
            <w:vMerge/>
          </w:tcPr>
          <w:p w:rsidR="00A000CD" w:rsidRPr="00CC1EDB" w:rsidRDefault="00A000CD" w:rsidP="00A000CD"/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/>
          </w:tcPr>
          <w:p w:rsidR="00A000CD" w:rsidRPr="00CC1EDB" w:rsidRDefault="00A000CD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000CD" w:rsidRPr="00CC1EDB" w:rsidRDefault="00A000CD" w:rsidP="002B0520"/>
        </w:tc>
        <w:tc>
          <w:tcPr>
            <w:tcW w:w="1559" w:type="dxa"/>
            <w:vMerge/>
          </w:tcPr>
          <w:p w:rsidR="00A000CD" w:rsidRPr="00CC1EDB" w:rsidRDefault="00A000CD" w:rsidP="00A000CD"/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/>
          </w:tcPr>
          <w:p w:rsidR="00A000CD" w:rsidRPr="00CC1EDB" w:rsidRDefault="00A000CD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000CD" w:rsidRPr="00CC1EDB" w:rsidRDefault="00A000CD" w:rsidP="002B0520"/>
        </w:tc>
        <w:tc>
          <w:tcPr>
            <w:tcW w:w="1559" w:type="dxa"/>
            <w:vMerge/>
          </w:tcPr>
          <w:p w:rsidR="00A000CD" w:rsidRPr="00CC1EDB" w:rsidRDefault="00A000CD" w:rsidP="00A000CD"/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 w:val="restart"/>
          </w:tcPr>
          <w:p w:rsidR="00A000CD" w:rsidRPr="00CC1EDB" w:rsidRDefault="00A000CD" w:rsidP="00C26C7C">
            <w:pPr>
              <w:ind w:left="-114" w:right="-119"/>
              <w:jc w:val="center"/>
            </w:pPr>
            <w:r w:rsidRPr="00CC1EDB">
              <w:t>3.3.1</w:t>
            </w:r>
            <w:r w:rsidRPr="00CC1EDB">
              <w:rPr>
                <w:lang w:val="en-US"/>
              </w:rPr>
              <w:t>3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A000CD" w:rsidRPr="00CC1EDB" w:rsidRDefault="00A000CD" w:rsidP="002B0520">
            <w:pPr>
              <w:ind w:left="-97" w:right="-108"/>
            </w:pPr>
            <w:r w:rsidRPr="00CC1EDB">
              <w:t>Предоставление занятия по экономике</w:t>
            </w:r>
          </w:p>
        </w:tc>
        <w:tc>
          <w:tcPr>
            <w:tcW w:w="1559" w:type="dxa"/>
            <w:vMerge w:val="restart"/>
          </w:tcPr>
          <w:p w:rsidR="00A000CD" w:rsidRPr="00CC1EDB" w:rsidRDefault="00A000CD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/>
          </w:tcPr>
          <w:p w:rsidR="00A000CD" w:rsidRPr="00CC1EDB" w:rsidRDefault="00A000CD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000CD" w:rsidRPr="00CC1EDB" w:rsidRDefault="00A000CD" w:rsidP="0088449F">
            <w:pPr>
              <w:jc w:val="center"/>
            </w:pPr>
          </w:p>
        </w:tc>
        <w:tc>
          <w:tcPr>
            <w:tcW w:w="1559" w:type="dxa"/>
            <w:vMerge/>
          </w:tcPr>
          <w:p w:rsidR="00A000CD" w:rsidRPr="00CC1EDB" w:rsidRDefault="00A000CD" w:rsidP="00A000CD"/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/>
          </w:tcPr>
          <w:p w:rsidR="00A000CD" w:rsidRPr="00CC1EDB" w:rsidRDefault="00A000CD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000CD" w:rsidRPr="00CC1EDB" w:rsidRDefault="00A000CD" w:rsidP="0088449F">
            <w:pPr>
              <w:jc w:val="center"/>
            </w:pPr>
          </w:p>
        </w:tc>
        <w:tc>
          <w:tcPr>
            <w:tcW w:w="1559" w:type="dxa"/>
            <w:vMerge/>
          </w:tcPr>
          <w:p w:rsidR="00A000CD" w:rsidRPr="00CC1EDB" w:rsidRDefault="00A000CD" w:rsidP="00A000CD"/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/>
          </w:tcPr>
          <w:p w:rsidR="00A000CD" w:rsidRPr="00CC1EDB" w:rsidRDefault="00A000CD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000CD" w:rsidRPr="00CC1EDB" w:rsidRDefault="00A000CD" w:rsidP="0088449F">
            <w:pPr>
              <w:jc w:val="center"/>
            </w:pPr>
          </w:p>
        </w:tc>
        <w:tc>
          <w:tcPr>
            <w:tcW w:w="1559" w:type="dxa"/>
            <w:vMerge/>
          </w:tcPr>
          <w:p w:rsidR="00A000CD" w:rsidRPr="00CC1EDB" w:rsidRDefault="00A000CD" w:rsidP="00A000CD"/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 w:val="restart"/>
          </w:tcPr>
          <w:p w:rsidR="00A000CD" w:rsidRPr="00CC1EDB" w:rsidRDefault="00A000CD" w:rsidP="00C26C7C">
            <w:pPr>
              <w:ind w:left="-114" w:right="-119"/>
              <w:jc w:val="center"/>
            </w:pPr>
            <w:r w:rsidRPr="00CC1EDB">
              <w:t>3.3.14.</w:t>
            </w:r>
          </w:p>
        </w:tc>
        <w:tc>
          <w:tcPr>
            <w:tcW w:w="2018" w:type="dxa"/>
            <w:vMerge w:val="restart"/>
          </w:tcPr>
          <w:p w:rsidR="00A000CD" w:rsidRPr="00CC1EDB" w:rsidRDefault="00A000CD" w:rsidP="00A000CD">
            <w:pPr>
              <w:ind w:left="-97" w:right="-108"/>
            </w:pPr>
            <w:r w:rsidRPr="00CC1EDB">
              <w:t>Предоставление занятия по финансовой грамотности</w:t>
            </w:r>
          </w:p>
        </w:tc>
        <w:tc>
          <w:tcPr>
            <w:tcW w:w="1559" w:type="dxa"/>
            <w:vMerge w:val="restart"/>
          </w:tcPr>
          <w:p w:rsidR="00A000CD" w:rsidRPr="00CC1EDB" w:rsidRDefault="00A000CD" w:rsidP="00A000C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/>
          </w:tcPr>
          <w:p w:rsidR="00A000CD" w:rsidRPr="00CC1EDB" w:rsidRDefault="00A000CD" w:rsidP="0088449F">
            <w:pPr>
              <w:ind w:left="-114" w:right="-119"/>
            </w:pPr>
          </w:p>
        </w:tc>
        <w:tc>
          <w:tcPr>
            <w:tcW w:w="2018" w:type="dxa"/>
            <w:vMerge/>
          </w:tcPr>
          <w:p w:rsidR="00A000CD" w:rsidRPr="00CC1EDB" w:rsidRDefault="00A000CD" w:rsidP="0088449F">
            <w:pPr>
              <w:jc w:val="center"/>
            </w:pPr>
          </w:p>
        </w:tc>
        <w:tc>
          <w:tcPr>
            <w:tcW w:w="1559" w:type="dxa"/>
            <w:vMerge/>
          </w:tcPr>
          <w:p w:rsidR="00A000CD" w:rsidRPr="00CC1EDB" w:rsidRDefault="00A000CD" w:rsidP="0088449F">
            <w:pPr>
              <w:jc w:val="center"/>
            </w:pPr>
          </w:p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/>
          </w:tcPr>
          <w:p w:rsidR="00A000CD" w:rsidRPr="00CC1EDB" w:rsidRDefault="00A000CD" w:rsidP="0088449F">
            <w:pPr>
              <w:ind w:left="-114" w:right="-119"/>
            </w:pPr>
          </w:p>
        </w:tc>
        <w:tc>
          <w:tcPr>
            <w:tcW w:w="2018" w:type="dxa"/>
            <w:vMerge/>
          </w:tcPr>
          <w:p w:rsidR="00A000CD" w:rsidRPr="00CC1EDB" w:rsidRDefault="00A000CD" w:rsidP="0088449F">
            <w:pPr>
              <w:jc w:val="center"/>
            </w:pPr>
          </w:p>
        </w:tc>
        <w:tc>
          <w:tcPr>
            <w:tcW w:w="1559" w:type="dxa"/>
            <w:vMerge/>
          </w:tcPr>
          <w:p w:rsidR="00A000CD" w:rsidRPr="00CC1EDB" w:rsidRDefault="00A000CD" w:rsidP="0088449F">
            <w:pPr>
              <w:jc w:val="center"/>
            </w:pPr>
          </w:p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000CD" w:rsidRPr="00CC1EDB" w:rsidTr="00FB69D2">
        <w:trPr>
          <w:trHeight w:val="340"/>
        </w:trPr>
        <w:tc>
          <w:tcPr>
            <w:tcW w:w="648" w:type="dxa"/>
            <w:vMerge/>
          </w:tcPr>
          <w:p w:rsidR="00A000CD" w:rsidRPr="00CC1EDB" w:rsidRDefault="00A000CD" w:rsidP="0088449F">
            <w:pPr>
              <w:ind w:left="-114" w:right="-119"/>
            </w:pPr>
          </w:p>
        </w:tc>
        <w:tc>
          <w:tcPr>
            <w:tcW w:w="2018" w:type="dxa"/>
            <w:vMerge/>
          </w:tcPr>
          <w:p w:rsidR="00A000CD" w:rsidRPr="00CC1EDB" w:rsidRDefault="00A000CD" w:rsidP="0088449F">
            <w:pPr>
              <w:jc w:val="center"/>
            </w:pPr>
          </w:p>
        </w:tc>
        <w:tc>
          <w:tcPr>
            <w:tcW w:w="1559" w:type="dxa"/>
            <w:vMerge/>
          </w:tcPr>
          <w:p w:rsidR="00A000CD" w:rsidRPr="00CC1EDB" w:rsidRDefault="00A000CD" w:rsidP="0088449F">
            <w:pPr>
              <w:jc w:val="center"/>
            </w:pPr>
          </w:p>
        </w:tc>
        <w:tc>
          <w:tcPr>
            <w:tcW w:w="851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A000CD" w:rsidRPr="00CC1EDB" w:rsidRDefault="00A000CD" w:rsidP="0088449F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92</w:t>
            </w:r>
          </w:p>
        </w:tc>
        <w:tc>
          <w:tcPr>
            <w:tcW w:w="798" w:type="dxa"/>
          </w:tcPr>
          <w:p w:rsidR="00A000CD" w:rsidRPr="00CC1EDB" w:rsidRDefault="00A000CD" w:rsidP="00FB69D2">
            <w:pPr>
              <w:ind w:left="-108"/>
              <w:jc w:val="center"/>
            </w:pPr>
            <w:r w:rsidRPr="00CC1EDB">
              <w:t>69</w:t>
            </w:r>
          </w:p>
        </w:tc>
      </w:tr>
      <w:tr w:rsidR="00AA3919" w:rsidRPr="00CC1EDB">
        <w:trPr>
          <w:trHeight w:val="340"/>
        </w:trPr>
        <w:tc>
          <w:tcPr>
            <w:tcW w:w="648" w:type="dxa"/>
          </w:tcPr>
          <w:p w:rsidR="00AA3919" w:rsidRPr="00CC1EDB" w:rsidRDefault="00AA3919" w:rsidP="00C26C7C">
            <w:pPr>
              <w:ind w:left="-114" w:right="-119"/>
              <w:jc w:val="center"/>
            </w:pPr>
            <w:r w:rsidRPr="00CC1EDB">
              <w:t>3.</w:t>
            </w:r>
            <w:r w:rsidR="008F036D" w:rsidRPr="00CC1EDB">
              <w:t>4</w:t>
            </w:r>
            <w:r w:rsidRPr="00CC1EDB">
              <w:t>.</w:t>
            </w:r>
          </w:p>
        </w:tc>
        <w:tc>
          <w:tcPr>
            <w:tcW w:w="8871" w:type="dxa"/>
            <w:gridSpan w:val="8"/>
          </w:tcPr>
          <w:p w:rsidR="00AA3919" w:rsidRPr="00CC1EDB" w:rsidRDefault="00AA3919" w:rsidP="00C26C7C">
            <w:pPr>
              <w:ind w:left="-108"/>
              <w:jc w:val="center"/>
            </w:pPr>
            <w:r w:rsidRPr="00CC1EDB">
              <w:t>Физкультурно-спортивная направленность</w:t>
            </w:r>
          </w:p>
        </w:tc>
      </w:tr>
      <w:tr w:rsidR="00AA3919" w:rsidRPr="00CC1EDB" w:rsidTr="00FB69D2">
        <w:trPr>
          <w:trHeight w:val="340"/>
        </w:trPr>
        <w:tc>
          <w:tcPr>
            <w:tcW w:w="648" w:type="dxa"/>
            <w:vMerge w:val="restart"/>
          </w:tcPr>
          <w:p w:rsidR="00AA3919" w:rsidRPr="00CC1EDB" w:rsidRDefault="00AA3919" w:rsidP="00C26C7C">
            <w:pPr>
              <w:ind w:left="-114" w:right="-119"/>
              <w:jc w:val="center"/>
            </w:pPr>
            <w:r w:rsidRPr="00CC1EDB">
              <w:t>3.</w:t>
            </w:r>
            <w:r w:rsidR="008F036D" w:rsidRPr="00CC1EDB">
              <w:t>4</w:t>
            </w:r>
            <w:r w:rsidRPr="00CC1EDB">
              <w:t>.1.</w:t>
            </w:r>
          </w:p>
        </w:tc>
        <w:tc>
          <w:tcPr>
            <w:tcW w:w="2018" w:type="dxa"/>
            <w:vMerge w:val="restart"/>
          </w:tcPr>
          <w:p w:rsidR="00AA3919" w:rsidRPr="00CC1EDB" w:rsidRDefault="00AA3919" w:rsidP="002B0520">
            <w:pPr>
              <w:ind w:left="-97" w:right="-108"/>
            </w:pPr>
            <w:r w:rsidRPr="00CC1EDB">
              <w:t>Предоставление занятия по спортивной игре</w:t>
            </w:r>
          </w:p>
        </w:tc>
        <w:tc>
          <w:tcPr>
            <w:tcW w:w="1559" w:type="dxa"/>
            <w:vMerge w:val="restart"/>
          </w:tcPr>
          <w:p w:rsidR="00AA3919" w:rsidRPr="00CC1EDB" w:rsidRDefault="00AA3919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429</w:t>
            </w:r>
          </w:p>
        </w:tc>
        <w:tc>
          <w:tcPr>
            <w:tcW w:w="912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285</w:t>
            </w:r>
          </w:p>
        </w:tc>
        <w:tc>
          <w:tcPr>
            <w:tcW w:w="855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263</w:t>
            </w:r>
          </w:p>
        </w:tc>
        <w:tc>
          <w:tcPr>
            <w:tcW w:w="798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216</w:t>
            </w:r>
          </w:p>
        </w:tc>
      </w:tr>
      <w:tr w:rsidR="00AA3919" w:rsidRPr="00CC1EDB" w:rsidTr="00FB69D2">
        <w:trPr>
          <w:trHeight w:val="340"/>
        </w:trPr>
        <w:tc>
          <w:tcPr>
            <w:tcW w:w="648" w:type="dxa"/>
            <w:vMerge/>
          </w:tcPr>
          <w:p w:rsidR="00AA3919" w:rsidRPr="00CC1EDB" w:rsidRDefault="00AA391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A3919" w:rsidRPr="00CC1EDB" w:rsidRDefault="00AA3919" w:rsidP="002B0520"/>
        </w:tc>
        <w:tc>
          <w:tcPr>
            <w:tcW w:w="1559" w:type="dxa"/>
            <w:vMerge/>
          </w:tcPr>
          <w:p w:rsidR="00AA3919" w:rsidRPr="00CC1EDB" w:rsidRDefault="00AA3919" w:rsidP="00C26C7C"/>
        </w:tc>
        <w:tc>
          <w:tcPr>
            <w:tcW w:w="851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350</w:t>
            </w:r>
          </w:p>
        </w:tc>
        <w:tc>
          <w:tcPr>
            <w:tcW w:w="912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177</w:t>
            </w:r>
          </w:p>
        </w:tc>
        <w:tc>
          <w:tcPr>
            <w:tcW w:w="798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142</w:t>
            </w:r>
          </w:p>
        </w:tc>
      </w:tr>
      <w:tr w:rsidR="00AA3919" w:rsidRPr="00CC1EDB" w:rsidTr="00FB69D2">
        <w:trPr>
          <w:trHeight w:val="340"/>
        </w:trPr>
        <w:tc>
          <w:tcPr>
            <w:tcW w:w="648" w:type="dxa"/>
            <w:vMerge/>
          </w:tcPr>
          <w:p w:rsidR="00AA3919" w:rsidRPr="00CC1EDB" w:rsidRDefault="00AA391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A3919" w:rsidRPr="00CC1EDB" w:rsidRDefault="00AA3919" w:rsidP="002B0520"/>
        </w:tc>
        <w:tc>
          <w:tcPr>
            <w:tcW w:w="1559" w:type="dxa"/>
            <w:vMerge/>
          </w:tcPr>
          <w:p w:rsidR="00AA3919" w:rsidRPr="00CC1EDB" w:rsidRDefault="00AA3919" w:rsidP="00C26C7C"/>
        </w:tc>
        <w:tc>
          <w:tcPr>
            <w:tcW w:w="851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324</w:t>
            </w:r>
          </w:p>
        </w:tc>
        <w:tc>
          <w:tcPr>
            <w:tcW w:w="912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798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118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311</w:t>
            </w:r>
          </w:p>
        </w:tc>
        <w:tc>
          <w:tcPr>
            <w:tcW w:w="912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134</w:t>
            </w:r>
          </w:p>
        </w:tc>
        <w:tc>
          <w:tcPr>
            <w:tcW w:w="798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106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CC1EDB" w:rsidRPr="00CC1EDB" w:rsidRDefault="00CC1EDB" w:rsidP="00CE0267">
            <w:pPr>
              <w:ind w:left="-108"/>
              <w:jc w:val="center"/>
            </w:pPr>
            <w:r w:rsidRPr="00CC1EDB">
              <w:t>98</w:t>
            </w:r>
          </w:p>
        </w:tc>
      </w:tr>
      <w:tr w:rsidR="00AA3919" w:rsidRPr="00CC1EDB" w:rsidTr="00FB69D2">
        <w:trPr>
          <w:trHeight w:val="340"/>
        </w:trPr>
        <w:tc>
          <w:tcPr>
            <w:tcW w:w="648" w:type="dxa"/>
            <w:vMerge/>
          </w:tcPr>
          <w:p w:rsidR="00AA3919" w:rsidRPr="00CC1EDB" w:rsidRDefault="00AA3919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AA3919" w:rsidRPr="00CC1EDB" w:rsidRDefault="00AA3919" w:rsidP="002B0520"/>
        </w:tc>
        <w:tc>
          <w:tcPr>
            <w:tcW w:w="1559" w:type="dxa"/>
            <w:vMerge/>
          </w:tcPr>
          <w:p w:rsidR="00AA3919" w:rsidRPr="00CC1EDB" w:rsidRDefault="00AA3919" w:rsidP="00C26C7C"/>
        </w:tc>
        <w:tc>
          <w:tcPr>
            <w:tcW w:w="851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AA3919" w:rsidRPr="00CC1EDB" w:rsidRDefault="00AA3919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161</w:t>
            </w:r>
          </w:p>
        </w:tc>
        <w:tc>
          <w:tcPr>
            <w:tcW w:w="855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120</w:t>
            </w:r>
          </w:p>
        </w:tc>
        <w:tc>
          <w:tcPr>
            <w:tcW w:w="798" w:type="dxa"/>
          </w:tcPr>
          <w:p w:rsidR="00AA3919" w:rsidRPr="00CC1EDB" w:rsidRDefault="00CC1EDB" w:rsidP="00CE0267">
            <w:pPr>
              <w:ind w:left="-108"/>
              <w:jc w:val="center"/>
            </w:pPr>
            <w:r w:rsidRPr="00CC1EDB">
              <w:t>93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 w:val="restart"/>
          </w:tcPr>
          <w:p w:rsidR="00CC1EDB" w:rsidRPr="00CC1EDB" w:rsidRDefault="00CC1EDB" w:rsidP="00C26C7C">
            <w:pPr>
              <w:ind w:left="-114"/>
              <w:jc w:val="center"/>
            </w:pPr>
            <w:r w:rsidRPr="00CC1EDB">
              <w:t>3.4.2.</w:t>
            </w:r>
          </w:p>
        </w:tc>
        <w:tc>
          <w:tcPr>
            <w:tcW w:w="2018" w:type="dxa"/>
            <w:vMerge w:val="restart"/>
          </w:tcPr>
          <w:p w:rsidR="00CC1EDB" w:rsidRPr="00CC1EDB" w:rsidRDefault="00CC1EDB" w:rsidP="002B0520">
            <w:pPr>
              <w:ind w:left="-97" w:right="-108"/>
            </w:pPr>
            <w:r w:rsidRPr="00CC1EDB">
              <w:t>Предоставление занятия по спортивному единоборству</w:t>
            </w:r>
          </w:p>
        </w:tc>
        <w:tc>
          <w:tcPr>
            <w:tcW w:w="1559" w:type="dxa"/>
            <w:vMerge w:val="restart"/>
          </w:tcPr>
          <w:p w:rsidR="00CC1EDB" w:rsidRPr="00CC1EDB" w:rsidRDefault="00CC1EDB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429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285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263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350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177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142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324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118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311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134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120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93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 w:val="restart"/>
          </w:tcPr>
          <w:p w:rsidR="00CC1EDB" w:rsidRPr="00CC1EDB" w:rsidRDefault="00CC1EDB" w:rsidP="00C26C7C">
            <w:pPr>
              <w:ind w:left="-114"/>
              <w:jc w:val="center"/>
            </w:pPr>
            <w:r w:rsidRPr="00CC1EDB">
              <w:t>3.4.3.</w:t>
            </w:r>
          </w:p>
        </w:tc>
        <w:tc>
          <w:tcPr>
            <w:tcW w:w="2018" w:type="dxa"/>
            <w:vMerge w:val="restart"/>
          </w:tcPr>
          <w:p w:rsidR="00CC1EDB" w:rsidRPr="00CC1EDB" w:rsidRDefault="00CC1EDB" w:rsidP="002B0520">
            <w:pPr>
              <w:ind w:left="-97" w:right="-108"/>
            </w:pPr>
            <w:r w:rsidRPr="00CC1EDB">
              <w:t>Предоставление занятия по легкой атлетике</w:t>
            </w:r>
          </w:p>
        </w:tc>
        <w:tc>
          <w:tcPr>
            <w:tcW w:w="1559" w:type="dxa"/>
            <w:vMerge w:val="restart"/>
          </w:tcPr>
          <w:p w:rsidR="00CC1EDB" w:rsidRPr="00CC1EDB" w:rsidRDefault="00CC1EDB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429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285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263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350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177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142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324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118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311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134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120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93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 w:val="restart"/>
          </w:tcPr>
          <w:p w:rsidR="00CC1EDB" w:rsidRPr="00CC1EDB" w:rsidRDefault="00CC1EDB" w:rsidP="00C26C7C">
            <w:pPr>
              <w:ind w:left="-114"/>
              <w:jc w:val="center"/>
            </w:pPr>
            <w:r w:rsidRPr="00CC1EDB">
              <w:t>3.4.4.</w:t>
            </w:r>
          </w:p>
        </w:tc>
        <w:tc>
          <w:tcPr>
            <w:tcW w:w="2018" w:type="dxa"/>
            <w:vMerge w:val="restart"/>
          </w:tcPr>
          <w:p w:rsidR="00CC1EDB" w:rsidRPr="00CC1EDB" w:rsidRDefault="00CC1EDB" w:rsidP="002B0520">
            <w:pPr>
              <w:ind w:left="-97" w:right="-108"/>
            </w:pPr>
            <w:r w:rsidRPr="00CC1EDB">
              <w:t>Предоставление занятия по гимнастике</w:t>
            </w:r>
          </w:p>
        </w:tc>
        <w:tc>
          <w:tcPr>
            <w:tcW w:w="1559" w:type="dxa"/>
            <w:vMerge w:val="restart"/>
          </w:tcPr>
          <w:p w:rsidR="00CC1EDB" w:rsidRPr="00CC1EDB" w:rsidRDefault="00CC1EDB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429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285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263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350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177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142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324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118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311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134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120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93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 w:val="restart"/>
          </w:tcPr>
          <w:p w:rsidR="00CC1EDB" w:rsidRPr="00CC1EDB" w:rsidRDefault="00CC1EDB" w:rsidP="00C26C7C">
            <w:pPr>
              <w:ind w:left="-114"/>
              <w:jc w:val="center"/>
            </w:pPr>
            <w:r w:rsidRPr="00CC1EDB">
              <w:t>3.4.5.</w:t>
            </w:r>
          </w:p>
        </w:tc>
        <w:tc>
          <w:tcPr>
            <w:tcW w:w="2018" w:type="dxa"/>
            <w:vMerge w:val="restart"/>
          </w:tcPr>
          <w:p w:rsidR="00CC1EDB" w:rsidRPr="00CC1EDB" w:rsidRDefault="00CC1EDB" w:rsidP="002B0520">
            <w:pPr>
              <w:ind w:left="-97" w:right="-108"/>
            </w:pPr>
            <w:r w:rsidRPr="00CC1EDB">
              <w:t>Предоставление занятия по фитнесу</w:t>
            </w:r>
          </w:p>
        </w:tc>
        <w:tc>
          <w:tcPr>
            <w:tcW w:w="1559" w:type="dxa"/>
            <w:vMerge w:val="restart"/>
          </w:tcPr>
          <w:p w:rsidR="00CC1EDB" w:rsidRPr="00CC1EDB" w:rsidRDefault="00CC1EDB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429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285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263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350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177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142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324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118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311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134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120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93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 w:val="restart"/>
          </w:tcPr>
          <w:p w:rsidR="00CC1EDB" w:rsidRPr="00CC1EDB" w:rsidRDefault="00CC1EDB" w:rsidP="00C26C7C">
            <w:pPr>
              <w:ind w:left="-114"/>
              <w:jc w:val="center"/>
            </w:pPr>
            <w:r w:rsidRPr="00CC1EDB">
              <w:t>3.4.6.</w:t>
            </w:r>
          </w:p>
        </w:tc>
        <w:tc>
          <w:tcPr>
            <w:tcW w:w="2018" w:type="dxa"/>
            <w:vMerge w:val="restart"/>
          </w:tcPr>
          <w:p w:rsidR="00CC1EDB" w:rsidRPr="00CC1EDB" w:rsidRDefault="00CC1EDB" w:rsidP="002B0520">
            <w:pPr>
              <w:ind w:left="-97" w:right="-108"/>
            </w:pPr>
            <w:r w:rsidRPr="00CC1EDB">
              <w:t xml:space="preserve">Предоставление </w:t>
            </w:r>
            <w:r w:rsidRPr="00CC1EDB">
              <w:lastRenderedPageBreak/>
              <w:t>занятия по футболу</w:t>
            </w:r>
          </w:p>
        </w:tc>
        <w:tc>
          <w:tcPr>
            <w:tcW w:w="1559" w:type="dxa"/>
            <w:vMerge w:val="restart"/>
          </w:tcPr>
          <w:p w:rsidR="00CC1EDB" w:rsidRPr="00CC1EDB" w:rsidRDefault="00CC1EDB" w:rsidP="00C26C7C">
            <w:pPr>
              <w:ind w:left="-105" w:right="-108"/>
            </w:pPr>
            <w:r w:rsidRPr="00CC1EDB">
              <w:lastRenderedPageBreak/>
              <w:t xml:space="preserve">учебный час </w:t>
            </w:r>
            <w:r w:rsidRPr="00CC1EDB">
              <w:lastRenderedPageBreak/>
              <w:t>для одного обучающегося</w:t>
            </w: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lastRenderedPageBreak/>
              <w:t>1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429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285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263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350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177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142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324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118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311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134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120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93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 w:val="restart"/>
          </w:tcPr>
          <w:p w:rsidR="00CC1EDB" w:rsidRPr="00CC1EDB" w:rsidRDefault="00CC1EDB" w:rsidP="00C26C7C">
            <w:pPr>
              <w:ind w:left="-114"/>
              <w:jc w:val="center"/>
            </w:pPr>
            <w:r w:rsidRPr="00CC1EDB">
              <w:t>3.4.7.</w:t>
            </w:r>
          </w:p>
          <w:p w:rsidR="00CC1EDB" w:rsidRPr="00CC1EDB" w:rsidRDefault="00CC1EDB" w:rsidP="00C26C7C">
            <w:pPr>
              <w:ind w:left="-114"/>
              <w:jc w:val="center"/>
            </w:pPr>
          </w:p>
          <w:p w:rsidR="00CC1EDB" w:rsidRPr="00CC1EDB" w:rsidRDefault="00CC1EDB" w:rsidP="00C26C7C">
            <w:pPr>
              <w:ind w:left="-114"/>
              <w:jc w:val="center"/>
            </w:pPr>
          </w:p>
        </w:tc>
        <w:tc>
          <w:tcPr>
            <w:tcW w:w="2018" w:type="dxa"/>
            <w:vMerge w:val="restart"/>
          </w:tcPr>
          <w:p w:rsidR="00CC1EDB" w:rsidRPr="00CC1EDB" w:rsidRDefault="00CC1EDB" w:rsidP="002B0520">
            <w:pPr>
              <w:ind w:left="-97" w:right="-108"/>
            </w:pPr>
            <w:r w:rsidRPr="00CC1EDB">
              <w:t>Предоставление занятия по национальному виду спорта</w:t>
            </w:r>
          </w:p>
        </w:tc>
        <w:tc>
          <w:tcPr>
            <w:tcW w:w="1559" w:type="dxa"/>
            <w:vMerge w:val="restart"/>
          </w:tcPr>
          <w:p w:rsidR="00CC1EDB" w:rsidRPr="00CC1EDB" w:rsidRDefault="00CC1EDB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429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285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263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350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177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142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324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118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311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134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2B0520"/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120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93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 w:val="restart"/>
          </w:tcPr>
          <w:p w:rsidR="00CC1EDB" w:rsidRPr="00CC1EDB" w:rsidRDefault="00CC1EDB" w:rsidP="00C26C7C">
            <w:pPr>
              <w:ind w:left="-114"/>
              <w:jc w:val="center"/>
            </w:pPr>
            <w:r w:rsidRPr="00CC1EDB">
              <w:t>3.4.8.</w:t>
            </w:r>
          </w:p>
        </w:tc>
        <w:tc>
          <w:tcPr>
            <w:tcW w:w="2018" w:type="dxa"/>
            <w:vMerge w:val="restart"/>
          </w:tcPr>
          <w:p w:rsidR="00CC1EDB" w:rsidRPr="00CC1EDB" w:rsidRDefault="00CC1EDB" w:rsidP="002B0520">
            <w:pPr>
              <w:ind w:left="-97" w:right="-108"/>
            </w:pPr>
            <w:r w:rsidRPr="00CC1EDB">
              <w:t>Предоставление занятия по интеллектуальной спортивной игре</w:t>
            </w:r>
          </w:p>
        </w:tc>
        <w:tc>
          <w:tcPr>
            <w:tcW w:w="1559" w:type="dxa"/>
            <w:vMerge w:val="restart"/>
          </w:tcPr>
          <w:p w:rsidR="00CC1EDB" w:rsidRPr="00CC1EDB" w:rsidRDefault="00CC1EDB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429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285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263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350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177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142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324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118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311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134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CC1EDB" w:rsidRPr="00CC1EDB" w:rsidRDefault="00CC1EDB" w:rsidP="00C26C7C"/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120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93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 w:val="restart"/>
          </w:tcPr>
          <w:p w:rsidR="00CC1EDB" w:rsidRPr="00CC1EDB" w:rsidRDefault="00CC1EDB" w:rsidP="00C26C7C">
            <w:pPr>
              <w:ind w:left="-114" w:right="-119"/>
              <w:jc w:val="center"/>
            </w:pPr>
            <w:r w:rsidRPr="00CC1EDB">
              <w:t>3.4.9.</w:t>
            </w:r>
          </w:p>
        </w:tc>
        <w:tc>
          <w:tcPr>
            <w:tcW w:w="2018" w:type="dxa"/>
            <w:vMerge w:val="restart"/>
          </w:tcPr>
          <w:p w:rsidR="00CC1EDB" w:rsidRPr="00CC1EDB" w:rsidRDefault="00CC1EDB" w:rsidP="00FB69D2">
            <w:pPr>
              <w:ind w:left="-97" w:right="-108"/>
            </w:pPr>
            <w:r w:rsidRPr="00CC1EDB">
              <w:t>Предоставление занятия по настольно-игровым видам спорта</w:t>
            </w:r>
          </w:p>
        </w:tc>
        <w:tc>
          <w:tcPr>
            <w:tcW w:w="1559" w:type="dxa"/>
            <w:vMerge w:val="restart"/>
          </w:tcPr>
          <w:p w:rsidR="00CC1EDB" w:rsidRPr="00CC1EDB" w:rsidRDefault="00CC1EDB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429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285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263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FB69D2">
            <w:pPr>
              <w:ind w:left="-97" w:right="-108"/>
            </w:pPr>
          </w:p>
        </w:tc>
        <w:tc>
          <w:tcPr>
            <w:tcW w:w="1559" w:type="dxa"/>
            <w:vMerge/>
          </w:tcPr>
          <w:p w:rsidR="00CC1EDB" w:rsidRPr="00CC1EDB" w:rsidRDefault="00CC1EDB" w:rsidP="00FB69D2">
            <w:pPr>
              <w:ind w:left="-105" w:right="-108"/>
            </w:pP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350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211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177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142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FB69D2">
            <w:pPr>
              <w:ind w:left="-97" w:right="-108"/>
            </w:pPr>
          </w:p>
        </w:tc>
        <w:tc>
          <w:tcPr>
            <w:tcW w:w="1559" w:type="dxa"/>
            <w:vMerge/>
          </w:tcPr>
          <w:p w:rsidR="00CC1EDB" w:rsidRPr="00CC1EDB" w:rsidRDefault="00CC1EDB" w:rsidP="00FB69D2">
            <w:pPr>
              <w:ind w:left="-105" w:right="-108"/>
            </w:pP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324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186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118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C1EDB" w:rsidRPr="00CC1EDB" w:rsidRDefault="00CC1EDB" w:rsidP="00FB69D2">
            <w:pPr>
              <w:jc w:val="center"/>
            </w:pP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311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173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134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106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C1EDB" w:rsidRPr="00CC1EDB" w:rsidRDefault="00CC1EDB" w:rsidP="00FB69D2">
            <w:pPr>
              <w:jc w:val="center"/>
            </w:pP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5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98</w:t>
            </w:r>
          </w:p>
        </w:tc>
      </w:tr>
      <w:tr w:rsidR="00CC1EDB" w:rsidRPr="00CC1EDB" w:rsidTr="00FB69D2">
        <w:trPr>
          <w:trHeight w:val="340"/>
        </w:trPr>
        <w:tc>
          <w:tcPr>
            <w:tcW w:w="648" w:type="dxa"/>
            <w:vMerge/>
          </w:tcPr>
          <w:p w:rsidR="00CC1EDB" w:rsidRPr="00CC1EDB" w:rsidRDefault="00CC1EDB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CC1EDB" w:rsidRPr="00CC1EDB" w:rsidRDefault="00CC1EDB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CC1EDB" w:rsidRPr="00CC1EDB" w:rsidRDefault="00CC1EDB" w:rsidP="00FB69D2">
            <w:pPr>
              <w:jc w:val="center"/>
            </w:pPr>
          </w:p>
        </w:tc>
        <w:tc>
          <w:tcPr>
            <w:tcW w:w="851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1023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161</w:t>
            </w:r>
          </w:p>
        </w:tc>
        <w:tc>
          <w:tcPr>
            <w:tcW w:w="855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120</w:t>
            </w:r>
          </w:p>
        </w:tc>
        <w:tc>
          <w:tcPr>
            <w:tcW w:w="798" w:type="dxa"/>
          </w:tcPr>
          <w:p w:rsidR="00CC1EDB" w:rsidRPr="00CC1EDB" w:rsidRDefault="00CC1EDB" w:rsidP="00FB69D2">
            <w:pPr>
              <w:ind w:left="-108"/>
              <w:jc w:val="center"/>
            </w:pPr>
            <w:r w:rsidRPr="00CC1EDB">
              <w:t>93</w:t>
            </w:r>
          </w:p>
        </w:tc>
      </w:tr>
      <w:tr w:rsidR="00AA3919" w:rsidRPr="00CC1EDB">
        <w:trPr>
          <w:trHeight w:val="340"/>
        </w:trPr>
        <w:tc>
          <w:tcPr>
            <w:tcW w:w="648" w:type="dxa"/>
          </w:tcPr>
          <w:p w:rsidR="00AA3919" w:rsidRPr="00CC1EDB" w:rsidRDefault="00AA3919" w:rsidP="00C26C7C">
            <w:pPr>
              <w:ind w:left="-114"/>
              <w:jc w:val="center"/>
            </w:pPr>
            <w:r w:rsidRPr="00CC1EDB">
              <w:t>3.</w:t>
            </w:r>
            <w:r w:rsidR="008F036D" w:rsidRPr="00CC1EDB">
              <w:t>5</w:t>
            </w:r>
            <w:r w:rsidRPr="00CC1EDB">
              <w:t>.</w:t>
            </w:r>
          </w:p>
        </w:tc>
        <w:tc>
          <w:tcPr>
            <w:tcW w:w="8871" w:type="dxa"/>
            <w:gridSpan w:val="8"/>
          </w:tcPr>
          <w:p w:rsidR="00AA3919" w:rsidRPr="00CC1EDB" w:rsidRDefault="00AA3919" w:rsidP="00C26C7C">
            <w:pPr>
              <w:ind w:left="-108"/>
              <w:jc w:val="center"/>
            </w:pPr>
            <w:r w:rsidRPr="00CC1EDB">
              <w:t>Художественн</w:t>
            </w:r>
            <w:r w:rsidR="008F036D" w:rsidRPr="00CC1EDB">
              <w:t>ая</w:t>
            </w:r>
            <w:r w:rsidRPr="00CC1EDB">
              <w:t xml:space="preserve"> направленность</w:t>
            </w:r>
          </w:p>
        </w:tc>
      </w:tr>
      <w:tr w:rsidR="00516F58" w:rsidRPr="00CC1EDB" w:rsidTr="00FB69D2">
        <w:trPr>
          <w:trHeight w:val="340"/>
        </w:trPr>
        <w:tc>
          <w:tcPr>
            <w:tcW w:w="648" w:type="dxa"/>
            <w:vMerge w:val="restart"/>
          </w:tcPr>
          <w:p w:rsidR="00516F58" w:rsidRPr="00CC1EDB" w:rsidRDefault="00516F58" w:rsidP="00FB69D2">
            <w:pPr>
              <w:ind w:left="-114" w:right="-119"/>
              <w:jc w:val="center"/>
            </w:pPr>
            <w:r w:rsidRPr="00CC1EDB">
              <w:t>3.5.1.</w:t>
            </w:r>
          </w:p>
        </w:tc>
        <w:tc>
          <w:tcPr>
            <w:tcW w:w="2018" w:type="dxa"/>
            <w:vMerge w:val="restart"/>
          </w:tcPr>
          <w:p w:rsidR="00516F58" w:rsidRPr="00CC1EDB" w:rsidRDefault="00516F58" w:rsidP="002B0520">
            <w:pPr>
              <w:ind w:left="-97" w:right="-108"/>
            </w:pPr>
            <w:r w:rsidRPr="00CC1EDB">
              <w:t>Предоставление занятия по хореографии</w:t>
            </w:r>
          </w:p>
        </w:tc>
        <w:tc>
          <w:tcPr>
            <w:tcW w:w="1559" w:type="dxa"/>
            <w:vMerge w:val="restart"/>
          </w:tcPr>
          <w:p w:rsidR="00516F58" w:rsidRPr="00CC1EDB" w:rsidRDefault="00516F58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855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167</w:t>
            </w:r>
          </w:p>
        </w:tc>
        <w:tc>
          <w:tcPr>
            <w:tcW w:w="798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125</w:t>
            </w:r>
          </w:p>
        </w:tc>
      </w:tr>
      <w:tr w:rsidR="00516F58" w:rsidRPr="00CC1EDB" w:rsidTr="00FB69D2">
        <w:trPr>
          <w:trHeight w:val="340"/>
        </w:trPr>
        <w:tc>
          <w:tcPr>
            <w:tcW w:w="648" w:type="dxa"/>
            <w:vMerge/>
          </w:tcPr>
          <w:p w:rsidR="00516F58" w:rsidRPr="00CC1EDB" w:rsidRDefault="00516F58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16F58" w:rsidRPr="00CC1EDB" w:rsidRDefault="00516F58" w:rsidP="002B0520"/>
        </w:tc>
        <w:tc>
          <w:tcPr>
            <w:tcW w:w="1559" w:type="dxa"/>
            <w:vMerge/>
          </w:tcPr>
          <w:p w:rsidR="00516F58" w:rsidRPr="00CC1EDB" w:rsidRDefault="00516F58" w:rsidP="00C26C7C"/>
        </w:tc>
        <w:tc>
          <w:tcPr>
            <w:tcW w:w="851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189</w:t>
            </w:r>
          </w:p>
        </w:tc>
        <w:tc>
          <w:tcPr>
            <w:tcW w:w="855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798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95</w:t>
            </w:r>
          </w:p>
        </w:tc>
      </w:tr>
      <w:tr w:rsidR="00516F58" w:rsidRPr="00CC1EDB" w:rsidTr="00FB69D2">
        <w:trPr>
          <w:trHeight w:val="340"/>
        </w:trPr>
        <w:tc>
          <w:tcPr>
            <w:tcW w:w="648" w:type="dxa"/>
            <w:vMerge/>
          </w:tcPr>
          <w:p w:rsidR="00516F58" w:rsidRPr="00CC1EDB" w:rsidRDefault="00516F58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16F58" w:rsidRPr="00CC1EDB" w:rsidRDefault="00516F58" w:rsidP="002B0520"/>
        </w:tc>
        <w:tc>
          <w:tcPr>
            <w:tcW w:w="1559" w:type="dxa"/>
            <w:vMerge/>
          </w:tcPr>
          <w:p w:rsidR="00516F58" w:rsidRPr="00CC1EDB" w:rsidRDefault="00516F58" w:rsidP="00C26C7C"/>
        </w:tc>
        <w:tc>
          <w:tcPr>
            <w:tcW w:w="851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168</w:t>
            </w:r>
          </w:p>
        </w:tc>
        <w:tc>
          <w:tcPr>
            <w:tcW w:w="855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112</w:t>
            </w:r>
          </w:p>
        </w:tc>
        <w:tc>
          <w:tcPr>
            <w:tcW w:w="798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85</w:t>
            </w:r>
          </w:p>
        </w:tc>
      </w:tr>
      <w:tr w:rsidR="00516F58" w:rsidRPr="00CC1EDB" w:rsidTr="00FB69D2">
        <w:trPr>
          <w:trHeight w:val="340"/>
        </w:trPr>
        <w:tc>
          <w:tcPr>
            <w:tcW w:w="648" w:type="dxa"/>
            <w:vMerge/>
          </w:tcPr>
          <w:p w:rsidR="00516F58" w:rsidRPr="00CC1EDB" w:rsidRDefault="00516F58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516F58" w:rsidRPr="00CC1EDB" w:rsidRDefault="00516F58" w:rsidP="002B0520"/>
        </w:tc>
        <w:tc>
          <w:tcPr>
            <w:tcW w:w="1559" w:type="dxa"/>
            <w:vMerge/>
          </w:tcPr>
          <w:p w:rsidR="00516F58" w:rsidRPr="00CC1EDB" w:rsidRDefault="00516F58" w:rsidP="00C26C7C"/>
        </w:tc>
        <w:tc>
          <w:tcPr>
            <w:tcW w:w="851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516F58" w:rsidRPr="00CC1EDB" w:rsidRDefault="00516F58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158</w:t>
            </w:r>
          </w:p>
        </w:tc>
        <w:tc>
          <w:tcPr>
            <w:tcW w:w="855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106</w:t>
            </w:r>
          </w:p>
        </w:tc>
        <w:tc>
          <w:tcPr>
            <w:tcW w:w="798" w:type="dxa"/>
          </w:tcPr>
          <w:p w:rsidR="00516F58" w:rsidRPr="00CC1EDB" w:rsidRDefault="00516F58" w:rsidP="001A3B63">
            <w:pPr>
              <w:ind w:left="-108"/>
              <w:jc w:val="center"/>
            </w:pPr>
            <w:r w:rsidRPr="00CC1EDB">
              <w:t>80</w:t>
            </w:r>
          </w:p>
        </w:tc>
      </w:tr>
      <w:tr w:rsidR="001A3B63" w:rsidRPr="00CC1EDB" w:rsidTr="00FB69D2">
        <w:trPr>
          <w:trHeight w:val="340"/>
        </w:trPr>
        <w:tc>
          <w:tcPr>
            <w:tcW w:w="648" w:type="dxa"/>
            <w:vMerge w:val="restart"/>
          </w:tcPr>
          <w:p w:rsidR="001A3B63" w:rsidRPr="00CC1EDB" w:rsidRDefault="001A3B63" w:rsidP="00C26C7C">
            <w:pPr>
              <w:ind w:left="-114" w:right="-119"/>
              <w:jc w:val="center"/>
            </w:pPr>
            <w:r w:rsidRPr="00CC1EDB">
              <w:t>3.5.2.</w:t>
            </w:r>
          </w:p>
        </w:tc>
        <w:tc>
          <w:tcPr>
            <w:tcW w:w="2018" w:type="dxa"/>
            <w:vMerge w:val="restart"/>
          </w:tcPr>
          <w:p w:rsidR="001A3B63" w:rsidRPr="00CC1EDB" w:rsidRDefault="001A3B63" w:rsidP="002B0520">
            <w:pPr>
              <w:ind w:left="-97" w:right="-108"/>
            </w:pPr>
            <w:r w:rsidRPr="00CC1EDB">
              <w:t>Предоставление занятия по изобразительному искусству</w:t>
            </w:r>
          </w:p>
        </w:tc>
        <w:tc>
          <w:tcPr>
            <w:tcW w:w="1559" w:type="dxa"/>
            <w:vMerge w:val="restart"/>
          </w:tcPr>
          <w:p w:rsidR="001A3B63" w:rsidRPr="00CC1EDB" w:rsidRDefault="001A3B63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224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150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112</w:t>
            </w:r>
          </w:p>
        </w:tc>
      </w:tr>
      <w:tr w:rsidR="001A3B63" w:rsidRPr="00CC1EDB" w:rsidTr="00FB69D2">
        <w:trPr>
          <w:trHeight w:val="340"/>
        </w:trPr>
        <w:tc>
          <w:tcPr>
            <w:tcW w:w="648" w:type="dxa"/>
            <w:vMerge/>
          </w:tcPr>
          <w:p w:rsidR="001A3B63" w:rsidRPr="00CC1EDB" w:rsidRDefault="001A3B63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1A3B63" w:rsidRPr="00CC1EDB" w:rsidRDefault="001A3B63" w:rsidP="002B0520"/>
        </w:tc>
        <w:tc>
          <w:tcPr>
            <w:tcW w:w="1559" w:type="dxa"/>
            <w:vMerge/>
          </w:tcPr>
          <w:p w:rsidR="001A3B63" w:rsidRPr="00CC1EDB" w:rsidRDefault="001A3B63" w:rsidP="00C26C7C"/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176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117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88</w:t>
            </w:r>
          </w:p>
        </w:tc>
      </w:tr>
      <w:tr w:rsidR="001A3B63" w:rsidRPr="00CC1EDB" w:rsidTr="00FB69D2">
        <w:trPr>
          <w:trHeight w:val="340"/>
        </w:trPr>
        <w:tc>
          <w:tcPr>
            <w:tcW w:w="648" w:type="dxa"/>
            <w:vMerge/>
          </w:tcPr>
          <w:p w:rsidR="001A3B63" w:rsidRPr="00CC1EDB" w:rsidRDefault="001A3B63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1A3B63" w:rsidRPr="00CC1EDB" w:rsidRDefault="001A3B63" w:rsidP="002B0520"/>
        </w:tc>
        <w:tc>
          <w:tcPr>
            <w:tcW w:w="1559" w:type="dxa"/>
            <w:vMerge/>
          </w:tcPr>
          <w:p w:rsidR="001A3B63" w:rsidRPr="00CC1EDB" w:rsidRDefault="001A3B63" w:rsidP="00C26C7C"/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160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107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80</w:t>
            </w:r>
          </w:p>
        </w:tc>
      </w:tr>
      <w:tr w:rsidR="001A3B63" w:rsidRPr="00CC1EDB" w:rsidTr="00FB69D2">
        <w:trPr>
          <w:trHeight w:val="340"/>
        </w:trPr>
        <w:tc>
          <w:tcPr>
            <w:tcW w:w="648" w:type="dxa"/>
            <w:vMerge/>
          </w:tcPr>
          <w:p w:rsidR="001A3B63" w:rsidRPr="00CC1EDB" w:rsidRDefault="001A3B63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1A3B63" w:rsidRPr="00CC1EDB" w:rsidRDefault="001A3B63" w:rsidP="002B0520"/>
        </w:tc>
        <w:tc>
          <w:tcPr>
            <w:tcW w:w="1559" w:type="dxa"/>
            <w:vMerge/>
          </w:tcPr>
          <w:p w:rsidR="001A3B63" w:rsidRPr="00CC1EDB" w:rsidRDefault="001A3B63" w:rsidP="00C26C7C"/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152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101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76</w:t>
            </w:r>
          </w:p>
        </w:tc>
      </w:tr>
      <w:tr w:rsidR="00E26AAE" w:rsidRPr="00CC1EDB" w:rsidTr="00FB69D2">
        <w:trPr>
          <w:trHeight w:val="340"/>
        </w:trPr>
        <w:tc>
          <w:tcPr>
            <w:tcW w:w="648" w:type="dxa"/>
            <w:vMerge w:val="restart"/>
          </w:tcPr>
          <w:p w:rsidR="00E26AAE" w:rsidRPr="00CC1EDB" w:rsidRDefault="00E26AAE" w:rsidP="00C26C7C">
            <w:pPr>
              <w:ind w:left="-114" w:right="-119"/>
              <w:jc w:val="center"/>
            </w:pPr>
            <w:r w:rsidRPr="00CC1EDB">
              <w:t>3.</w:t>
            </w:r>
            <w:r w:rsidR="008F036D" w:rsidRPr="00CC1EDB">
              <w:t>5</w:t>
            </w:r>
            <w:r w:rsidRPr="00CC1EDB">
              <w:t>.3.</w:t>
            </w:r>
          </w:p>
        </w:tc>
        <w:tc>
          <w:tcPr>
            <w:tcW w:w="2018" w:type="dxa"/>
            <w:vMerge w:val="restart"/>
          </w:tcPr>
          <w:p w:rsidR="00E26AAE" w:rsidRPr="00CC1EDB" w:rsidRDefault="00E26AAE" w:rsidP="002B0520">
            <w:pPr>
              <w:ind w:left="-97" w:right="-108"/>
            </w:pPr>
            <w:r w:rsidRPr="00CC1EDB">
              <w:t>Предоставление занятия по театральному искусству</w:t>
            </w:r>
          </w:p>
        </w:tc>
        <w:tc>
          <w:tcPr>
            <w:tcW w:w="1559" w:type="dxa"/>
            <w:vMerge w:val="restart"/>
          </w:tcPr>
          <w:p w:rsidR="00E26AAE" w:rsidRPr="00CC1EDB" w:rsidRDefault="00E26AAE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E26AAE" w:rsidRPr="00CC1EDB" w:rsidRDefault="005B42E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E26AAE" w:rsidRPr="00CC1EDB" w:rsidRDefault="005B42E3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E26AAE" w:rsidRPr="00CC1EDB" w:rsidRDefault="005B42E3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E26AAE" w:rsidRPr="00CC1EDB" w:rsidRDefault="005B42E3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E26AAE" w:rsidRPr="00CC1EDB" w:rsidTr="00FB69D2">
        <w:trPr>
          <w:trHeight w:val="340"/>
        </w:trPr>
        <w:tc>
          <w:tcPr>
            <w:tcW w:w="648" w:type="dxa"/>
            <w:vMerge/>
          </w:tcPr>
          <w:p w:rsidR="00E26AAE" w:rsidRPr="00CC1EDB" w:rsidRDefault="00E26AA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E26AAE" w:rsidRPr="00CC1EDB" w:rsidRDefault="00E26AAE" w:rsidP="002B0520"/>
        </w:tc>
        <w:tc>
          <w:tcPr>
            <w:tcW w:w="1559" w:type="dxa"/>
            <w:vMerge/>
          </w:tcPr>
          <w:p w:rsidR="00E26AAE" w:rsidRPr="00CC1EDB" w:rsidRDefault="00E26AAE" w:rsidP="00C26C7C"/>
        </w:tc>
        <w:tc>
          <w:tcPr>
            <w:tcW w:w="851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E26AAE" w:rsidRPr="00CC1EDB" w:rsidRDefault="005B42E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E26AAE" w:rsidRPr="00CC1EDB" w:rsidRDefault="005B42E3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E26AAE" w:rsidRPr="00CC1EDB" w:rsidRDefault="005B42E3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E26AAE" w:rsidRPr="00CC1EDB" w:rsidRDefault="005B42E3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E77CF1" w:rsidRPr="00CC1EDB" w:rsidTr="00FB69D2">
        <w:trPr>
          <w:trHeight w:val="340"/>
        </w:trPr>
        <w:tc>
          <w:tcPr>
            <w:tcW w:w="648" w:type="dxa"/>
            <w:vMerge/>
          </w:tcPr>
          <w:p w:rsidR="00E77CF1" w:rsidRPr="00CC1EDB" w:rsidRDefault="00E77CF1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E77CF1" w:rsidRPr="00CC1EDB" w:rsidRDefault="00E77CF1" w:rsidP="002B0520"/>
        </w:tc>
        <w:tc>
          <w:tcPr>
            <w:tcW w:w="1559" w:type="dxa"/>
            <w:vMerge/>
          </w:tcPr>
          <w:p w:rsidR="00E77CF1" w:rsidRPr="00CC1EDB" w:rsidRDefault="00E77CF1" w:rsidP="00C26C7C"/>
        </w:tc>
        <w:tc>
          <w:tcPr>
            <w:tcW w:w="851" w:type="dxa"/>
          </w:tcPr>
          <w:p w:rsidR="00E77CF1" w:rsidRPr="00CC1EDB" w:rsidRDefault="00E77CF1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E77CF1" w:rsidRPr="00CC1EDB" w:rsidRDefault="00E77CF1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E77CF1" w:rsidRPr="00CC1EDB" w:rsidRDefault="005B42E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E77CF1" w:rsidRPr="00CC1EDB" w:rsidRDefault="005B42E3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E77CF1" w:rsidRPr="00CC1EDB" w:rsidRDefault="005B42E3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E77CF1" w:rsidRPr="00CC1EDB" w:rsidRDefault="005B42E3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E77CF1" w:rsidRPr="00CC1EDB" w:rsidTr="00FB69D2">
        <w:trPr>
          <w:trHeight w:val="340"/>
        </w:trPr>
        <w:tc>
          <w:tcPr>
            <w:tcW w:w="648" w:type="dxa"/>
            <w:vMerge/>
          </w:tcPr>
          <w:p w:rsidR="00E77CF1" w:rsidRPr="00CC1EDB" w:rsidRDefault="00E77CF1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E77CF1" w:rsidRPr="00CC1EDB" w:rsidRDefault="00E77CF1" w:rsidP="002B0520"/>
        </w:tc>
        <w:tc>
          <w:tcPr>
            <w:tcW w:w="1559" w:type="dxa"/>
            <w:vMerge/>
          </w:tcPr>
          <w:p w:rsidR="00E77CF1" w:rsidRPr="00CC1EDB" w:rsidRDefault="00E77CF1" w:rsidP="00C26C7C"/>
        </w:tc>
        <w:tc>
          <w:tcPr>
            <w:tcW w:w="851" w:type="dxa"/>
          </w:tcPr>
          <w:p w:rsidR="00E77CF1" w:rsidRPr="00CC1EDB" w:rsidRDefault="00E77CF1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E77CF1" w:rsidRPr="00CC1EDB" w:rsidRDefault="00E77CF1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E77CF1" w:rsidRPr="00CC1EDB" w:rsidRDefault="005B42E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E77CF1" w:rsidRPr="00CC1EDB" w:rsidRDefault="005B42E3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E77CF1" w:rsidRPr="00CC1EDB" w:rsidRDefault="005B42E3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E77CF1" w:rsidRPr="00CC1EDB" w:rsidRDefault="005B42E3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1A3B63" w:rsidRPr="00CC1EDB" w:rsidTr="00FB69D2">
        <w:trPr>
          <w:trHeight w:val="340"/>
        </w:trPr>
        <w:tc>
          <w:tcPr>
            <w:tcW w:w="648" w:type="dxa"/>
            <w:vMerge w:val="restart"/>
          </w:tcPr>
          <w:p w:rsidR="001A3B63" w:rsidRPr="00CC1EDB" w:rsidRDefault="001A3B63" w:rsidP="00C26C7C">
            <w:pPr>
              <w:ind w:left="-114" w:right="-119"/>
              <w:jc w:val="center"/>
            </w:pPr>
            <w:r w:rsidRPr="00CC1EDB">
              <w:t>3.5.4.</w:t>
            </w:r>
          </w:p>
        </w:tc>
        <w:tc>
          <w:tcPr>
            <w:tcW w:w="2018" w:type="dxa"/>
            <w:vMerge w:val="restart"/>
          </w:tcPr>
          <w:p w:rsidR="001A3B63" w:rsidRPr="00CC1EDB" w:rsidRDefault="001A3B63" w:rsidP="002B0520">
            <w:pPr>
              <w:ind w:left="-97" w:right="-108"/>
            </w:pPr>
            <w:r w:rsidRPr="00CC1EDB">
              <w:t>Предоставление занятия по декоративно-прикладному искусству</w:t>
            </w:r>
          </w:p>
        </w:tc>
        <w:tc>
          <w:tcPr>
            <w:tcW w:w="1559" w:type="dxa"/>
            <w:vMerge w:val="restart"/>
          </w:tcPr>
          <w:p w:rsidR="001A3B63" w:rsidRPr="00CC1EDB" w:rsidRDefault="001A3B63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205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103</w:t>
            </w:r>
          </w:p>
        </w:tc>
      </w:tr>
      <w:tr w:rsidR="001A3B63" w:rsidRPr="00CC1EDB" w:rsidTr="00FB69D2">
        <w:trPr>
          <w:trHeight w:val="340"/>
        </w:trPr>
        <w:tc>
          <w:tcPr>
            <w:tcW w:w="648" w:type="dxa"/>
            <w:vMerge/>
          </w:tcPr>
          <w:p w:rsidR="001A3B63" w:rsidRPr="00CC1EDB" w:rsidRDefault="001A3B63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1A3B63" w:rsidRPr="00CC1EDB" w:rsidRDefault="001A3B63" w:rsidP="002B0520"/>
        </w:tc>
        <w:tc>
          <w:tcPr>
            <w:tcW w:w="1559" w:type="dxa"/>
            <w:vMerge/>
          </w:tcPr>
          <w:p w:rsidR="001A3B63" w:rsidRPr="00CC1EDB" w:rsidRDefault="001A3B63" w:rsidP="00CE0267">
            <w:pPr>
              <w:jc w:val="center"/>
            </w:pP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111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84</w:t>
            </w:r>
          </w:p>
        </w:tc>
      </w:tr>
      <w:tr w:rsidR="001A3B63" w:rsidRPr="00CC1EDB" w:rsidTr="00FB69D2">
        <w:trPr>
          <w:trHeight w:val="340"/>
        </w:trPr>
        <w:tc>
          <w:tcPr>
            <w:tcW w:w="648" w:type="dxa"/>
            <w:vMerge/>
          </w:tcPr>
          <w:p w:rsidR="001A3B63" w:rsidRPr="00CC1EDB" w:rsidRDefault="001A3B63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1A3B63" w:rsidRPr="00CC1EDB" w:rsidRDefault="001A3B63" w:rsidP="002B0520"/>
        </w:tc>
        <w:tc>
          <w:tcPr>
            <w:tcW w:w="1559" w:type="dxa"/>
            <w:vMerge/>
          </w:tcPr>
          <w:p w:rsidR="001A3B63" w:rsidRPr="00CC1EDB" w:rsidRDefault="001A3B63" w:rsidP="00CE0267">
            <w:pPr>
              <w:jc w:val="center"/>
            </w:pP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153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103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77</w:t>
            </w:r>
          </w:p>
        </w:tc>
      </w:tr>
      <w:tr w:rsidR="001A3B63" w:rsidRPr="00CC1EDB" w:rsidTr="00FB69D2">
        <w:trPr>
          <w:trHeight w:val="340"/>
        </w:trPr>
        <w:tc>
          <w:tcPr>
            <w:tcW w:w="648" w:type="dxa"/>
            <w:vMerge/>
          </w:tcPr>
          <w:p w:rsidR="001A3B63" w:rsidRPr="00CC1EDB" w:rsidRDefault="001A3B63" w:rsidP="00335FDB">
            <w:pPr>
              <w:ind w:left="-114" w:right="-119"/>
            </w:pPr>
          </w:p>
        </w:tc>
        <w:tc>
          <w:tcPr>
            <w:tcW w:w="2018" w:type="dxa"/>
            <w:vMerge/>
          </w:tcPr>
          <w:p w:rsidR="001A3B63" w:rsidRPr="00CC1EDB" w:rsidRDefault="001A3B63" w:rsidP="002B0520"/>
        </w:tc>
        <w:tc>
          <w:tcPr>
            <w:tcW w:w="1559" w:type="dxa"/>
            <w:vMerge/>
          </w:tcPr>
          <w:p w:rsidR="001A3B63" w:rsidRPr="00CC1EDB" w:rsidRDefault="001A3B63" w:rsidP="00CE0267">
            <w:pPr>
              <w:jc w:val="center"/>
            </w:pPr>
          </w:p>
        </w:tc>
        <w:tc>
          <w:tcPr>
            <w:tcW w:w="851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1A3B63" w:rsidRPr="00CC1EDB" w:rsidRDefault="001A3B6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147</w:t>
            </w:r>
          </w:p>
        </w:tc>
        <w:tc>
          <w:tcPr>
            <w:tcW w:w="855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98</w:t>
            </w:r>
          </w:p>
        </w:tc>
        <w:tc>
          <w:tcPr>
            <w:tcW w:w="798" w:type="dxa"/>
          </w:tcPr>
          <w:p w:rsidR="001A3B63" w:rsidRPr="00CC1EDB" w:rsidRDefault="001A3B63" w:rsidP="00CE0267">
            <w:pPr>
              <w:ind w:left="-108"/>
              <w:jc w:val="center"/>
            </w:pPr>
            <w:r w:rsidRPr="00CC1EDB">
              <w:t>74</w:t>
            </w:r>
          </w:p>
        </w:tc>
      </w:tr>
      <w:tr w:rsidR="00E26AAE" w:rsidRPr="00CC1EDB" w:rsidTr="00FB69D2">
        <w:trPr>
          <w:trHeight w:val="340"/>
        </w:trPr>
        <w:tc>
          <w:tcPr>
            <w:tcW w:w="648" w:type="dxa"/>
            <w:vMerge w:val="restart"/>
          </w:tcPr>
          <w:p w:rsidR="00E26AAE" w:rsidRPr="00CC1EDB" w:rsidRDefault="00E26AAE" w:rsidP="00C26C7C">
            <w:pPr>
              <w:ind w:left="-114" w:right="-119"/>
              <w:jc w:val="center"/>
            </w:pPr>
            <w:r w:rsidRPr="00CC1EDB">
              <w:t>3.</w:t>
            </w:r>
            <w:r w:rsidR="008F036D" w:rsidRPr="00CC1EDB">
              <w:t>5</w:t>
            </w:r>
            <w:r w:rsidRPr="00CC1EDB">
              <w:t>.5.</w:t>
            </w:r>
          </w:p>
        </w:tc>
        <w:tc>
          <w:tcPr>
            <w:tcW w:w="2018" w:type="dxa"/>
            <w:vMerge w:val="restart"/>
          </w:tcPr>
          <w:p w:rsidR="00E26AAE" w:rsidRPr="00CC1EDB" w:rsidRDefault="00E26AAE" w:rsidP="002B0520">
            <w:pPr>
              <w:ind w:left="-97" w:right="-108"/>
            </w:pPr>
            <w:r w:rsidRPr="00CC1EDB">
              <w:t xml:space="preserve">Предоставление </w:t>
            </w:r>
            <w:r w:rsidRPr="00CC1EDB">
              <w:lastRenderedPageBreak/>
              <w:t>занятия по народному вокалу</w:t>
            </w:r>
          </w:p>
        </w:tc>
        <w:tc>
          <w:tcPr>
            <w:tcW w:w="1559" w:type="dxa"/>
            <w:vMerge w:val="restart"/>
          </w:tcPr>
          <w:p w:rsidR="00E26AAE" w:rsidRPr="00CC1EDB" w:rsidRDefault="00E26AAE" w:rsidP="00C26C7C">
            <w:pPr>
              <w:ind w:left="-105" w:right="-108"/>
            </w:pPr>
            <w:r w:rsidRPr="00CC1EDB">
              <w:lastRenderedPageBreak/>
              <w:t xml:space="preserve">учебный час </w:t>
            </w:r>
            <w:r w:rsidRPr="00CC1EDB">
              <w:lastRenderedPageBreak/>
              <w:t>для одного обучающегося</w:t>
            </w:r>
          </w:p>
        </w:tc>
        <w:tc>
          <w:tcPr>
            <w:tcW w:w="851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lastRenderedPageBreak/>
              <w:t>1</w:t>
            </w:r>
          </w:p>
        </w:tc>
        <w:tc>
          <w:tcPr>
            <w:tcW w:w="1023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D5E53" w:rsidRPr="00CC1EDB" w:rsidRDefault="006D5E53" w:rsidP="006D5E5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E26AAE" w:rsidRPr="00CC1EDB" w:rsidTr="00FB69D2">
        <w:trPr>
          <w:trHeight w:val="340"/>
        </w:trPr>
        <w:tc>
          <w:tcPr>
            <w:tcW w:w="648" w:type="dxa"/>
            <w:vMerge/>
          </w:tcPr>
          <w:p w:rsidR="00E26AAE" w:rsidRPr="00CC1EDB" w:rsidRDefault="00E26AA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E26AAE" w:rsidRPr="00CC1EDB" w:rsidRDefault="00E26AAE" w:rsidP="002B0520"/>
        </w:tc>
        <w:tc>
          <w:tcPr>
            <w:tcW w:w="1559" w:type="dxa"/>
            <w:vMerge/>
          </w:tcPr>
          <w:p w:rsidR="00E26AAE" w:rsidRPr="00CC1EDB" w:rsidRDefault="00E26AAE" w:rsidP="00C26C7C"/>
        </w:tc>
        <w:tc>
          <w:tcPr>
            <w:tcW w:w="851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E26AAE" w:rsidRPr="00CC1EDB" w:rsidTr="00FB69D2">
        <w:trPr>
          <w:trHeight w:val="340"/>
        </w:trPr>
        <w:tc>
          <w:tcPr>
            <w:tcW w:w="648" w:type="dxa"/>
            <w:vMerge/>
          </w:tcPr>
          <w:p w:rsidR="00E26AAE" w:rsidRPr="00CC1EDB" w:rsidRDefault="00E26AA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E26AAE" w:rsidRPr="00CC1EDB" w:rsidRDefault="00E26AAE" w:rsidP="002B0520"/>
        </w:tc>
        <w:tc>
          <w:tcPr>
            <w:tcW w:w="1559" w:type="dxa"/>
            <w:vMerge/>
          </w:tcPr>
          <w:p w:rsidR="00E26AAE" w:rsidRPr="00CC1EDB" w:rsidRDefault="00E26AAE" w:rsidP="00C26C7C"/>
        </w:tc>
        <w:tc>
          <w:tcPr>
            <w:tcW w:w="851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E26AAE" w:rsidRPr="00CC1EDB" w:rsidTr="00FB69D2">
        <w:trPr>
          <w:trHeight w:val="340"/>
        </w:trPr>
        <w:tc>
          <w:tcPr>
            <w:tcW w:w="648" w:type="dxa"/>
            <w:vMerge/>
          </w:tcPr>
          <w:p w:rsidR="00E26AAE" w:rsidRPr="00CC1EDB" w:rsidRDefault="00E26AA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E26AAE" w:rsidRPr="00CC1EDB" w:rsidRDefault="00E26AAE" w:rsidP="002B0520"/>
        </w:tc>
        <w:tc>
          <w:tcPr>
            <w:tcW w:w="1559" w:type="dxa"/>
            <w:vMerge/>
          </w:tcPr>
          <w:p w:rsidR="00E26AAE" w:rsidRPr="00CC1EDB" w:rsidRDefault="00E26AAE" w:rsidP="00C26C7C"/>
        </w:tc>
        <w:tc>
          <w:tcPr>
            <w:tcW w:w="851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E26AAE" w:rsidRPr="00CC1EDB" w:rsidRDefault="006D5E53" w:rsidP="00CE0267">
            <w:pPr>
              <w:ind w:left="-108"/>
              <w:jc w:val="center"/>
            </w:pPr>
            <w:r w:rsidRPr="00CC1EDB">
              <w:t>64</w:t>
            </w:r>
          </w:p>
        </w:tc>
      </w:tr>
      <w:tr w:rsidR="006D5E53" w:rsidRPr="00CC1EDB" w:rsidTr="00FB69D2">
        <w:trPr>
          <w:trHeight w:val="340"/>
        </w:trPr>
        <w:tc>
          <w:tcPr>
            <w:tcW w:w="648" w:type="dxa"/>
            <w:vMerge w:val="restart"/>
          </w:tcPr>
          <w:p w:rsidR="006D5E53" w:rsidRPr="00CC1EDB" w:rsidRDefault="006D5E53" w:rsidP="00C26C7C">
            <w:pPr>
              <w:ind w:left="-114" w:right="-119"/>
              <w:jc w:val="center"/>
            </w:pPr>
            <w:r w:rsidRPr="00CC1EDB">
              <w:t>3.5.6.</w:t>
            </w:r>
          </w:p>
        </w:tc>
        <w:tc>
          <w:tcPr>
            <w:tcW w:w="2018" w:type="dxa"/>
            <w:vMerge w:val="restart"/>
          </w:tcPr>
          <w:p w:rsidR="006D5E53" w:rsidRPr="00CC1EDB" w:rsidRDefault="006D5E53" w:rsidP="002B0520">
            <w:pPr>
              <w:ind w:left="-97" w:right="-108"/>
            </w:pPr>
            <w:r w:rsidRPr="00CC1EDB">
              <w:t>Предоставление занятия по эстрадному вокалу</w:t>
            </w:r>
          </w:p>
        </w:tc>
        <w:tc>
          <w:tcPr>
            <w:tcW w:w="1559" w:type="dxa"/>
            <w:vMerge w:val="restart"/>
          </w:tcPr>
          <w:p w:rsidR="006D5E53" w:rsidRPr="00CC1EDB" w:rsidRDefault="006D5E53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6D5E53" w:rsidRPr="00CC1EDB" w:rsidRDefault="006D5E53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64</w:t>
            </w:r>
          </w:p>
        </w:tc>
      </w:tr>
      <w:tr w:rsidR="006D5E53" w:rsidRPr="00CC1EDB" w:rsidTr="00FB69D2">
        <w:trPr>
          <w:trHeight w:val="340"/>
        </w:trPr>
        <w:tc>
          <w:tcPr>
            <w:tcW w:w="648" w:type="dxa"/>
            <w:vMerge/>
          </w:tcPr>
          <w:p w:rsidR="006D5E53" w:rsidRPr="00CC1EDB" w:rsidRDefault="006D5E53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6D5E53" w:rsidRPr="00CC1EDB" w:rsidRDefault="006D5E53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6D5E53" w:rsidRPr="00CC1EDB" w:rsidRDefault="006D5E53" w:rsidP="00CE0267">
            <w:pPr>
              <w:jc w:val="center"/>
            </w:pPr>
          </w:p>
        </w:tc>
        <w:tc>
          <w:tcPr>
            <w:tcW w:w="851" w:type="dxa"/>
          </w:tcPr>
          <w:p w:rsidR="006D5E53" w:rsidRPr="00CC1EDB" w:rsidRDefault="006D5E53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64</w:t>
            </w:r>
          </w:p>
        </w:tc>
      </w:tr>
      <w:tr w:rsidR="006D5E53" w:rsidRPr="00CC1EDB" w:rsidTr="00FB69D2">
        <w:trPr>
          <w:trHeight w:val="340"/>
        </w:trPr>
        <w:tc>
          <w:tcPr>
            <w:tcW w:w="648" w:type="dxa"/>
            <w:vMerge/>
          </w:tcPr>
          <w:p w:rsidR="006D5E53" w:rsidRPr="00CC1EDB" w:rsidRDefault="006D5E53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6D5E53" w:rsidRPr="00CC1EDB" w:rsidRDefault="006D5E53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6D5E53" w:rsidRPr="00CC1EDB" w:rsidRDefault="006D5E53" w:rsidP="00CE0267">
            <w:pPr>
              <w:jc w:val="center"/>
            </w:pPr>
          </w:p>
        </w:tc>
        <w:tc>
          <w:tcPr>
            <w:tcW w:w="851" w:type="dxa"/>
          </w:tcPr>
          <w:p w:rsidR="006D5E53" w:rsidRPr="00CC1EDB" w:rsidRDefault="006D5E53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64</w:t>
            </w:r>
          </w:p>
        </w:tc>
      </w:tr>
      <w:tr w:rsidR="006D5E53" w:rsidRPr="00CC1EDB" w:rsidTr="00FB69D2">
        <w:trPr>
          <w:trHeight w:val="340"/>
        </w:trPr>
        <w:tc>
          <w:tcPr>
            <w:tcW w:w="648" w:type="dxa"/>
            <w:vMerge/>
          </w:tcPr>
          <w:p w:rsidR="006D5E53" w:rsidRPr="00CC1EDB" w:rsidRDefault="006D5E53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6D5E53" w:rsidRPr="00CC1EDB" w:rsidRDefault="006D5E53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6D5E53" w:rsidRPr="00CC1EDB" w:rsidRDefault="006D5E53" w:rsidP="00CE0267">
            <w:pPr>
              <w:jc w:val="center"/>
            </w:pPr>
          </w:p>
        </w:tc>
        <w:tc>
          <w:tcPr>
            <w:tcW w:w="851" w:type="dxa"/>
          </w:tcPr>
          <w:p w:rsidR="006D5E53" w:rsidRPr="00CC1EDB" w:rsidRDefault="006D5E53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1265</w:t>
            </w:r>
          </w:p>
        </w:tc>
        <w:tc>
          <w:tcPr>
            <w:tcW w:w="855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6D5E53" w:rsidRPr="00CC1EDB" w:rsidRDefault="006D5E53" w:rsidP="001A3B63">
            <w:pPr>
              <w:ind w:left="-108"/>
              <w:jc w:val="center"/>
            </w:pPr>
            <w:r w:rsidRPr="00CC1EDB">
              <w:t>64</w:t>
            </w:r>
          </w:p>
        </w:tc>
      </w:tr>
      <w:tr w:rsidR="00E26AAE" w:rsidRPr="00CC1EDB">
        <w:trPr>
          <w:trHeight w:val="340"/>
        </w:trPr>
        <w:tc>
          <w:tcPr>
            <w:tcW w:w="648" w:type="dxa"/>
          </w:tcPr>
          <w:p w:rsidR="00E26AAE" w:rsidRPr="00CC1EDB" w:rsidRDefault="00E26AAE" w:rsidP="00C26C7C">
            <w:pPr>
              <w:ind w:left="-114" w:right="-119"/>
              <w:jc w:val="center"/>
            </w:pPr>
            <w:r w:rsidRPr="00CC1EDB">
              <w:t>3.</w:t>
            </w:r>
            <w:r w:rsidR="008F036D" w:rsidRPr="00CC1EDB">
              <w:t>6</w:t>
            </w:r>
            <w:r w:rsidRPr="00CC1EDB">
              <w:t>.</w:t>
            </w:r>
          </w:p>
        </w:tc>
        <w:tc>
          <w:tcPr>
            <w:tcW w:w="8871" w:type="dxa"/>
            <w:gridSpan w:val="8"/>
          </w:tcPr>
          <w:p w:rsidR="00E26AAE" w:rsidRPr="00CC1EDB" w:rsidRDefault="00E26AAE" w:rsidP="00C26C7C">
            <w:pPr>
              <w:ind w:left="-72"/>
              <w:jc w:val="center"/>
            </w:pPr>
            <w:r w:rsidRPr="00CC1EDB">
              <w:t>Турист</w:t>
            </w:r>
            <w:r w:rsidR="008F036D" w:rsidRPr="00CC1EDB">
              <w:t>иче</w:t>
            </w:r>
            <w:r w:rsidRPr="00CC1EDB">
              <w:t>ско-краеведческая направленность</w:t>
            </w:r>
          </w:p>
        </w:tc>
      </w:tr>
      <w:tr w:rsidR="00E26AAE" w:rsidRPr="00CC1EDB" w:rsidTr="00FB69D2">
        <w:trPr>
          <w:trHeight w:val="340"/>
        </w:trPr>
        <w:tc>
          <w:tcPr>
            <w:tcW w:w="648" w:type="dxa"/>
            <w:vMerge w:val="restart"/>
          </w:tcPr>
          <w:p w:rsidR="00E26AAE" w:rsidRPr="00CC1EDB" w:rsidRDefault="00E26AAE" w:rsidP="00C26C7C">
            <w:pPr>
              <w:ind w:left="-114" w:right="-119"/>
              <w:jc w:val="center"/>
            </w:pPr>
            <w:r w:rsidRPr="00CC1EDB">
              <w:t>3.</w:t>
            </w:r>
            <w:r w:rsidR="008F036D" w:rsidRPr="00CC1EDB">
              <w:t>6</w:t>
            </w:r>
            <w:r w:rsidRPr="00CC1EDB">
              <w:t>.1.</w:t>
            </w:r>
          </w:p>
        </w:tc>
        <w:tc>
          <w:tcPr>
            <w:tcW w:w="2018" w:type="dxa"/>
            <w:vMerge w:val="restart"/>
          </w:tcPr>
          <w:p w:rsidR="00E26AAE" w:rsidRPr="00CC1EDB" w:rsidRDefault="00E26AAE" w:rsidP="002B0520">
            <w:pPr>
              <w:ind w:left="-97" w:right="-108"/>
            </w:pPr>
            <w:r w:rsidRPr="00CC1EDB">
              <w:t>Предоставление занятия по краеведению</w:t>
            </w:r>
          </w:p>
        </w:tc>
        <w:tc>
          <w:tcPr>
            <w:tcW w:w="1559" w:type="dxa"/>
            <w:vMerge w:val="restart"/>
          </w:tcPr>
          <w:p w:rsidR="00E26AAE" w:rsidRPr="00CC1EDB" w:rsidRDefault="00E26AAE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397</w:t>
            </w:r>
          </w:p>
        </w:tc>
        <w:tc>
          <w:tcPr>
            <w:tcW w:w="912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291</w:t>
            </w:r>
          </w:p>
        </w:tc>
        <w:tc>
          <w:tcPr>
            <w:tcW w:w="855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798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-</w:t>
            </w:r>
          </w:p>
        </w:tc>
      </w:tr>
      <w:tr w:rsidR="00E26AAE" w:rsidRPr="00CC1EDB" w:rsidTr="00FB69D2">
        <w:trPr>
          <w:trHeight w:val="340"/>
        </w:trPr>
        <w:tc>
          <w:tcPr>
            <w:tcW w:w="648" w:type="dxa"/>
            <w:vMerge/>
          </w:tcPr>
          <w:p w:rsidR="00E26AAE" w:rsidRPr="00CC1EDB" w:rsidRDefault="00E26AA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E26AAE" w:rsidRPr="00CC1EDB" w:rsidRDefault="00E26AAE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E26AAE" w:rsidRPr="00CC1EDB" w:rsidRDefault="00E26AAE" w:rsidP="00C26C7C">
            <w:pPr>
              <w:ind w:left="-105" w:right="-108"/>
            </w:pPr>
          </w:p>
        </w:tc>
        <w:tc>
          <w:tcPr>
            <w:tcW w:w="851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319</w:t>
            </w:r>
          </w:p>
        </w:tc>
        <w:tc>
          <w:tcPr>
            <w:tcW w:w="912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160</w:t>
            </w:r>
          </w:p>
        </w:tc>
        <w:tc>
          <w:tcPr>
            <w:tcW w:w="855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107</w:t>
            </w:r>
          </w:p>
        </w:tc>
        <w:tc>
          <w:tcPr>
            <w:tcW w:w="798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-</w:t>
            </w:r>
          </w:p>
        </w:tc>
      </w:tr>
      <w:tr w:rsidR="00E26AAE" w:rsidRPr="00CC1EDB" w:rsidTr="00FB69D2">
        <w:trPr>
          <w:trHeight w:val="340"/>
        </w:trPr>
        <w:tc>
          <w:tcPr>
            <w:tcW w:w="648" w:type="dxa"/>
            <w:vMerge/>
          </w:tcPr>
          <w:p w:rsidR="00E26AAE" w:rsidRPr="00CC1EDB" w:rsidRDefault="00E26AA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E26AAE" w:rsidRPr="00CC1EDB" w:rsidRDefault="00E26AAE" w:rsidP="002B0520">
            <w:pPr>
              <w:ind w:left="-97" w:right="-108"/>
            </w:pPr>
          </w:p>
        </w:tc>
        <w:tc>
          <w:tcPr>
            <w:tcW w:w="1559" w:type="dxa"/>
            <w:vMerge/>
          </w:tcPr>
          <w:p w:rsidR="00E26AAE" w:rsidRPr="00CC1EDB" w:rsidRDefault="00E26AAE" w:rsidP="00C26C7C">
            <w:pPr>
              <w:ind w:left="-105" w:right="-108"/>
            </w:pPr>
          </w:p>
        </w:tc>
        <w:tc>
          <w:tcPr>
            <w:tcW w:w="851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147</w:t>
            </w:r>
          </w:p>
        </w:tc>
        <w:tc>
          <w:tcPr>
            <w:tcW w:w="855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98</w:t>
            </w:r>
          </w:p>
        </w:tc>
        <w:tc>
          <w:tcPr>
            <w:tcW w:w="798" w:type="dxa"/>
          </w:tcPr>
          <w:p w:rsidR="00E26AAE" w:rsidRPr="00CC1EDB" w:rsidRDefault="00CA7641" w:rsidP="00CE0267">
            <w:pPr>
              <w:ind w:left="-108"/>
              <w:jc w:val="center"/>
            </w:pPr>
            <w:r w:rsidRPr="00CC1EDB">
              <w:t>-</w:t>
            </w:r>
          </w:p>
        </w:tc>
      </w:tr>
      <w:tr w:rsidR="00E26AAE" w:rsidRPr="00CC1EDB" w:rsidTr="00FB69D2">
        <w:trPr>
          <w:trHeight w:val="340"/>
        </w:trPr>
        <w:tc>
          <w:tcPr>
            <w:tcW w:w="648" w:type="dxa"/>
            <w:vMerge/>
          </w:tcPr>
          <w:p w:rsidR="00E26AAE" w:rsidRPr="00CC1EDB" w:rsidRDefault="00E26AAE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E26AAE" w:rsidRPr="00CC1EDB" w:rsidRDefault="00E26AAE" w:rsidP="002B0520"/>
        </w:tc>
        <w:tc>
          <w:tcPr>
            <w:tcW w:w="1559" w:type="dxa"/>
            <w:vMerge/>
          </w:tcPr>
          <w:p w:rsidR="00E26AAE" w:rsidRPr="00CC1EDB" w:rsidRDefault="00E26AAE" w:rsidP="00C26C7C"/>
        </w:tc>
        <w:tc>
          <w:tcPr>
            <w:tcW w:w="851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280</w:t>
            </w:r>
          </w:p>
        </w:tc>
        <w:tc>
          <w:tcPr>
            <w:tcW w:w="912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140</w:t>
            </w:r>
          </w:p>
        </w:tc>
        <w:tc>
          <w:tcPr>
            <w:tcW w:w="855" w:type="dxa"/>
          </w:tcPr>
          <w:p w:rsidR="00E26AAE" w:rsidRPr="00CC1EDB" w:rsidRDefault="00AA1BD9" w:rsidP="00CE0267">
            <w:pPr>
              <w:ind w:left="-108"/>
              <w:jc w:val="center"/>
            </w:pPr>
            <w:r w:rsidRPr="00CC1EDB">
              <w:t>94</w:t>
            </w:r>
          </w:p>
        </w:tc>
        <w:tc>
          <w:tcPr>
            <w:tcW w:w="798" w:type="dxa"/>
          </w:tcPr>
          <w:p w:rsidR="00E26AAE" w:rsidRPr="00CC1EDB" w:rsidRDefault="00E26AAE" w:rsidP="00CE0267">
            <w:pPr>
              <w:ind w:left="-108"/>
              <w:jc w:val="center"/>
            </w:pPr>
            <w:r w:rsidRPr="00CC1EDB">
              <w:t>-</w:t>
            </w:r>
          </w:p>
        </w:tc>
      </w:tr>
      <w:tr w:rsidR="00222251" w:rsidRPr="00CC1EDB" w:rsidTr="00FB69D2">
        <w:trPr>
          <w:trHeight w:val="340"/>
        </w:trPr>
        <w:tc>
          <w:tcPr>
            <w:tcW w:w="648" w:type="dxa"/>
            <w:vMerge w:val="restart"/>
          </w:tcPr>
          <w:p w:rsidR="00222251" w:rsidRPr="00CC1EDB" w:rsidRDefault="00222251" w:rsidP="00C26C7C">
            <w:pPr>
              <w:ind w:left="-114" w:right="-119"/>
              <w:jc w:val="center"/>
            </w:pPr>
            <w:r w:rsidRPr="00CC1EDB">
              <w:t>3.6.2.</w:t>
            </w:r>
          </w:p>
          <w:p w:rsidR="00222251" w:rsidRPr="00CC1EDB" w:rsidRDefault="00222251" w:rsidP="00C26C7C">
            <w:pPr>
              <w:ind w:left="-114" w:right="-119"/>
              <w:jc w:val="center"/>
            </w:pPr>
          </w:p>
          <w:p w:rsidR="00222251" w:rsidRPr="00CC1EDB" w:rsidRDefault="00222251" w:rsidP="00C26C7C">
            <w:pPr>
              <w:ind w:left="-114" w:right="-119"/>
              <w:jc w:val="center"/>
            </w:pPr>
          </w:p>
          <w:p w:rsidR="00222251" w:rsidRPr="00CC1EDB" w:rsidRDefault="00222251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 w:val="restart"/>
          </w:tcPr>
          <w:p w:rsidR="00222251" w:rsidRPr="00CC1EDB" w:rsidRDefault="00222251" w:rsidP="002B0520">
            <w:pPr>
              <w:ind w:left="-97" w:right="-108"/>
            </w:pPr>
            <w:r w:rsidRPr="00CC1EDB">
              <w:t>Предоставление занятия по туризму</w:t>
            </w:r>
          </w:p>
          <w:p w:rsidR="00222251" w:rsidRPr="00CC1EDB" w:rsidRDefault="00222251" w:rsidP="002B0520">
            <w:pPr>
              <w:ind w:left="-97" w:right="-108"/>
            </w:pPr>
          </w:p>
          <w:p w:rsidR="00222251" w:rsidRPr="00CC1EDB" w:rsidRDefault="00222251" w:rsidP="002B0520">
            <w:pPr>
              <w:ind w:left="-97" w:right="-108"/>
            </w:pPr>
          </w:p>
        </w:tc>
        <w:tc>
          <w:tcPr>
            <w:tcW w:w="1559" w:type="dxa"/>
            <w:vMerge w:val="restart"/>
          </w:tcPr>
          <w:p w:rsidR="00222251" w:rsidRPr="00CC1EDB" w:rsidRDefault="00222251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397</w:t>
            </w:r>
          </w:p>
        </w:tc>
        <w:tc>
          <w:tcPr>
            <w:tcW w:w="912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291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798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-</w:t>
            </w:r>
          </w:p>
        </w:tc>
      </w:tr>
      <w:tr w:rsidR="00222251" w:rsidRPr="00CC1EDB" w:rsidTr="00FB69D2">
        <w:trPr>
          <w:trHeight w:val="340"/>
        </w:trPr>
        <w:tc>
          <w:tcPr>
            <w:tcW w:w="648" w:type="dxa"/>
            <w:vMerge/>
          </w:tcPr>
          <w:p w:rsidR="00222251" w:rsidRPr="00CC1EDB" w:rsidRDefault="00222251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222251" w:rsidRPr="00CC1EDB" w:rsidRDefault="00222251" w:rsidP="00CE0267">
            <w:pPr>
              <w:ind w:left="-97" w:right="-108"/>
              <w:jc w:val="center"/>
            </w:pPr>
          </w:p>
        </w:tc>
        <w:tc>
          <w:tcPr>
            <w:tcW w:w="1559" w:type="dxa"/>
            <w:vMerge/>
          </w:tcPr>
          <w:p w:rsidR="00222251" w:rsidRPr="00CC1EDB" w:rsidRDefault="00222251" w:rsidP="00C26C7C">
            <w:pPr>
              <w:ind w:left="-105" w:right="-108"/>
            </w:pPr>
          </w:p>
        </w:tc>
        <w:tc>
          <w:tcPr>
            <w:tcW w:w="851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319</w:t>
            </w:r>
          </w:p>
        </w:tc>
        <w:tc>
          <w:tcPr>
            <w:tcW w:w="912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160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107</w:t>
            </w:r>
          </w:p>
        </w:tc>
        <w:tc>
          <w:tcPr>
            <w:tcW w:w="798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-</w:t>
            </w:r>
          </w:p>
        </w:tc>
      </w:tr>
      <w:tr w:rsidR="00222251" w:rsidRPr="00CC1EDB" w:rsidTr="00FB69D2">
        <w:trPr>
          <w:trHeight w:val="340"/>
        </w:trPr>
        <w:tc>
          <w:tcPr>
            <w:tcW w:w="648" w:type="dxa"/>
            <w:vMerge/>
          </w:tcPr>
          <w:p w:rsidR="00222251" w:rsidRPr="00CC1EDB" w:rsidRDefault="00222251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222251" w:rsidRPr="00CC1EDB" w:rsidRDefault="00222251" w:rsidP="00CE0267">
            <w:pPr>
              <w:ind w:left="-97" w:right="-108"/>
              <w:jc w:val="center"/>
            </w:pPr>
          </w:p>
        </w:tc>
        <w:tc>
          <w:tcPr>
            <w:tcW w:w="1559" w:type="dxa"/>
            <w:vMerge/>
          </w:tcPr>
          <w:p w:rsidR="00222251" w:rsidRPr="00CC1EDB" w:rsidRDefault="00222251" w:rsidP="00C26C7C">
            <w:pPr>
              <w:ind w:left="-105" w:right="-108"/>
            </w:pPr>
          </w:p>
        </w:tc>
        <w:tc>
          <w:tcPr>
            <w:tcW w:w="851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147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98</w:t>
            </w:r>
          </w:p>
        </w:tc>
        <w:tc>
          <w:tcPr>
            <w:tcW w:w="798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-</w:t>
            </w:r>
          </w:p>
        </w:tc>
      </w:tr>
      <w:tr w:rsidR="00222251" w:rsidRPr="00CC1EDB" w:rsidTr="00FB69D2">
        <w:trPr>
          <w:trHeight w:val="340"/>
        </w:trPr>
        <w:tc>
          <w:tcPr>
            <w:tcW w:w="648" w:type="dxa"/>
            <w:vMerge/>
          </w:tcPr>
          <w:p w:rsidR="00222251" w:rsidRPr="00CC1EDB" w:rsidRDefault="00222251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/>
          </w:tcPr>
          <w:p w:rsidR="00222251" w:rsidRPr="00CC1EDB" w:rsidRDefault="00222251" w:rsidP="00CE0267">
            <w:pPr>
              <w:jc w:val="center"/>
            </w:pPr>
          </w:p>
        </w:tc>
        <w:tc>
          <w:tcPr>
            <w:tcW w:w="1559" w:type="dxa"/>
            <w:vMerge/>
          </w:tcPr>
          <w:p w:rsidR="00222251" w:rsidRPr="00CC1EDB" w:rsidRDefault="00222251" w:rsidP="00C26C7C"/>
        </w:tc>
        <w:tc>
          <w:tcPr>
            <w:tcW w:w="851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280</w:t>
            </w:r>
          </w:p>
        </w:tc>
        <w:tc>
          <w:tcPr>
            <w:tcW w:w="912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140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94</w:t>
            </w:r>
          </w:p>
        </w:tc>
        <w:tc>
          <w:tcPr>
            <w:tcW w:w="798" w:type="dxa"/>
          </w:tcPr>
          <w:p w:rsidR="00222251" w:rsidRPr="00CC1EDB" w:rsidRDefault="00222251" w:rsidP="00CE0267">
            <w:pPr>
              <w:ind w:left="-108"/>
              <w:jc w:val="center"/>
            </w:pPr>
            <w:r w:rsidRPr="00CC1EDB">
              <w:t>-</w:t>
            </w:r>
          </w:p>
        </w:tc>
      </w:tr>
      <w:tr w:rsidR="00222251" w:rsidRPr="00CC1EDB" w:rsidTr="00FB69D2">
        <w:trPr>
          <w:trHeight w:val="340"/>
        </w:trPr>
        <w:tc>
          <w:tcPr>
            <w:tcW w:w="648" w:type="dxa"/>
            <w:vMerge w:val="restart"/>
          </w:tcPr>
          <w:p w:rsidR="00222251" w:rsidRPr="00CC1EDB" w:rsidRDefault="00222251" w:rsidP="00C26C7C">
            <w:pPr>
              <w:ind w:left="-114" w:right="-119"/>
              <w:jc w:val="center"/>
            </w:pPr>
            <w:r w:rsidRPr="00CC1EDB">
              <w:t>3.6.3.</w:t>
            </w:r>
          </w:p>
          <w:p w:rsidR="00222251" w:rsidRPr="00CC1EDB" w:rsidRDefault="00222251" w:rsidP="00C26C7C">
            <w:pPr>
              <w:ind w:left="-114" w:right="-119"/>
              <w:jc w:val="center"/>
            </w:pPr>
          </w:p>
          <w:p w:rsidR="00222251" w:rsidRPr="00CC1EDB" w:rsidRDefault="00222251" w:rsidP="00C26C7C">
            <w:pPr>
              <w:ind w:left="-114" w:right="-119"/>
              <w:jc w:val="center"/>
            </w:pPr>
          </w:p>
          <w:p w:rsidR="00222251" w:rsidRPr="00CC1EDB" w:rsidRDefault="00222251" w:rsidP="00C26C7C">
            <w:pPr>
              <w:ind w:left="-114" w:right="-119"/>
              <w:jc w:val="center"/>
            </w:pPr>
          </w:p>
        </w:tc>
        <w:tc>
          <w:tcPr>
            <w:tcW w:w="2018" w:type="dxa"/>
            <w:vMerge w:val="restart"/>
          </w:tcPr>
          <w:p w:rsidR="00222251" w:rsidRPr="00CC1EDB" w:rsidRDefault="00222251" w:rsidP="00FB69D2">
            <w:pPr>
              <w:ind w:left="-97" w:right="-108"/>
            </w:pPr>
            <w:r w:rsidRPr="00CC1EDB">
              <w:t>Предоставление занятия по основам музейного дела</w:t>
            </w:r>
          </w:p>
        </w:tc>
        <w:tc>
          <w:tcPr>
            <w:tcW w:w="1559" w:type="dxa"/>
            <w:vMerge w:val="restart"/>
          </w:tcPr>
          <w:p w:rsidR="00222251" w:rsidRPr="00CC1EDB" w:rsidRDefault="00222251" w:rsidP="00C26C7C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851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1023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397</w:t>
            </w:r>
          </w:p>
        </w:tc>
        <w:tc>
          <w:tcPr>
            <w:tcW w:w="912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291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133</w:t>
            </w:r>
          </w:p>
        </w:tc>
        <w:tc>
          <w:tcPr>
            <w:tcW w:w="798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-</w:t>
            </w:r>
          </w:p>
        </w:tc>
      </w:tr>
      <w:tr w:rsidR="00222251" w:rsidRPr="00CC1EDB" w:rsidTr="00FB69D2">
        <w:trPr>
          <w:trHeight w:val="340"/>
        </w:trPr>
        <w:tc>
          <w:tcPr>
            <w:tcW w:w="648" w:type="dxa"/>
            <w:vMerge/>
          </w:tcPr>
          <w:p w:rsidR="00222251" w:rsidRPr="00CC1EDB" w:rsidRDefault="00222251" w:rsidP="00FB69D2">
            <w:pPr>
              <w:ind w:left="-114" w:right="-119"/>
            </w:pPr>
          </w:p>
        </w:tc>
        <w:tc>
          <w:tcPr>
            <w:tcW w:w="2018" w:type="dxa"/>
            <w:vMerge/>
          </w:tcPr>
          <w:p w:rsidR="00222251" w:rsidRPr="00CC1EDB" w:rsidRDefault="00222251" w:rsidP="00FB69D2">
            <w:pPr>
              <w:ind w:left="-97" w:right="-108"/>
              <w:jc w:val="center"/>
            </w:pPr>
          </w:p>
        </w:tc>
        <w:tc>
          <w:tcPr>
            <w:tcW w:w="1559" w:type="dxa"/>
            <w:vMerge/>
          </w:tcPr>
          <w:p w:rsidR="00222251" w:rsidRPr="00CC1EDB" w:rsidRDefault="00222251" w:rsidP="00FB69D2">
            <w:pPr>
              <w:ind w:left="-105" w:right="-108"/>
              <w:jc w:val="center"/>
            </w:pPr>
          </w:p>
        </w:tc>
        <w:tc>
          <w:tcPr>
            <w:tcW w:w="851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1023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319</w:t>
            </w:r>
          </w:p>
        </w:tc>
        <w:tc>
          <w:tcPr>
            <w:tcW w:w="912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160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107</w:t>
            </w:r>
          </w:p>
        </w:tc>
        <w:tc>
          <w:tcPr>
            <w:tcW w:w="798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-</w:t>
            </w:r>
          </w:p>
        </w:tc>
      </w:tr>
      <w:tr w:rsidR="00222251" w:rsidRPr="00CC1EDB" w:rsidTr="00FB69D2">
        <w:trPr>
          <w:trHeight w:val="340"/>
        </w:trPr>
        <w:tc>
          <w:tcPr>
            <w:tcW w:w="648" w:type="dxa"/>
            <w:vMerge/>
          </w:tcPr>
          <w:p w:rsidR="00222251" w:rsidRPr="00CC1EDB" w:rsidRDefault="00222251" w:rsidP="00FB69D2">
            <w:pPr>
              <w:ind w:left="-114" w:right="-119"/>
            </w:pPr>
          </w:p>
        </w:tc>
        <w:tc>
          <w:tcPr>
            <w:tcW w:w="2018" w:type="dxa"/>
            <w:vMerge/>
          </w:tcPr>
          <w:p w:rsidR="00222251" w:rsidRPr="00CC1EDB" w:rsidRDefault="00222251" w:rsidP="00FB69D2">
            <w:pPr>
              <w:ind w:left="-97" w:right="-108"/>
              <w:jc w:val="center"/>
            </w:pPr>
          </w:p>
        </w:tc>
        <w:tc>
          <w:tcPr>
            <w:tcW w:w="1559" w:type="dxa"/>
            <w:vMerge/>
          </w:tcPr>
          <w:p w:rsidR="00222251" w:rsidRPr="00CC1EDB" w:rsidRDefault="00222251" w:rsidP="00FB69D2">
            <w:pPr>
              <w:ind w:left="-105" w:right="-108"/>
              <w:jc w:val="center"/>
            </w:pPr>
          </w:p>
        </w:tc>
        <w:tc>
          <w:tcPr>
            <w:tcW w:w="851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1023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293</w:t>
            </w:r>
          </w:p>
        </w:tc>
        <w:tc>
          <w:tcPr>
            <w:tcW w:w="912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147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98</w:t>
            </w:r>
          </w:p>
        </w:tc>
        <w:tc>
          <w:tcPr>
            <w:tcW w:w="798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-</w:t>
            </w:r>
          </w:p>
        </w:tc>
      </w:tr>
      <w:tr w:rsidR="00222251" w:rsidRPr="00CC1EDB" w:rsidTr="00FB69D2">
        <w:trPr>
          <w:trHeight w:val="340"/>
        </w:trPr>
        <w:tc>
          <w:tcPr>
            <w:tcW w:w="648" w:type="dxa"/>
            <w:vMerge/>
          </w:tcPr>
          <w:p w:rsidR="00222251" w:rsidRPr="00CC1EDB" w:rsidRDefault="00222251" w:rsidP="00FB69D2">
            <w:pPr>
              <w:ind w:left="-114" w:right="-119"/>
            </w:pPr>
          </w:p>
        </w:tc>
        <w:tc>
          <w:tcPr>
            <w:tcW w:w="2018" w:type="dxa"/>
            <w:vMerge/>
          </w:tcPr>
          <w:p w:rsidR="00222251" w:rsidRPr="00CC1EDB" w:rsidRDefault="00222251" w:rsidP="00FB69D2">
            <w:pPr>
              <w:jc w:val="center"/>
            </w:pPr>
          </w:p>
        </w:tc>
        <w:tc>
          <w:tcPr>
            <w:tcW w:w="1559" w:type="dxa"/>
            <w:vMerge/>
          </w:tcPr>
          <w:p w:rsidR="00222251" w:rsidRPr="00CC1EDB" w:rsidRDefault="00222251" w:rsidP="00FB69D2">
            <w:pPr>
              <w:jc w:val="center"/>
            </w:pPr>
          </w:p>
        </w:tc>
        <w:tc>
          <w:tcPr>
            <w:tcW w:w="851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1023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280</w:t>
            </w:r>
          </w:p>
        </w:tc>
        <w:tc>
          <w:tcPr>
            <w:tcW w:w="912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140</w:t>
            </w:r>
          </w:p>
        </w:tc>
        <w:tc>
          <w:tcPr>
            <w:tcW w:w="855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94</w:t>
            </w:r>
          </w:p>
        </w:tc>
        <w:tc>
          <w:tcPr>
            <w:tcW w:w="798" w:type="dxa"/>
          </w:tcPr>
          <w:p w:rsidR="00222251" w:rsidRPr="00CC1EDB" w:rsidRDefault="00222251" w:rsidP="00FB69D2">
            <w:pPr>
              <w:ind w:left="-108"/>
              <w:jc w:val="center"/>
            </w:pPr>
            <w:r w:rsidRPr="00CC1EDB">
              <w:t>-</w:t>
            </w:r>
          </w:p>
        </w:tc>
      </w:tr>
    </w:tbl>
    <w:p w:rsidR="00335FDB" w:rsidRPr="00CC1EDB" w:rsidRDefault="00335FDB" w:rsidP="00335FDB">
      <w:pPr>
        <w:pStyle w:val="2"/>
        <w:jc w:val="both"/>
        <w:rPr>
          <w:szCs w:val="28"/>
        </w:rPr>
      </w:pPr>
    </w:p>
    <w:p w:rsidR="00624A68" w:rsidRPr="00CC1EDB" w:rsidRDefault="00AD3741" w:rsidP="00AD3741">
      <w:pPr>
        <w:spacing w:line="240" w:lineRule="exact"/>
        <w:ind w:left="357"/>
        <w:jc w:val="center"/>
        <w:rPr>
          <w:sz w:val="28"/>
          <w:szCs w:val="28"/>
        </w:rPr>
      </w:pPr>
      <w:r w:rsidRPr="00CC1EDB">
        <w:rPr>
          <w:sz w:val="28"/>
          <w:szCs w:val="28"/>
          <w:lang w:val="en-US"/>
        </w:rPr>
        <w:t>IV</w:t>
      </w:r>
      <w:r w:rsidR="00624A68" w:rsidRPr="00CC1EDB">
        <w:rPr>
          <w:sz w:val="28"/>
          <w:szCs w:val="28"/>
        </w:rPr>
        <w:t xml:space="preserve">. Услуги обучения по дополнительной образовательной </w:t>
      </w:r>
    </w:p>
    <w:p w:rsidR="00624A68" w:rsidRPr="00CC1EDB" w:rsidRDefault="00624A68" w:rsidP="00AD3741">
      <w:pPr>
        <w:spacing w:line="240" w:lineRule="exact"/>
        <w:ind w:left="357"/>
        <w:jc w:val="center"/>
        <w:rPr>
          <w:sz w:val="28"/>
          <w:szCs w:val="28"/>
        </w:rPr>
      </w:pPr>
      <w:r w:rsidRPr="00CC1EDB">
        <w:rPr>
          <w:sz w:val="28"/>
          <w:szCs w:val="28"/>
        </w:rPr>
        <w:t>программе продолжительностью 34 недели</w:t>
      </w:r>
      <w:r w:rsidR="006562C3" w:rsidRPr="00CC1EDB">
        <w:rPr>
          <w:sz w:val="28"/>
          <w:szCs w:val="28"/>
        </w:rPr>
        <w:t xml:space="preserve"> </w:t>
      </w:r>
      <w:r w:rsidRPr="00CC1EDB">
        <w:rPr>
          <w:sz w:val="28"/>
          <w:szCs w:val="28"/>
        </w:rPr>
        <w:t>для обучающегося младшего, среднего и старшего дошкольного возраста</w:t>
      </w:r>
      <w:r w:rsidR="006562C3" w:rsidRPr="00CC1EDB">
        <w:rPr>
          <w:sz w:val="28"/>
          <w:szCs w:val="28"/>
        </w:rPr>
        <w:t xml:space="preserve"> в муниципальных казенных и бюджетных дошкольных образовательных организациях</w:t>
      </w:r>
    </w:p>
    <w:p w:rsidR="00624A68" w:rsidRPr="00CC1EDB" w:rsidRDefault="00624A68" w:rsidP="00AD3741">
      <w:pPr>
        <w:spacing w:line="240" w:lineRule="exact"/>
        <w:ind w:left="357"/>
        <w:jc w:val="center"/>
        <w:rPr>
          <w:sz w:val="28"/>
          <w:szCs w:val="28"/>
        </w:rPr>
      </w:pPr>
    </w:p>
    <w:tbl>
      <w:tblPr>
        <w:tblW w:w="951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17"/>
        <w:gridCol w:w="25"/>
        <w:gridCol w:w="2018"/>
        <w:gridCol w:w="1559"/>
        <w:gridCol w:w="957"/>
        <w:gridCol w:w="35"/>
        <w:gridCol w:w="851"/>
        <w:gridCol w:w="31"/>
        <w:gridCol w:w="855"/>
        <w:gridCol w:w="912"/>
        <w:gridCol w:w="855"/>
        <w:gridCol w:w="798"/>
      </w:tblGrid>
      <w:tr w:rsidR="00624A68" w:rsidRPr="00CC1EDB" w:rsidTr="00C26C7C">
        <w:trPr>
          <w:gridBefore w:val="1"/>
          <w:wBefore w:w="6" w:type="dxa"/>
          <w:trHeight w:val="340"/>
        </w:trPr>
        <w:tc>
          <w:tcPr>
            <w:tcW w:w="617" w:type="dxa"/>
            <w:vMerge w:val="restart"/>
          </w:tcPr>
          <w:p w:rsidR="00624A68" w:rsidRPr="00CC1EDB" w:rsidRDefault="00624A68" w:rsidP="000A2909">
            <w:pPr>
              <w:ind w:left="-114" w:right="-79"/>
              <w:jc w:val="center"/>
            </w:pPr>
            <w:r w:rsidRPr="00CC1EDB">
              <w:t>№</w:t>
            </w:r>
          </w:p>
          <w:p w:rsidR="00624A68" w:rsidRPr="00CC1EDB" w:rsidRDefault="00624A68" w:rsidP="000A2909">
            <w:pPr>
              <w:ind w:left="-114" w:right="-79"/>
              <w:jc w:val="center"/>
            </w:pPr>
            <w:r w:rsidRPr="00CC1EDB">
              <w:t>п/п</w:t>
            </w:r>
          </w:p>
        </w:tc>
        <w:tc>
          <w:tcPr>
            <w:tcW w:w="2043" w:type="dxa"/>
            <w:gridSpan w:val="2"/>
            <w:vMerge w:val="restart"/>
          </w:tcPr>
          <w:p w:rsidR="00624A68" w:rsidRPr="00CC1EDB" w:rsidRDefault="00624A68" w:rsidP="000A2909">
            <w:pPr>
              <w:ind w:left="-97" w:right="-108"/>
              <w:jc w:val="center"/>
            </w:pPr>
            <w:r w:rsidRPr="00CC1EDB">
              <w:t xml:space="preserve">Наименование </w:t>
            </w:r>
          </w:p>
          <w:p w:rsidR="00624A68" w:rsidRPr="00CC1EDB" w:rsidRDefault="00624A68" w:rsidP="000A2909">
            <w:pPr>
              <w:ind w:left="-97" w:right="-108"/>
              <w:jc w:val="center"/>
            </w:pPr>
            <w:r w:rsidRPr="00CC1EDB">
              <w:t>услуги</w:t>
            </w:r>
          </w:p>
        </w:tc>
        <w:tc>
          <w:tcPr>
            <w:tcW w:w="1559" w:type="dxa"/>
            <w:vMerge w:val="restart"/>
          </w:tcPr>
          <w:p w:rsidR="00624A68" w:rsidRPr="00CC1EDB" w:rsidRDefault="00624A68" w:rsidP="000A2909">
            <w:pPr>
              <w:ind w:left="-105" w:right="-108"/>
              <w:jc w:val="center"/>
            </w:pPr>
            <w:r w:rsidRPr="00CC1EDB">
              <w:t>Единица услуги</w:t>
            </w:r>
          </w:p>
        </w:tc>
        <w:tc>
          <w:tcPr>
            <w:tcW w:w="992" w:type="dxa"/>
            <w:gridSpan w:val="2"/>
            <w:vMerge w:val="restart"/>
          </w:tcPr>
          <w:p w:rsidR="00624A68" w:rsidRPr="00CC1EDB" w:rsidRDefault="00624A68" w:rsidP="000A2909">
            <w:pPr>
              <w:ind w:left="-108" w:right="-88"/>
              <w:jc w:val="center"/>
            </w:pPr>
            <w:r w:rsidRPr="00CC1EDB">
              <w:t>Количество занятий</w:t>
            </w:r>
          </w:p>
          <w:p w:rsidR="00624A68" w:rsidRPr="00CC1EDB" w:rsidRDefault="00624A68" w:rsidP="000A2909">
            <w:pPr>
              <w:ind w:left="-108" w:right="-88"/>
              <w:jc w:val="center"/>
            </w:pPr>
            <w:r w:rsidRPr="00CC1EDB">
              <w:t>в</w:t>
            </w:r>
          </w:p>
          <w:p w:rsidR="00624A68" w:rsidRPr="00CC1EDB" w:rsidRDefault="00624A68" w:rsidP="00FB69D2">
            <w:pPr>
              <w:ind w:left="-108" w:right="-88"/>
              <w:jc w:val="center"/>
            </w:pPr>
            <w:r w:rsidRPr="00CC1EDB">
              <w:t>неделю</w:t>
            </w:r>
          </w:p>
        </w:tc>
        <w:tc>
          <w:tcPr>
            <w:tcW w:w="4302" w:type="dxa"/>
            <w:gridSpan w:val="6"/>
          </w:tcPr>
          <w:p w:rsidR="00624A68" w:rsidRPr="00CC1EDB" w:rsidRDefault="00624A68" w:rsidP="000A2909">
            <w:pPr>
              <w:jc w:val="center"/>
            </w:pPr>
            <w:r w:rsidRPr="00CC1EDB">
              <w:t>Тариф, руб.</w:t>
            </w:r>
          </w:p>
        </w:tc>
      </w:tr>
      <w:tr w:rsidR="00624A68" w:rsidRPr="00CC1EDB" w:rsidTr="00C26C7C">
        <w:trPr>
          <w:gridBefore w:val="1"/>
          <w:wBefore w:w="6" w:type="dxa"/>
          <w:trHeight w:val="340"/>
        </w:trPr>
        <w:tc>
          <w:tcPr>
            <w:tcW w:w="617" w:type="dxa"/>
            <w:vMerge/>
          </w:tcPr>
          <w:p w:rsidR="00624A68" w:rsidRPr="00CC1EDB" w:rsidRDefault="00624A68" w:rsidP="000A2909">
            <w:pPr>
              <w:jc w:val="center"/>
            </w:pPr>
          </w:p>
        </w:tc>
        <w:tc>
          <w:tcPr>
            <w:tcW w:w="2043" w:type="dxa"/>
            <w:gridSpan w:val="2"/>
            <w:vMerge/>
          </w:tcPr>
          <w:p w:rsidR="00624A68" w:rsidRPr="00CC1EDB" w:rsidRDefault="00624A68" w:rsidP="000A2909">
            <w:pPr>
              <w:jc w:val="center"/>
            </w:pPr>
          </w:p>
        </w:tc>
        <w:tc>
          <w:tcPr>
            <w:tcW w:w="1559" w:type="dxa"/>
            <w:vMerge/>
          </w:tcPr>
          <w:p w:rsidR="00624A68" w:rsidRPr="00CC1EDB" w:rsidRDefault="00624A68" w:rsidP="000A2909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624A68" w:rsidRPr="00CC1EDB" w:rsidRDefault="00624A68" w:rsidP="000A2909">
            <w:pPr>
              <w:jc w:val="center"/>
            </w:pPr>
          </w:p>
        </w:tc>
        <w:tc>
          <w:tcPr>
            <w:tcW w:w="882" w:type="dxa"/>
            <w:gridSpan w:val="2"/>
            <w:vMerge w:val="restart"/>
          </w:tcPr>
          <w:p w:rsidR="00624A68" w:rsidRPr="00CC1EDB" w:rsidRDefault="00624A68" w:rsidP="000A2909">
            <w:pPr>
              <w:ind w:left="-108" w:right="-110"/>
              <w:jc w:val="center"/>
            </w:pPr>
            <w:r w:rsidRPr="00CC1EDB">
              <w:t xml:space="preserve">Индивидуальное </w:t>
            </w:r>
          </w:p>
          <w:p w:rsidR="00624A68" w:rsidRPr="00CC1EDB" w:rsidRDefault="00624A68" w:rsidP="00FB69D2">
            <w:pPr>
              <w:ind w:left="-108" w:right="-110"/>
              <w:jc w:val="center"/>
            </w:pPr>
            <w:r w:rsidRPr="00CC1EDB">
              <w:t>занятие</w:t>
            </w:r>
          </w:p>
        </w:tc>
        <w:tc>
          <w:tcPr>
            <w:tcW w:w="3420" w:type="dxa"/>
            <w:gridSpan w:val="4"/>
          </w:tcPr>
          <w:p w:rsidR="00624A68" w:rsidRPr="00CC1EDB" w:rsidRDefault="00624A68" w:rsidP="000A2909">
            <w:pPr>
              <w:jc w:val="center"/>
            </w:pPr>
            <w:r w:rsidRPr="00CC1EDB">
              <w:t>Групповое занятие</w:t>
            </w:r>
          </w:p>
        </w:tc>
      </w:tr>
      <w:tr w:rsidR="00D815BF" w:rsidRPr="00CC1EDB" w:rsidTr="00C26C7C">
        <w:trPr>
          <w:gridBefore w:val="1"/>
          <w:wBefore w:w="6" w:type="dxa"/>
          <w:trHeight w:val="340"/>
        </w:trPr>
        <w:tc>
          <w:tcPr>
            <w:tcW w:w="617" w:type="dxa"/>
            <w:vMerge/>
          </w:tcPr>
          <w:p w:rsidR="00D815BF" w:rsidRPr="00CC1EDB" w:rsidRDefault="00D815BF" w:rsidP="000A2909">
            <w:pPr>
              <w:jc w:val="center"/>
            </w:pPr>
          </w:p>
        </w:tc>
        <w:tc>
          <w:tcPr>
            <w:tcW w:w="2043" w:type="dxa"/>
            <w:gridSpan w:val="2"/>
            <w:vMerge/>
          </w:tcPr>
          <w:p w:rsidR="00D815BF" w:rsidRPr="00CC1EDB" w:rsidRDefault="00D815BF" w:rsidP="000A2909">
            <w:pPr>
              <w:jc w:val="center"/>
            </w:pPr>
          </w:p>
        </w:tc>
        <w:tc>
          <w:tcPr>
            <w:tcW w:w="1559" w:type="dxa"/>
            <w:vMerge/>
          </w:tcPr>
          <w:p w:rsidR="00D815BF" w:rsidRPr="00CC1EDB" w:rsidRDefault="00D815BF" w:rsidP="000A2909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D815BF" w:rsidRPr="00CC1EDB" w:rsidRDefault="00D815BF" w:rsidP="000A2909">
            <w:pPr>
              <w:jc w:val="center"/>
            </w:pPr>
          </w:p>
        </w:tc>
        <w:tc>
          <w:tcPr>
            <w:tcW w:w="882" w:type="dxa"/>
            <w:gridSpan w:val="2"/>
            <w:vMerge/>
          </w:tcPr>
          <w:p w:rsidR="00D815BF" w:rsidRPr="00CC1EDB" w:rsidRDefault="00D815BF" w:rsidP="000A2909">
            <w:pPr>
              <w:jc w:val="center"/>
            </w:pPr>
          </w:p>
        </w:tc>
        <w:tc>
          <w:tcPr>
            <w:tcW w:w="855" w:type="dxa"/>
          </w:tcPr>
          <w:p w:rsidR="00D815BF" w:rsidRPr="00CC1EDB" w:rsidRDefault="00D815BF" w:rsidP="000A2909">
            <w:pPr>
              <w:ind w:left="-108" w:right="-108"/>
              <w:jc w:val="center"/>
            </w:pPr>
            <w:r w:rsidRPr="00CC1EDB">
              <w:t>от 2</w:t>
            </w:r>
          </w:p>
          <w:p w:rsidR="00D815BF" w:rsidRPr="00CC1EDB" w:rsidRDefault="00D815BF" w:rsidP="00FB69D2">
            <w:pPr>
              <w:ind w:left="-108" w:right="-108"/>
              <w:jc w:val="center"/>
            </w:pPr>
            <w:r w:rsidRPr="00CC1EDB">
              <w:t>до 5 человек</w:t>
            </w:r>
          </w:p>
        </w:tc>
        <w:tc>
          <w:tcPr>
            <w:tcW w:w="912" w:type="dxa"/>
          </w:tcPr>
          <w:p w:rsidR="00D815BF" w:rsidRPr="00CC1EDB" w:rsidRDefault="00D815BF" w:rsidP="000A2909">
            <w:pPr>
              <w:ind w:left="-108" w:right="-108"/>
              <w:jc w:val="center"/>
            </w:pPr>
            <w:r w:rsidRPr="00CC1EDB">
              <w:t>от 6</w:t>
            </w:r>
          </w:p>
          <w:p w:rsidR="00D815BF" w:rsidRPr="00CC1EDB" w:rsidRDefault="00D815BF" w:rsidP="00FB69D2">
            <w:pPr>
              <w:ind w:left="-108" w:right="-108"/>
              <w:jc w:val="center"/>
            </w:pPr>
            <w:r w:rsidRPr="00CC1EDB">
              <w:t>до 10 человек</w:t>
            </w:r>
          </w:p>
        </w:tc>
        <w:tc>
          <w:tcPr>
            <w:tcW w:w="855" w:type="dxa"/>
          </w:tcPr>
          <w:p w:rsidR="00D815BF" w:rsidRPr="00CC1EDB" w:rsidRDefault="00D815BF" w:rsidP="000A2909">
            <w:pPr>
              <w:ind w:left="-108" w:right="-108"/>
              <w:jc w:val="center"/>
            </w:pPr>
            <w:r w:rsidRPr="00CC1EDB">
              <w:t>от 11</w:t>
            </w:r>
          </w:p>
          <w:p w:rsidR="00D815BF" w:rsidRPr="00CC1EDB" w:rsidRDefault="00D815BF" w:rsidP="00FB69D2">
            <w:pPr>
              <w:ind w:left="-108" w:right="-108"/>
              <w:jc w:val="center"/>
            </w:pPr>
            <w:r w:rsidRPr="00CC1EDB">
              <w:t>до 15 человек</w:t>
            </w:r>
          </w:p>
        </w:tc>
        <w:tc>
          <w:tcPr>
            <w:tcW w:w="798" w:type="dxa"/>
          </w:tcPr>
          <w:p w:rsidR="00D815BF" w:rsidRPr="00CC1EDB" w:rsidRDefault="00D815BF" w:rsidP="000A2909">
            <w:pPr>
              <w:ind w:left="-108" w:right="-108"/>
              <w:jc w:val="center"/>
            </w:pPr>
            <w:r w:rsidRPr="00CC1EDB">
              <w:t>от 16</w:t>
            </w:r>
          </w:p>
          <w:p w:rsidR="00D815BF" w:rsidRPr="00CC1EDB" w:rsidRDefault="00D815BF" w:rsidP="00FB69D2">
            <w:pPr>
              <w:ind w:left="-108" w:right="-108"/>
              <w:jc w:val="center"/>
            </w:pPr>
            <w:r w:rsidRPr="00CC1EDB">
              <w:t>до 20 человек</w:t>
            </w:r>
          </w:p>
        </w:tc>
      </w:tr>
      <w:tr w:rsidR="00624A68" w:rsidRPr="00CC1EDB" w:rsidTr="00C76E8E">
        <w:trPr>
          <w:gridBefore w:val="1"/>
          <w:wBefore w:w="6" w:type="dxa"/>
          <w:trHeight w:val="340"/>
        </w:trPr>
        <w:tc>
          <w:tcPr>
            <w:tcW w:w="617" w:type="dxa"/>
          </w:tcPr>
          <w:p w:rsidR="00624A68" w:rsidRPr="00CC1EDB" w:rsidRDefault="006F59BE" w:rsidP="000A2909">
            <w:pPr>
              <w:ind w:left="-114" w:right="-119"/>
            </w:pPr>
            <w:r w:rsidRPr="00CC1EDB">
              <w:t>4</w:t>
            </w:r>
            <w:r w:rsidR="00624A68" w:rsidRPr="00CC1EDB">
              <w:t>.1.</w:t>
            </w:r>
          </w:p>
        </w:tc>
        <w:tc>
          <w:tcPr>
            <w:tcW w:w="8896" w:type="dxa"/>
            <w:gridSpan w:val="11"/>
          </w:tcPr>
          <w:p w:rsidR="00624A68" w:rsidRPr="00CC1EDB" w:rsidRDefault="00624A68" w:rsidP="00C26C7C">
            <w:pPr>
              <w:ind w:left="-80"/>
              <w:jc w:val="center"/>
            </w:pPr>
            <w:r w:rsidRPr="00CC1EDB">
              <w:t>Социально-</w:t>
            </w:r>
            <w:r w:rsidR="005A79FD" w:rsidRPr="00CC1EDB">
              <w:t>педагогическая</w:t>
            </w:r>
            <w:r w:rsidRPr="00CC1EDB">
              <w:t xml:space="preserve"> направленность</w:t>
            </w:r>
          </w:p>
        </w:tc>
      </w:tr>
      <w:tr w:rsidR="006927F2" w:rsidRPr="00CC1EDB" w:rsidTr="00C26C7C">
        <w:trPr>
          <w:gridBefore w:val="1"/>
          <w:wBefore w:w="6" w:type="dxa"/>
          <w:trHeight w:val="340"/>
        </w:trPr>
        <w:tc>
          <w:tcPr>
            <w:tcW w:w="617" w:type="dxa"/>
            <w:vMerge w:val="restart"/>
          </w:tcPr>
          <w:p w:rsidR="006927F2" w:rsidRPr="00CC1EDB" w:rsidRDefault="006927F2" w:rsidP="000A2909">
            <w:pPr>
              <w:ind w:left="-114" w:right="-119"/>
            </w:pPr>
            <w:r w:rsidRPr="00CC1EDB">
              <w:t>4.1.1.</w:t>
            </w:r>
          </w:p>
        </w:tc>
        <w:tc>
          <w:tcPr>
            <w:tcW w:w="2043" w:type="dxa"/>
            <w:gridSpan w:val="2"/>
            <w:vMerge w:val="restart"/>
          </w:tcPr>
          <w:p w:rsidR="006927F2" w:rsidRPr="00CC1EDB" w:rsidRDefault="006927F2" w:rsidP="000A2909">
            <w:pPr>
              <w:ind w:left="-97" w:right="-108"/>
            </w:pPr>
            <w:r w:rsidRPr="00CC1EDB">
              <w:t>Предоставление занятия по подготовке к школе</w:t>
            </w:r>
          </w:p>
        </w:tc>
        <w:tc>
          <w:tcPr>
            <w:tcW w:w="1559" w:type="dxa"/>
            <w:vMerge w:val="restart"/>
          </w:tcPr>
          <w:p w:rsidR="006927F2" w:rsidRPr="00CC1EDB" w:rsidRDefault="006927F2" w:rsidP="00EA0117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92" w:type="dxa"/>
            <w:gridSpan w:val="2"/>
          </w:tcPr>
          <w:p w:rsidR="006927F2" w:rsidRPr="00CC1EDB" w:rsidRDefault="006927F2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882" w:type="dxa"/>
            <w:gridSpan w:val="2"/>
          </w:tcPr>
          <w:p w:rsidR="006927F2" w:rsidRPr="00CC1EDB" w:rsidRDefault="005451EC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6927F2" w:rsidRPr="00CC1EDB" w:rsidRDefault="00CA60AA" w:rsidP="00C26C7C">
            <w:pPr>
              <w:ind w:left="-108"/>
              <w:jc w:val="center"/>
            </w:pPr>
            <w:r w:rsidRPr="00CC1EDB">
              <w:t>498</w:t>
            </w:r>
          </w:p>
        </w:tc>
        <w:tc>
          <w:tcPr>
            <w:tcW w:w="912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309</w:t>
            </w:r>
          </w:p>
        </w:tc>
        <w:tc>
          <w:tcPr>
            <w:tcW w:w="855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226</w:t>
            </w:r>
          </w:p>
        </w:tc>
        <w:tc>
          <w:tcPr>
            <w:tcW w:w="798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175</w:t>
            </w:r>
          </w:p>
        </w:tc>
      </w:tr>
      <w:tr w:rsidR="006927F2" w:rsidRPr="00CC1EDB" w:rsidTr="00C26C7C">
        <w:trPr>
          <w:gridBefore w:val="1"/>
          <w:wBefore w:w="6" w:type="dxa"/>
          <w:trHeight w:val="340"/>
        </w:trPr>
        <w:tc>
          <w:tcPr>
            <w:tcW w:w="617" w:type="dxa"/>
            <w:vMerge/>
          </w:tcPr>
          <w:p w:rsidR="006927F2" w:rsidRPr="00CC1EDB" w:rsidRDefault="006927F2" w:rsidP="000A2909"/>
        </w:tc>
        <w:tc>
          <w:tcPr>
            <w:tcW w:w="2043" w:type="dxa"/>
            <w:gridSpan w:val="2"/>
            <w:vMerge/>
          </w:tcPr>
          <w:p w:rsidR="006927F2" w:rsidRPr="00CC1EDB" w:rsidRDefault="006927F2" w:rsidP="000A2909"/>
        </w:tc>
        <w:tc>
          <w:tcPr>
            <w:tcW w:w="1559" w:type="dxa"/>
            <w:vMerge/>
          </w:tcPr>
          <w:p w:rsidR="006927F2" w:rsidRPr="00CC1EDB" w:rsidRDefault="006927F2" w:rsidP="000A2909"/>
        </w:tc>
        <w:tc>
          <w:tcPr>
            <w:tcW w:w="992" w:type="dxa"/>
            <w:gridSpan w:val="2"/>
          </w:tcPr>
          <w:p w:rsidR="006927F2" w:rsidRPr="00CC1EDB" w:rsidRDefault="006927F2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882" w:type="dxa"/>
            <w:gridSpan w:val="2"/>
          </w:tcPr>
          <w:p w:rsidR="006927F2" w:rsidRPr="00CC1EDB" w:rsidRDefault="005451EC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6927F2" w:rsidRPr="00CC1EDB" w:rsidRDefault="00CA60AA" w:rsidP="00C26C7C">
            <w:pPr>
              <w:ind w:left="-108"/>
              <w:jc w:val="center"/>
            </w:pPr>
            <w:r w:rsidRPr="00CC1EDB">
              <w:t>365</w:t>
            </w:r>
          </w:p>
        </w:tc>
        <w:tc>
          <w:tcPr>
            <w:tcW w:w="912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213</w:t>
            </w:r>
          </w:p>
        </w:tc>
        <w:tc>
          <w:tcPr>
            <w:tcW w:w="855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152</w:t>
            </w:r>
          </w:p>
        </w:tc>
        <w:tc>
          <w:tcPr>
            <w:tcW w:w="798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116</w:t>
            </w:r>
          </w:p>
        </w:tc>
      </w:tr>
      <w:tr w:rsidR="006927F2" w:rsidRPr="00CC1EDB" w:rsidTr="00C26C7C">
        <w:trPr>
          <w:gridBefore w:val="1"/>
          <w:wBefore w:w="6" w:type="dxa"/>
          <w:trHeight w:val="340"/>
        </w:trPr>
        <w:tc>
          <w:tcPr>
            <w:tcW w:w="617" w:type="dxa"/>
            <w:vMerge/>
          </w:tcPr>
          <w:p w:rsidR="006927F2" w:rsidRPr="00CC1EDB" w:rsidRDefault="006927F2" w:rsidP="000A2909"/>
        </w:tc>
        <w:tc>
          <w:tcPr>
            <w:tcW w:w="2043" w:type="dxa"/>
            <w:gridSpan w:val="2"/>
            <w:vMerge/>
          </w:tcPr>
          <w:p w:rsidR="006927F2" w:rsidRPr="00CC1EDB" w:rsidRDefault="006927F2" w:rsidP="000A2909"/>
        </w:tc>
        <w:tc>
          <w:tcPr>
            <w:tcW w:w="1559" w:type="dxa"/>
            <w:vMerge/>
          </w:tcPr>
          <w:p w:rsidR="006927F2" w:rsidRPr="00CC1EDB" w:rsidRDefault="006927F2" w:rsidP="000A2909"/>
        </w:tc>
        <w:tc>
          <w:tcPr>
            <w:tcW w:w="992" w:type="dxa"/>
            <w:gridSpan w:val="2"/>
          </w:tcPr>
          <w:p w:rsidR="006927F2" w:rsidRPr="00CC1EDB" w:rsidRDefault="006927F2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882" w:type="dxa"/>
            <w:gridSpan w:val="2"/>
          </w:tcPr>
          <w:p w:rsidR="006927F2" w:rsidRPr="00CC1EDB" w:rsidRDefault="005451EC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6927F2" w:rsidRPr="00CC1EDB" w:rsidRDefault="00CA60AA" w:rsidP="00C26C7C">
            <w:pPr>
              <w:ind w:left="-108"/>
              <w:jc w:val="center"/>
            </w:pPr>
            <w:r w:rsidRPr="00CC1EDB">
              <w:t>320</w:t>
            </w:r>
          </w:p>
        </w:tc>
        <w:tc>
          <w:tcPr>
            <w:tcW w:w="912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180</w:t>
            </w:r>
          </w:p>
        </w:tc>
        <w:tc>
          <w:tcPr>
            <w:tcW w:w="855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127</w:t>
            </w:r>
          </w:p>
        </w:tc>
        <w:tc>
          <w:tcPr>
            <w:tcW w:w="798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97</w:t>
            </w:r>
          </w:p>
        </w:tc>
      </w:tr>
      <w:tr w:rsidR="006927F2" w:rsidRPr="00CC1EDB" w:rsidTr="00C26C7C">
        <w:trPr>
          <w:gridBefore w:val="1"/>
          <w:wBefore w:w="6" w:type="dxa"/>
          <w:trHeight w:val="340"/>
        </w:trPr>
        <w:tc>
          <w:tcPr>
            <w:tcW w:w="617" w:type="dxa"/>
            <w:vMerge/>
          </w:tcPr>
          <w:p w:rsidR="006927F2" w:rsidRPr="00CC1EDB" w:rsidRDefault="006927F2" w:rsidP="000A2909"/>
        </w:tc>
        <w:tc>
          <w:tcPr>
            <w:tcW w:w="2043" w:type="dxa"/>
            <w:gridSpan w:val="2"/>
            <w:vMerge/>
          </w:tcPr>
          <w:p w:rsidR="006927F2" w:rsidRPr="00CC1EDB" w:rsidRDefault="006927F2" w:rsidP="000A2909"/>
        </w:tc>
        <w:tc>
          <w:tcPr>
            <w:tcW w:w="1559" w:type="dxa"/>
            <w:vMerge/>
          </w:tcPr>
          <w:p w:rsidR="006927F2" w:rsidRPr="00CC1EDB" w:rsidRDefault="006927F2" w:rsidP="000A2909"/>
        </w:tc>
        <w:tc>
          <w:tcPr>
            <w:tcW w:w="992" w:type="dxa"/>
            <w:gridSpan w:val="2"/>
          </w:tcPr>
          <w:p w:rsidR="006927F2" w:rsidRPr="00CC1EDB" w:rsidRDefault="006927F2" w:rsidP="00C26C7C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882" w:type="dxa"/>
            <w:gridSpan w:val="2"/>
          </w:tcPr>
          <w:p w:rsidR="006927F2" w:rsidRPr="00CC1EDB" w:rsidRDefault="005451EC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6927F2" w:rsidRPr="00CC1EDB" w:rsidRDefault="00CA60AA" w:rsidP="00C26C7C">
            <w:pPr>
              <w:ind w:left="-108"/>
              <w:jc w:val="center"/>
            </w:pPr>
            <w:r w:rsidRPr="00CC1EDB">
              <w:t>298</w:t>
            </w:r>
          </w:p>
        </w:tc>
        <w:tc>
          <w:tcPr>
            <w:tcW w:w="912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165</w:t>
            </w:r>
          </w:p>
        </w:tc>
        <w:tc>
          <w:tcPr>
            <w:tcW w:w="855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115</w:t>
            </w:r>
          </w:p>
        </w:tc>
        <w:tc>
          <w:tcPr>
            <w:tcW w:w="798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87</w:t>
            </w:r>
          </w:p>
        </w:tc>
      </w:tr>
      <w:tr w:rsidR="006927F2" w:rsidRPr="00CC1EDB" w:rsidTr="00C26C7C">
        <w:trPr>
          <w:gridBefore w:val="1"/>
          <w:wBefore w:w="6" w:type="dxa"/>
          <w:trHeight w:val="340"/>
        </w:trPr>
        <w:tc>
          <w:tcPr>
            <w:tcW w:w="617" w:type="dxa"/>
            <w:vMerge/>
          </w:tcPr>
          <w:p w:rsidR="006927F2" w:rsidRPr="00CC1EDB" w:rsidRDefault="006927F2" w:rsidP="000A2909"/>
        </w:tc>
        <w:tc>
          <w:tcPr>
            <w:tcW w:w="2043" w:type="dxa"/>
            <w:gridSpan w:val="2"/>
            <w:vMerge/>
          </w:tcPr>
          <w:p w:rsidR="006927F2" w:rsidRPr="00CC1EDB" w:rsidRDefault="006927F2" w:rsidP="000A2909"/>
        </w:tc>
        <w:tc>
          <w:tcPr>
            <w:tcW w:w="1559" w:type="dxa"/>
            <w:vMerge/>
          </w:tcPr>
          <w:p w:rsidR="006927F2" w:rsidRPr="00CC1EDB" w:rsidRDefault="006927F2" w:rsidP="000A2909"/>
        </w:tc>
        <w:tc>
          <w:tcPr>
            <w:tcW w:w="992" w:type="dxa"/>
            <w:gridSpan w:val="2"/>
          </w:tcPr>
          <w:p w:rsidR="006927F2" w:rsidRPr="00CC1EDB" w:rsidRDefault="006927F2" w:rsidP="00C26C7C">
            <w:pPr>
              <w:ind w:left="-108"/>
              <w:jc w:val="center"/>
            </w:pPr>
            <w:r w:rsidRPr="00CC1EDB">
              <w:t>6</w:t>
            </w:r>
          </w:p>
        </w:tc>
        <w:tc>
          <w:tcPr>
            <w:tcW w:w="882" w:type="dxa"/>
            <w:gridSpan w:val="2"/>
          </w:tcPr>
          <w:p w:rsidR="006927F2" w:rsidRPr="00CC1EDB" w:rsidRDefault="005451EC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6927F2" w:rsidRPr="00CC1EDB" w:rsidRDefault="00CA60AA" w:rsidP="00C26C7C">
            <w:pPr>
              <w:ind w:left="-108"/>
              <w:jc w:val="center"/>
            </w:pPr>
            <w:r w:rsidRPr="00CC1EDB">
              <w:t>276</w:t>
            </w:r>
          </w:p>
        </w:tc>
        <w:tc>
          <w:tcPr>
            <w:tcW w:w="912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855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102</w:t>
            </w:r>
          </w:p>
        </w:tc>
        <w:tc>
          <w:tcPr>
            <w:tcW w:w="798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78</w:t>
            </w:r>
          </w:p>
        </w:tc>
      </w:tr>
      <w:tr w:rsidR="006927F2" w:rsidRPr="00CC1EDB" w:rsidTr="00C26C7C">
        <w:trPr>
          <w:gridBefore w:val="1"/>
          <w:wBefore w:w="6" w:type="dxa"/>
          <w:trHeight w:val="340"/>
        </w:trPr>
        <w:tc>
          <w:tcPr>
            <w:tcW w:w="617" w:type="dxa"/>
            <w:vMerge/>
          </w:tcPr>
          <w:p w:rsidR="006927F2" w:rsidRPr="00CC1EDB" w:rsidRDefault="006927F2" w:rsidP="000A2909"/>
        </w:tc>
        <w:tc>
          <w:tcPr>
            <w:tcW w:w="2043" w:type="dxa"/>
            <w:gridSpan w:val="2"/>
            <w:vMerge/>
          </w:tcPr>
          <w:p w:rsidR="006927F2" w:rsidRPr="00CC1EDB" w:rsidRDefault="006927F2" w:rsidP="000A2909"/>
        </w:tc>
        <w:tc>
          <w:tcPr>
            <w:tcW w:w="1559" w:type="dxa"/>
            <w:vMerge/>
          </w:tcPr>
          <w:p w:rsidR="006927F2" w:rsidRPr="00CC1EDB" w:rsidRDefault="006927F2" w:rsidP="000A2909"/>
        </w:tc>
        <w:tc>
          <w:tcPr>
            <w:tcW w:w="992" w:type="dxa"/>
            <w:gridSpan w:val="2"/>
          </w:tcPr>
          <w:p w:rsidR="006927F2" w:rsidRPr="00CC1EDB" w:rsidRDefault="006927F2" w:rsidP="00C26C7C">
            <w:pPr>
              <w:ind w:left="-108"/>
              <w:jc w:val="center"/>
            </w:pPr>
            <w:r w:rsidRPr="00CC1EDB">
              <w:t>8</w:t>
            </w:r>
          </w:p>
        </w:tc>
        <w:tc>
          <w:tcPr>
            <w:tcW w:w="882" w:type="dxa"/>
            <w:gridSpan w:val="2"/>
          </w:tcPr>
          <w:p w:rsidR="006927F2" w:rsidRPr="00CC1EDB" w:rsidRDefault="005451EC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6927F2" w:rsidRPr="00CC1EDB" w:rsidRDefault="00CA60AA" w:rsidP="00C26C7C">
            <w:pPr>
              <w:ind w:left="-108"/>
              <w:jc w:val="center"/>
            </w:pPr>
            <w:r w:rsidRPr="00CC1EDB">
              <w:t>265</w:t>
            </w:r>
          </w:p>
        </w:tc>
        <w:tc>
          <w:tcPr>
            <w:tcW w:w="912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140</w:t>
            </w:r>
          </w:p>
        </w:tc>
        <w:tc>
          <w:tcPr>
            <w:tcW w:w="855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96</w:t>
            </w:r>
          </w:p>
        </w:tc>
        <w:tc>
          <w:tcPr>
            <w:tcW w:w="798" w:type="dxa"/>
          </w:tcPr>
          <w:p w:rsidR="006927F2" w:rsidRPr="00CC1EDB" w:rsidRDefault="00B22E61" w:rsidP="00C26C7C">
            <w:pPr>
              <w:ind w:left="-108"/>
              <w:jc w:val="center"/>
            </w:pPr>
            <w:r w:rsidRPr="00CC1EDB">
              <w:t>73</w:t>
            </w:r>
          </w:p>
        </w:tc>
      </w:tr>
      <w:tr w:rsidR="00AE4FA8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AE4FA8" w:rsidRPr="00CC1EDB" w:rsidRDefault="006F59BE" w:rsidP="00710011">
            <w:pPr>
              <w:ind w:left="-114" w:right="-119"/>
            </w:pPr>
            <w:r w:rsidRPr="00CC1EDB">
              <w:t>4</w:t>
            </w:r>
            <w:r w:rsidR="00AE4FA8" w:rsidRPr="00CC1EDB">
              <w:t>.</w:t>
            </w:r>
            <w:r w:rsidR="00710011" w:rsidRPr="00CC1EDB">
              <w:t>1</w:t>
            </w:r>
            <w:r w:rsidR="00AE4FA8" w:rsidRPr="00CC1EDB">
              <w:t>.</w:t>
            </w:r>
            <w:r w:rsidR="00710011" w:rsidRPr="00CC1EDB">
              <w:t>2</w:t>
            </w:r>
            <w:r w:rsidR="00AE4FA8" w:rsidRPr="00CC1EDB">
              <w:t>.</w:t>
            </w:r>
          </w:p>
        </w:tc>
        <w:tc>
          <w:tcPr>
            <w:tcW w:w="2018" w:type="dxa"/>
            <w:vMerge w:val="restart"/>
          </w:tcPr>
          <w:p w:rsidR="00AE4FA8" w:rsidRPr="00CC1EDB" w:rsidRDefault="00AE4FA8" w:rsidP="00AE4FA8">
            <w:pPr>
              <w:ind w:left="-97" w:right="-108"/>
            </w:pPr>
            <w:r w:rsidRPr="00CC1EDB">
              <w:t>Предоставление занятия по английскому языку</w:t>
            </w:r>
          </w:p>
        </w:tc>
        <w:tc>
          <w:tcPr>
            <w:tcW w:w="1559" w:type="dxa"/>
            <w:vMerge w:val="restart"/>
          </w:tcPr>
          <w:p w:rsidR="00AE4FA8" w:rsidRPr="00CC1EDB" w:rsidRDefault="00AE4FA8" w:rsidP="00EA0117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92" w:type="dxa"/>
            <w:gridSpan w:val="2"/>
          </w:tcPr>
          <w:p w:rsidR="00AE4FA8" w:rsidRPr="00CC1EDB" w:rsidRDefault="00AE4FA8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882" w:type="dxa"/>
            <w:gridSpan w:val="2"/>
          </w:tcPr>
          <w:p w:rsidR="00AE4FA8" w:rsidRPr="00CC1EDB" w:rsidRDefault="00AE4FA8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371</w:t>
            </w:r>
          </w:p>
        </w:tc>
        <w:tc>
          <w:tcPr>
            <w:tcW w:w="912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256</w:t>
            </w:r>
          </w:p>
        </w:tc>
        <w:tc>
          <w:tcPr>
            <w:tcW w:w="855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187</w:t>
            </w:r>
          </w:p>
        </w:tc>
        <w:tc>
          <w:tcPr>
            <w:tcW w:w="798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141</w:t>
            </w:r>
          </w:p>
        </w:tc>
      </w:tr>
      <w:tr w:rsidR="00AE4FA8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AE4FA8" w:rsidRPr="00CC1EDB" w:rsidRDefault="00AE4FA8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AE4FA8" w:rsidRPr="00CC1EDB" w:rsidRDefault="00AE4FA8" w:rsidP="000A2909"/>
        </w:tc>
        <w:tc>
          <w:tcPr>
            <w:tcW w:w="1559" w:type="dxa"/>
            <w:vMerge/>
          </w:tcPr>
          <w:p w:rsidR="00AE4FA8" w:rsidRPr="00CC1EDB" w:rsidRDefault="00AE4FA8" w:rsidP="000A2909"/>
        </w:tc>
        <w:tc>
          <w:tcPr>
            <w:tcW w:w="992" w:type="dxa"/>
            <w:gridSpan w:val="2"/>
          </w:tcPr>
          <w:p w:rsidR="00AE4FA8" w:rsidRPr="00CC1EDB" w:rsidRDefault="00AE4FA8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882" w:type="dxa"/>
            <w:gridSpan w:val="2"/>
          </w:tcPr>
          <w:p w:rsidR="00AE4FA8" w:rsidRPr="00CC1EDB" w:rsidRDefault="00AE4FA8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321</w:t>
            </w:r>
          </w:p>
        </w:tc>
        <w:tc>
          <w:tcPr>
            <w:tcW w:w="912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196</w:t>
            </w:r>
          </w:p>
        </w:tc>
        <w:tc>
          <w:tcPr>
            <w:tcW w:w="855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139</w:t>
            </w:r>
          </w:p>
        </w:tc>
        <w:tc>
          <w:tcPr>
            <w:tcW w:w="798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105</w:t>
            </w:r>
          </w:p>
        </w:tc>
      </w:tr>
      <w:tr w:rsidR="00AE4FA8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AE4FA8" w:rsidRPr="00CC1EDB" w:rsidRDefault="00AE4FA8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AE4FA8" w:rsidRPr="00CC1EDB" w:rsidRDefault="00AE4FA8" w:rsidP="000A2909"/>
        </w:tc>
        <w:tc>
          <w:tcPr>
            <w:tcW w:w="1559" w:type="dxa"/>
            <w:vMerge/>
          </w:tcPr>
          <w:p w:rsidR="00AE4FA8" w:rsidRPr="00CC1EDB" w:rsidRDefault="00AE4FA8" w:rsidP="000A2909"/>
        </w:tc>
        <w:tc>
          <w:tcPr>
            <w:tcW w:w="992" w:type="dxa"/>
            <w:gridSpan w:val="2"/>
          </w:tcPr>
          <w:p w:rsidR="00AE4FA8" w:rsidRPr="00CC1EDB" w:rsidRDefault="00AE4FA8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882" w:type="dxa"/>
            <w:gridSpan w:val="2"/>
          </w:tcPr>
          <w:p w:rsidR="00AE4FA8" w:rsidRPr="00CC1EDB" w:rsidRDefault="00AE4FA8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304</w:t>
            </w:r>
          </w:p>
        </w:tc>
        <w:tc>
          <w:tcPr>
            <w:tcW w:w="912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176</w:t>
            </w:r>
          </w:p>
        </w:tc>
        <w:tc>
          <w:tcPr>
            <w:tcW w:w="855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123</w:t>
            </w:r>
          </w:p>
        </w:tc>
        <w:tc>
          <w:tcPr>
            <w:tcW w:w="798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93</w:t>
            </w:r>
          </w:p>
        </w:tc>
      </w:tr>
      <w:tr w:rsidR="00AE4FA8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AE4FA8" w:rsidRPr="00CC1EDB" w:rsidRDefault="00AE4FA8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AE4FA8" w:rsidRPr="00CC1EDB" w:rsidRDefault="00AE4FA8" w:rsidP="000A2909"/>
        </w:tc>
        <w:tc>
          <w:tcPr>
            <w:tcW w:w="1559" w:type="dxa"/>
            <w:vMerge/>
          </w:tcPr>
          <w:p w:rsidR="00AE4FA8" w:rsidRPr="00CC1EDB" w:rsidRDefault="00AE4FA8" w:rsidP="000A2909"/>
        </w:tc>
        <w:tc>
          <w:tcPr>
            <w:tcW w:w="992" w:type="dxa"/>
            <w:gridSpan w:val="2"/>
          </w:tcPr>
          <w:p w:rsidR="00AE4FA8" w:rsidRPr="00CC1EDB" w:rsidRDefault="00AE4FA8" w:rsidP="00C26C7C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882" w:type="dxa"/>
            <w:gridSpan w:val="2"/>
          </w:tcPr>
          <w:p w:rsidR="00AE4FA8" w:rsidRPr="00CC1EDB" w:rsidRDefault="00AE4FA8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296</w:t>
            </w:r>
          </w:p>
        </w:tc>
        <w:tc>
          <w:tcPr>
            <w:tcW w:w="912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115</w:t>
            </w:r>
          </w:p>
        </w:tc>
        <w:tc>
          <w:tcPr>
            <w:tcW w:w="798" w:type="dxa"/>
          </w:tcPr>
          <w:p w:rsidR="00AE4FA8" w:rsidRPr="00CC1EDB" w:rsidRDefault="0031468C" w:rsidP="00C26C7C">
            <w:pPr>
              <w:ind w:left="-108"/>
              <w:jc w:val="center"/>
            </w:pPr>
            <w:r w:rsidRPr="00CC1EDB">
              <w:t>87</w:t>
            </w:r>
          </w:p>
        </w:tc>
      </w:tr>
      <w:tr w:rsidR="00710011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710011" w:rsidRPr="00CC1EDB" w:rsidRDefault="00710011" w:rsidP="003B52A1">
            <w:pPr>
              <w:ind w:left="-114" w:right="-119"/>
            </w:pPr>
            <w:r w:rsidRPr="00CC1EDB">
              <w:t>4.</w:t>
            </w:r>
            <w:r w:rsidR="003B52A1" w:rsidRPr="00CC1EDB">
              <w:t>1</w:t>
            </w:r>
            <w:r w:rsidRPr="00CC1EDB">
              <w:t>.</w:t>
            </w:r>
            <w:r w:rsidR="003B52A1" w:rsidRPr="00CC1EDB">
              <w:t>3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710011" w:rsidRPr="00CC1EDB" w:rsidRDefault="00710011" w:rsidP="00E76A1A">
            <w:pPr>
              <w:ind w:left="-97" w:right="-108"/>
            </w:pPr>
            <w:r w:rsidRPr="00CC1EDB">
              <w:t xml:space="preserve">Предоставление </w:t>
            </w:r>
            <w:r w:rsidRPr="00CC1EDB">
              <w:lastRenderedPageBreak/>
              <w:t>занятия по логопедической помощи</w:t>
            </w:r>
          </w:p>
        </w:tc>
        <w:tc>
          <w:tcPr>
            <w:tcW w:w="1559" w:type="dxa"/>
            <w:vMerge w:val="restart"/>
          </w:tcPr>
          <w:p w:rsidR="00710011" w:rsidRPr="00CC1EDB" w:rsidRDefault="00710011" w:rsidP="00EA0117">
            <w:pPr>
              <w:ind w:left="-105" w:right="-108"/>
            </w:pPr>
            <w:r w:rsidRPr="00CC1EDB">
              <w:lastRenderedPageBreak/>
              <w:t xml:space="preserve">учебный час </w:t>
            </w:r>
            <w:r w:rsidRPr="00CC1EDB">
              <w:lastRenderedPageBreak/>
              <w:t>для одного обучающегося</w:t>
            </w:r>
          </w:p>
        </w:tc>
        <w:tc>
          <w:tcPr>
            <w:tcW w:w="992" w:type="dxa"/>
            <w:gridSpan w:val="2"/>
          </w:tcPr>
          <w:p w:rsidR="00710011" w:rsidRPr="00CC1EDB" w:rsidRDefault="00710011" w:rsidP="00C26C7C">
            <w:pPr>
              <w:ind w:left="-108"/>
              <w:jc w:val="center"/>
            </w:pPr>
            <w:r w:rsidRPr="00CC1EDB">
              <w:lastRenderedPageBreak/>
              <w:t>1</w:t>
            </w:r>
          </w:p>
        </w:tc>
        <w:tc>
          <w:tcPr>
            <w:tcW w:w="882" w:type="dxa"/>
            <w:gridSpan w:val="2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1256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338</w:t>
            </w:r>
          </w:p>
        </w:tc>
        <w:tc>
          <w:tcPr>
            <w:tcW w:w="912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169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113</w:t>
            </w:r>
          </w:p>
        </w:tc>
        <w:tc>
          <w:tcPr>
            <w:tcW w:w="798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85</w:t>
            </w:r>
          </w:p>
        </w:tc>
      </w:tr>
      <w:tr w:rsidR="00710011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10011" w:rsidRPr="00CC1EDB" w:rsidRDefault="00710011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10011" w:rsidRPr="00CC1EDB" w:rsidRDefault="00710011" w:rsidP="00E76A1A"/>
        </w:tc>
        <w:tc>
          <w:tcPr>
            <w:tcW w:w="1559" w:type="dxa"/>
            <w:vMerge/>
          </w:tcPr>
          <w:p w:rsidR="00710011" w:rsidRPr="00CC1EDB" w:rsidRDefault="00710011" w:rsidP="00E76A1A"/>
        </w:tc>
        <w:tc>
          <w:tcPr>
            <w:tcW w:w="992" w:type="dxa"/>
            <w:gridSpan w:val="2"/>
          </w:tcPr>
          <w:p w:rsidR="00710011" w:rsidRPr="00CC1EDB" w:rsidRDefault="00710011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882" w:type="dxa"/>
            <w:gridSpan w:val="2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1256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295</w:t>
            </w:r>
          </w:p>
        </w:tc>
        <w:tc>
          <w:tcPr>
            <w:tcW w:w="912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148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99</w:t>
            </w:r>
          </w:p>
        </w:tc>
        <w:tc>
          <w:tcPr>
            <w:tcW w:w="798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74</w:t>
            </w:r>
          </w:p>
        </w:tc>
      </w:tr>
      <w:tr w:rsidR="00710011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10011" w:rsidRPr="00CC1EDB" w:rsidRDefault="00710011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10011" w:rsidRPr="00CC1EDB" w:rsidRDefault="00710011" w:rsidP="00E76A1A"/>
        </w:tc>
        <w:tc>
          <w:tcPr>
            <w:tcW w:w="1559" w:type="dxa"/>
            <w:vMerge/>
          </w:tcPr>
          <w:p w:rsidR="00710011" w:rsidRPr="00CC1EDB" w:rsidRDefault="00710011" w:rsidP="00E76A1A"/>
        </w:tc>
        <w:tc>
          <w:tcPr>
            <w:tcW w:w="992" w:type="dxa"/>
            <w:gridSpan w:val="2"/>
          </w:tcPr>
          <w:p w:rsidR="00710011" w:rsidRPr="00CC1EDB" w:rsidRDefault="00710011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882" w:type="dxa"/>
            <w:gridSpan w:val="2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1256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281</w:t>
            </w:r>
          </w:p>
        </w:tc>
        <w:tc>
          <w:tcPr>
            <w:tcW w:w="912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141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94</w:t>
            </w:r>
          </w:p>
        </w:tc>
        <w:tc>
          <w:tcPr>
            <w:tcW w:w="798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71</w:t>
            </w:r>
          </w:p>
        </w:tc>
      </w:tr>
      <w:tr w:rsidR="00710011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710011" w:rsidRPr="00CC1EDB" w:rsidRDefault="00710011" w:rsidP="003B52A1">
            <w:pPr>
              <w:ind w:left="-114" w:right="-119"/>
            </w:pPr>
            <w:r w:rsidRPr="00CC1EDB">
              <w:t>4.</w:t>
            </w:r>
            <w:r w:rsidR="003B52A1" w:rsidRPr="00CC1EDB">
              <w:t>1</w:t>
            </w:r>
            <w:r w:rsidRPr="00CC1EDB">
              <w:t>.</w:t>
            </w:r>
            <w:r w:rsidR="003B52A1" w:rsidRPr="00CC1EDB">
              <w:t>4</w:t>
            </w:r>
            <w:r w:rsidRPr="00CC1EDB">
              <w:t>.</w:t>
            </w:r>
          </w:p>
        </w:tc>
        <w:tc>
          <w:tcPr>
            <w:tcW w:w="2018" w:type="dxa"/>
            <w:vMerge w:val="restart"/>
          </w:tcPr>
          <w:p w:rsidR="00710011" w:rsidRPr="00CC1EDB" w:rsidRDefault="00710011" w:rsidP="00E76A1A">
            <w:pPr>
              <w:ind w:left="-97" w:right="-108"/>
            </w:pPr>
            <w:r w:rsidRPr="00CC1EDB">
              <w:t>Предоставление занятия по психологической помощи</w:t>
            </w:r>
          </w:p>
        </w:tc>
        <w:tc>
          <w:tcPr>
            <w:tcW w:w="1559" w:type="dxa"/>
            <w:vMerge w:val="restart"/>
          </w:tcPr>
          <w:p w:rsidR="00710011" w:rsidRPr="00CC1EDB" w:rsidRDefault="00710011" w:rsidP="00EA0117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92" w:type="dxa"/>
            <w:gridSpan w:val="2"/>
          </w:tcPr>
          <w:p w:rsidR="00710011" w:rsidRPr="00CC1EDB" w:rsidRDefault="00710011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882" w:type="dxa"/>
            <w:gridSpan w:val="2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731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276</w:t>
            </w:r>
          </w:p>
        </w:tc>
        <w:tc>
          <w:tcPr>
            <w:tcW w:w="912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138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93</w:t>
            </w:r>
          </w:p>
        </w:tc>
        <w:tc>
          <w:tcPr>
            <w:tcW w:w="798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70</w:t>
            </w:r>
          </w:p>
        </w:tc>
      </w:tr>
      <w:tr w:rsidR="00710011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10011" w:rsidRPr="00CC1EDB" w:rsidRDefault="00710011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10011" w:rsidRPr="00CC1EDB" w:rsidRDefault="00710011" w:rsidP="00E76A1A"/>
        </w:tc>
        <w:tc>
          <w:tcPr>
            <w:tcW w:w="1559" w:type="dxa"/>
            <w:vMerge/>
          </w:tcPr>
          <w:p w:rsidR="00710011" w:rsidRPr="00CC1EDB" w:rsidRDefault="00710011" w:rsidP="00E76A1A"/>
        </w:tc>
        <w:tc>
          <w:tcPr>
            <w:tcW w:w="992" w:type="dxa"/>
            <w:gridSpan w:val="2"/>
          </w:tcPr>
          <w:p w:rsidR="00710011" w:rsidRPr="00CC1EDB" w:rsidRDefault="00710011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882" w:type="dxa"/>
            <w:gridSpan w:val="2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731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212</w:t>
            </w:r>
          </w:p>
        </w:tc>
        <w:tc>
          <w:tcPr>
            <w:tcW w:w="912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106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71</w:t>
            </w:r>
          </w:p>
        </w:tc>
        <w:tc>
          <w:tcPr>
            <w:tcW w:w="798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54</w:t>
            </w:r>
          </w:p>
        </w:tc>
      </w:tr>
      <w:tr w:rsidR="00710011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10011" w:rsidRPr="00CC1EDB" w:rsidRDefault="00710011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10011" w:rsidRPr="00CC1EDB" w:rsidRDefault="00710011" w:rsidP="00E76A1A"/>
        </w:tc>
        <w:tc>
          <w:tcPr>
            <w:tcW w:w="1559" w:type="dxa"/>
            <w:vMerge/>
          </w:tcPr>
          <w:p w:rsidR="00710011" w:rsidRPr="00CC1EDB" w:rsidRDefault="00710011" w:rsidP="00E76A1A"/>
        </w:tc>
        <w:tc>
          <w:tcPr>
            <w:tcW w:w="992" w:type="dxa"/>
            <w:gridSpan w:val="2"/>
          </w:tcPr>
          <w:p w:rsidR="00710011" w:rsidRPr="00CC1EDB" w:rsidRDefault="00710011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882" w:type="dxa"/>
            <w:gridSpan w:val="2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731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190</w:t>
            </w:r>
          </w:p>
        </w:tc>
        <w:tc>
          <w:tcPr>
            <w:tcW w:w="912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96</w:t>
            </w:r>
          </w:p>
        </w:tc>
        <w:tc>
          <w:tcPr>
            <w:tcW w:w="855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64</w:t>
            </w:r>
          </w:p>
        </w:tc>
        <w:tc>
          <w:tcPr>
            <w:tcW w:w="798" w:type="dxa"/>
          </w:tcPr>
          <w:p w:rsidR="00710011" w:rsidRPr="00CC1EDB" w:rsidRDefault="00B22E61" w:rsidP="00C26C7C">
            <w:pPr>
              <w:ind w:left="-108"/>
              <w:jc w:val="center"/>
            </w:pPr>
            <w:r w:rsidRPr="00CC1EDB">
              <w:t>48</w:t>
            </w:r>
          </w:p>
        </w:tc>
      </w:tr>
      <w:tr w:rsidR="006F59BE" w:rsidRPr="00CC1EDB" w:rsidTr="00C76E8E">
        <w:trPr>
          <w:trHeight w:val="340"/>
        </w:trPr>
        <w:tc>
          <w:tcPr>
            <w:tcW w:w="648" w:type="dxa"/>
            <w:gridSpan w:val="3"/>
          </w:tcPr>
          <w:p w:rsidR="006F59BE" w:rsidRPr="00CC1EDB" w:rsidRDefault="006F59BE" w:rsidP="00710011">
            <w:pPr>
              <w:ind w:left="-114" w:right="-119"/>
            </w:pPr>
            <w:r w:rsidRPr="00CC1EDB">
              <w:t>4.</w:t>
            </w:r>
            <w:r w:rsidR="00710011" w:rsidRPr="00CC1EDB">
              <w:t>2</w:t>
            </w:r>
            <w:r w:rsidRPr="00CC1EDB">
              <w:t>.</w:t>
            </w:r>
          </w:p>
        </w:tc>
        <w:tc>
          <w:tcPr>
            <w:tcW w:w="8871" w:type="dxa"/>
            <w:gridSpan w:val="10"/>
          </w:tcPr>
          <w:p w:rsidR="006F59BE" w:rsidRPr="00CC1EDB" w:rsidRDefault="006F59BE" w:rsidP="00C26C7C">
            <w:pPr>
              <w:ind w:left="-108"/>
              <w:jc w:val="center"/>
            </w:pPr>
            <w:r w:rsidRPr="00CC1EDB">
              <w:t>Физкультурно-спортивная направленность</w:t>
            </w:r>
          </w:p>
        </w:tc>
      </w:tr>
      <w:tr w:rsidR="006F59BE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6F59BE" w:rsidRPr="00CC1EDB" w:rsidRDefault="006F59BE" w:rsidP="00710011">
            <w:pPr>
              <w:ind w:left="-114" w:right="-119"/>
            </w:pPr>
            <w:r w:rsidRPr="00CC1EDB">
              <w:t>4.</w:t>
            </w:r>
            <w:r w:rsidR="00710011" w:rsidRPr="00CC1EDB">
              <w:t>2</w:t>
            </w:r>
            <w:r w:rsidRPr="00CC1EDB">
              <w:t>.1.</w:t>
            </w:r>
          </w:p>
        </w:tc>
        <w:tc>
          <w:tcPr>
            <w:tcW w:w="2018" w:type="dxa"/>
            <w:vMerge w:val="restart"/>
          </w:tcPr>
          <w:p w:rsidR="006F59BE" w:rsidRPr="00CC1EDB" w:rsidRDefault="006F59BE" w:rsidP="006F59BE">
            <w:pPr>
              <w:ind w:left="-97" w:right="-108"/>
            </w:pPr>
            <w:r w:rsidRPr="00CC1EDB">
              <w:t>Предоставление занятия по ритмике</w:t>
            </w:r>
          </w:p>
        </w:tc>
        <w:tc>
          <w:tcPr>
            <w:tcW w:w="1559" w:type="dxa"/>
            <w:vMerge w:val="restart"/>
          </w:tcPr>
          <w:p w:rsidR="006F59BE" w:rsidRPr="00CC1EDB" w:rsidRDefault="006F59BE" w:rsidP="00EA0117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92" w:type="dxa"/>
            <w:gridSpan w:val="2"/>
          </w:tcPr>
          <w:p w:rsidR="006F59BE" w:rsidRPr="00CC1EDB" w:rsidRDefault="006F59BE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851" w:type="dxa"/>
          </w:tcPr>
          <w:p w:rsidR="006F59BE" w:rsidRPr="00CC1EDB" w:rsidRDefault="006F59BE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6F59BE" w:rsidRPr="00CC1EDB" w:rsidRDefault="00F22666" w:rsidP="00C26C7C">
            <w:pPr>
              <w:ind w:left="-108"/>
              <w:jc w:val="center"/>
            </w:pPr>
            <w:r w:rsidRPr="00CC1EDB">
              <w:t>287</w:t>
            </w:r>
          </w:p>
        </w:tc>
        <w:tc>
          <w:tcPr>
            <w:tcW w:w="912" w:type="dxa"/>
          </w:tcPr>
          <w:p w:rsidR="006F59BE" w:rsidRPr="00CC1EDB" w:rsidRDefault="00F22666" w:rsidP="00C26C7C">
            <w:pPr>
              <w:ind w:left="-108"/>
              <w:jc w:val="center"/>
            </w:pPr>
            <w:r w:rsidRPr="00CC1EDB">
              <w:t>158</w:t>
            </w:r>
          </w:p>
        </w:tc>
        <w:tc>
          <w:tcPr>
            <w:tcW w:w="855" w:type="dxa"/>
          </w:tcPr>
          <w:p w:rsidR="006F59BE" w:rsidRPr="00CC1EDB" w:rsidRDefault="00F22666" w:rsidP="00C26C7C">
            <w:pPr>
              <w:ind w:left="-108"/>
              <w:jc w:val="center"/>
            </w:pPr>
            <w:r w:rsidRPr="00CC1EDB">
              <w:t>114</w:t>
            </w:r>
          </w:p>
        </w:tc>
        <w:tc>
          <w:tcPr>
            <w:tcW w:w="798" w:type="dxa"/>
          </w:tcPr>
          <w:p w:rsidR="006F59BE" w:rsidRPr="00CC1EDB" w:rsidRDefault="00F22666" w:rsidP="00C26C7C">
            <w:pPr>
              <w:ind w:left="-108"/>
              <w:jc w:val="center"/>
            </w:pPr>
            <w:r w:rsidRPr="00CC1EDB">
              <w:t>93</w:t>
            </w:r>
          </w:p>
        </w:tc>
      </w:tr>
      <w:tr w:rsidR="00466E56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466E56" w:rsidRPr="00CC1EDB" w:rsidRDefault="00466E56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466E56" w:rsidRPr="00CC1EDB" w:rsidRDefault="00466E56" w:rsidP="006F59BE">
            <w:pPr>
              <w:ind w:left="-97" w:right="-108"/>
            </w:pPr>
          </w:p>
        </w:tc>
        <w:tc>
          <w:tcPr>
            <w:tcW w:w="1559" w:type="dxa"/>
            <w:vMerge/>
          </w:tcPr>
          <w:p w:rsidR="00466E56" w:rsidRPr="00CC1EDB" w:rsidRDefault="00466E56" w:rsidP="000A2909">
            <w:pPr>
              <w:ind w:left="-105" w:right="-108"/>
            </w:pPr>
          </w:p>
        </w:tc>
        <w:tc>
          <w:tcPr>
            <w:tcW w:w="992" w:type="dxa"/>
            <w:gridSpan w:val="2"/>
          </w:tcPr>
          <w:p w:rsidR="00466E56" w:rsidRPr="00CC1EDB" w:rsidRDefault="00466E56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851" w:type="dxa"/>
          </w:tcPr>
          <w:p w:rsidR="00466E56" w:rsidRPr="00CC1EDB" w:rsidRDefault="00466E56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855" w:type="dxa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101</w:t>
            </w:r>
          </w:p>
        </w:tc>
        <w:tc>
          <w:tcPr>
            <w:tcW w:w="798" w:type="dxa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79</w:t>
            </w:r>
          </w:p>
        </w:tc>
      </w:tr>
      <w:tr w:rsidR="00466E56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466E56" w:rsidRPr="00CC1EDB" w:rsidRDefault="00466E56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466E56" w:rsidRPr="00CC1EDB" w:rsidRDefault="00466E56" w:rsidP="000A2909"/>
        </w:tc>
        <w:tc>
          <w:tcPr>
            <w:tcW w:w="1559" w:type="dxa"/>
            <w:vMerge/>
          </w:tcPr>
          <w:p w:rsidR="00466E56" w:rsidRPr="00CC1EDB" w:rsidRDefault="00466E56" w:rsidP="000A2909"/>
        </w:tc>
        <w:tc>
          <w:tcPr>
            <w:tcW w:w="992" w:type="dxa"/>
            <w:gridSpan w:val="2"/>
          </w:tcPr>
          <w:p w:rsidR="00466E56" w:rsidRPr="00CC1EDB" w:rsidRDefault="00466E56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851" w:type="dxa"/>
          </w:tcPr>
          <w:p w:rsidR="00466E56" w:rsidRPr="00CC1EDB" w:rsidRDefault="00466E56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269</w:t>
            </w:r>
          </w:p>
        </w:tc>
        <w:tc>
          <w:tcPr>
            <w:tcW w:w="912" w:type="dxa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140</w:t>
            </w:r>
          </w:p>
        </w:tc>
        <w:tc>
          <w:tcPr>
            <w:tcW w:w="855" w:type="dxa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96</w:t>
            </w:r>
          </w:p>
        </w:tc>
        <w:tc>
          <w:tcPr>
            <w:tcW w:w="798" w:type="dxa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75</w:t>
            </w:r>
          </w:p>
        </w:tc>
      </w:tr>
      <w:tr w:rsidR="00466E56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466E56" w:rsidRPr="00CC1EDB" w:rsidRDefault="00466E56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466E56" w:rsidRPr="00CC1EDB" w:rsidRDefault="00466E56" w:rsidP="000A2909"/>
        </w:tc>
        <w:tc>
          <w:tcPr>
            <w:tcW w:w="1559" w:type="dxa"/>
            <w:vMerge/>
          </w:tcPr>
          <w:p w:rsidR="00466E56" w:rsidRPr="00CC1EDB" w:rsidRDefault="00466E56" w:rsidP="000A2909"/>
        </w:tc>
        <w:tc>
          <w:tcPr>
            <w:tcW w:w="992" w:type="dxa"/>
            <w:gridSpan w:val="2"/>
          </w:tcPr>
          <w:p w:rsidR="00466E56" w:rsidRPr="00CC1EDB" w:rsidRDefault="00466E56" w:rsidP="00C26C7C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851" w:type="dxa"/>
          </w:tcPr>
          <w:p w:rsidR="00466E56" w:rsidRPr="00CC1EDB" w:rsidRDefault="00466E56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267</w:t>
            </w:r>
          </w:p>
        </w:tc>
        <w:tc>
          <w:tcPr>
            <w:tcW w:w="912" w:type="dxa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94</w:t>
            </w:r>
          </w:p>
        </w:tc>
        <w:tc>
          <w:tcPr>
            <w:tcW w:w="798" w:type="dxa"/>
          </w:tcPr>
          <w:p w:rsidR="00466E56" w:rsidRPr="00CC1EDB" w:rsidRDefault="00F22666" w:rsidP="00C26C7C">
            <w:pPr>
              <w:ind w:left="-108"/>
              <w:jc w:val="center"/>
            </w:pPr>
            <w:r w:rsidRPr="00CC1EDB">
              <w:t>72</w:t>
            </w:r>
          </w:p>
        </w:tc>
      </w:tr>
      <w:tr w:rsidR="00F22666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F22666" w:rsidRPr="00CC1EDB" w:rsidRDefault="00F22666" w:rsidP="004508BD">
            <w:pPr>
              <w:ind w:left="-114" w:right="-119"/>
            </w:pPr>
            <w:r w:rsidRPr="00CC1EDB">
              <w:rPr>
                <w:lang w:val="en-US"/>
              </w:rPr>
              <w:t>4</w:t>
            </w:r>
            <w:r w:rsidRPr="00CC1EDB">
              <w:t>.2.2.</w:t>
            </w:r>
          </w:p>
        </w:tc>
        <w:tc>
          <w:tcPr>
            <w:tcW w:w="2018" w:type="dxa"/>
            <w:vMerge w:val="restart"/>
          </w:tcPr>
          <w:p w:rsidR="00F22666" w:rsidRPr="00CC1EDB" w:rsidRDefault="00F22666" w:rsidP="004508BD">
            <w:pPr>
              <w:ind w:left="-97" w:right="-108"/>
            </w:pPr>
            <w:r w:rsidRPr="00CC1EDB">
              <w:t>Предоставление занятия по гимнастике</w:t>
            </w:r>
          </w:p>
        </w:tc>
        <w:tc>
          <w:tcPr>
            <w:tcW w:w="1559" w:type="dxa"/>
            <w:vMerge w:val="restart"/>
          </w:tcPr>
          <w:p w:rsidR="00F22666" w:rsidRPr="00CC1EDB" w:rsidRDefault="00F22666" w:rsidP="004508BD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92" w:type="dxa"/>
            <w:gridSpan w:val="2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851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287</w:t>
            </w:r>
          </w:p>
        </w:tc>
        <w:tc>
          <w:tcPr>
            <w:tcW w:w="912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158</w:t>
            </w:r>
          </w:p>
        </w:tc>
        <w:tc>
          <w:tcPr>
            <w:tcW w:w="855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114</w:t>
            </w:r>
          </w:p>
        </w:tc>
        <w:tc>
          <w:tcPr>
            <w:tcW w:w="798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93</w:t>
            </w:r>
          </w:p>
        </w:tc>
      </w:tr>
      <w:tr w:rsidR="00F22666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F22666" w:rsidRPr="00CC1EDB" w:rsidRDefault="00F22666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F22666" w:rsidRPr="00CC1EDB" w:rsidRDefault="00F22666" w:rsidP="000A2909"/>
        </w:tc>
        <w:tc>
          <w:tcPr>
            <w:tcW w:w="1559" w:type="dxa"/>
            <w:vMerge/>
          </w:tcPr>
          <w:p w:rsidR="00F22666" w:rsidRPr="00CC1EDB" w:rsidRDefault="00F22666" w:rsidP="000A2909"/>
        </w:tc>
        <w:tc>
          <w:tcPr>
            <w:tcW w:w="992" w:type="dxa"/>
            <w:gridSpan w:val="2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851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144</w:t>
            </w:r>
          </w:p>
        </w:tc>
        <w:tc>
          <w:tcPr>
            <w:tcW w:w="855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101</w:t>
            </w:r>
          </w:p>
        </w:tc>
        <w:tc>
          <w:tcPr>
            <w:tcW w:w="798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79</w:t>
            </w:r>
          </w:p>
        </w:tc>
      </w:tr>
      <w:tr w:rsidR="00F22666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F22666" w:rsidRPr="00CC1EDB" w:rsidRDefault="00F22666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F22666" w:rsidRPr="00CC1EDB" w:rsidRDefault="00F22666" w:rsidP="000A2909"/>
        </w:tc>
        <w:tc>
          <w:tcPr>
            <w:tcW w:w="1559" w:type="dxa"/>
            <w:vMerge/>
          </w:tcPr>
          <w:p w:rsidR="00F22666" w:rsidRPr="00CC1EDB" w:rsidRDefault="00F22666" w:rsidP="000A2909"/>
        </w:tc>
        <w:tc>
          <w:tcPr>
            <w:tcW w:w="992" w:type="dxa"/>
            <w:gridSpan w:val="2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851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269</w:t>
            </w:r>
          </w:p>
        </w:tc>
        <w:tc>
          <w:tcPr>
            <w:tcW w:w="912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140</w:t>
            </w:r>
          </w:p>
        </w:tc>
        <w:tc>
          <w:tcPr>
            <w:tcW w:w="855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96</w:t>
            </w:r>
          </w:p>
        </w:tc>
        <w:tc>
          <w:tcPr>
            <w:tcW w:w="798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75</w:t>
            </w:r>
          </w:p>
        </w:tc>
      </w:tr>
      <w:tr w:rsidR="00F22666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F22666" w:rsidRPr="00CC1EDB" w:rsidRDefault="00F22666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F22666" w:rsidRPr="00CC1EDB" w:rsidRDefault="00F22666" w:rsidP="000A2909"/>
        </w:tc>
        <w:tc>
          <w:tcPr>
            <w:tcW w:w="1559" w:type="dxa"/>
            <w:vMerge/>
          </w:tcPr>
          <w:p w:rsidR="00F22666" w:rsidRPr="00CC1EDB" w:rsidRDefault="00F22666" w:rsidP="000A2909"/>
        </w:tc>
        <w:tc>
          <w:tcPr>
            <w:tcW w:w="992" w:type="dxa"/>
            <w:gridSpan w:val="2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851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267</w:t>
            </w:r>
          </w:p>
        </w:tc>
        <w:tc>
          <w:tcPr>
            <w:tcW w:w="912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137</w:t>
            </w:r>
          </w:p>
        </w:tc>
        <w:tc>
          <w:tcPr>
            <w:tcW w:w="855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94</w:t>
            </w:r>
          </w:p>
        </w:tc>
        <w:tc>
          <w:tcPr>
            <w:tcW w:w="798" w:type="dxa"/>
          </w:tcPr>
          <w:p w:rsidR="00F22666" w:rsidRPr="00CC1EDB" w:rsidRDefault="00F22666" w:rsidP="00C26C7C">
            <w:pPr>
              <w:ind w:left="-108"/>
              <w:jc w:val="center"/>
            </w:pPr>
            <w:r w:rsidRPr="00CC1EDB">
              <w:t>72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7D4C1D" w:rsidRPr="00CC1EDB" w:rsidRDefault="007D4C1D" w:rsidP="007D4C1D">
            <w:pPr>
              <w:ind w:left="-114" w:right="-119"/>
            </w:pPr>
            <w:r w:rsidRPr="00CC1EDB">
              <w:rPr>
                <w:lang w:val="en-US"/>
              </w:rPr>
              <w:t>4</w:t>
            </w:r>
            <w:r w:rsidRPr="00CC1EDB">
              <w:t>.2.3.</w:t>
            </w:r>
          </w:p>
        </w:tc>
        <w:tc>
          <w:tcPr>
            <w:tcW w:w="2018" w:type="dxa"/>
            <w:vMerge w:val="restart"/>
          </w:tcPr>
          <w:p w:rsidR="007D4C1D" w:rsidRPr="00CC1EDB" w:rsidRDefault="007D4C1D" w:rsidP="007D4C1D">
            <w:pPr>
              <w:ind w:left="-97" w:right="-108"/>
            </w:pPr>
            <w:r w:rsidRPr="00CC1EDB">
              <w:t>Предоставление занятия по настольно-игровым видам спорта</w:t>
            </w:r>
          </w:p>
        </w:tc>
        <w:tc>
          <w:tcPr>
            <w:tcW w:w="1559" w:type="dxa"/>
            <w:vMerge w:val="restart"/>
          </w:tcPr>
          <w:p w:rsidR="007D4C1D" w:rsidRPr="00CC1EDB" w:rsidRDefault="007D4C1D" w:rsidP="00FB7978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92" w:type="dxa"/>
            <w:gridSpan w:val="2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851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314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198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150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133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92" w:type="dxa"/>
            <w:gridSpan w:val="2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851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287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164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119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99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92" w:type="dxa"/>
            <w:gridSpan w:val="2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851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278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153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108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88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92" w:type="dxa"/>
            <w:gridSpan w:val="2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851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86" w:type="dxa"/>
            <w:gridSpan w:val="2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274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147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103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83</w:t>
            </w:r>
          </w:p>
        </w:tc>
      </w:tr>
      <w:tr w:rsidR="007D4C1D" w:rsidRPr="00CC1EDB" w:rsidTr="00C76E8E">
        <w:trPr>
          <w:trHeight w:val="340"/>
        </w:trPr>
        <w:tc>
          <w:tcPr>
            <w:tcW w:w="648" w:type="dxa"/>
            <w:gridSpan w:val="3"/>
          </w:tcPr>
          <w:p w:rsidR="007D4C1D" w:rsidRPr="00CC1EDB" w:rsidRDefault="007D4C1D" w:rsidP="00710011">
            <w:pPr>
              <w:ind w:left="-114"/>
            </w:pPr>
            <w:r w:rsidRPr="00CC1EDB">
              <w:t>4.3.</w:t>
            </w:r>
          </w:p>
        </w:tc>
        <w:tc>
          <w:tcPr>
            <w:tcW w:w="8871" w:type="dxa"/>
            <w:gridSpan w:val="10"/>
          </w:tcPr>
          <w:p w:rsidR="007D4C1D" w:rsidRPr="00CC1EDB" w:rsidRDefault="007D4C1D" w:rsidP="00FB69D2">
            <w:pPr>
              <w:ind w:left="-108"/>
              <w:jc w:val="center"/>
            </w:pPr>
            <w:r w:rsidRPr="00CC1EDB">
              <w:t>Художественная направленность</w:t>
            </w:r>
          </w:p>
        </w:tc>
      </w:tr>
      <w:tr w:rsidR="007D4C1D" w:rsidRPr="00CC1EDB" w:rsidTr="00C26C7C">
        <w:trPr>
          <w:cantSplit/>
          <w:trHeight w:val="340"/>
        </w:trPr>
        <w:tc>
          <w:tcPr>
            <w:tcW w:w="648" w:type="dxa"/>
            <w:gridSpan w:val="3"/>
            <w:vMerge w:val="restart"/>
          </w:tcPr>
          <w:p w:rsidR="007D4C1D" w:rsidRPr="00CC1EDB" w:rsidRDefault="007D4C1D" w:rsidP="00710011">
            <w:pPr>
              <w:ind w:left="-114" w:right="-119"/>
            </w:pPr>
            <w:r w:rsidRPr="00CC1EDB">
              <w:t>4.3.1.</w:t>
            </w:r>
          </w:p>
        </w:tc>
        <w:tc>
          <w:tcPr>
            <w:tcW w:w="2018" w:type="dxa"/>
            <w:vMerge w:val="restart"/>
          </w:tcPr>
          <w:p w:rsidR="007D4C1D" w:rsidRPr="00CC1EDB" w:rsidRDefault="007D4C1D" w:rsidP="000A2909">
            <w:pPr>
              <w:ind w:left="-97" w:right="-108"/>
            </w:pPr>
            <w:r w:rsidRPr="00CC1EDB">
              <w:t>Предоставление занятия по хореографии</w:t>
            </w:r>
          </w:p>
        </w:tc>
        <w:tc>
          <w:tcPr>
            <w:tcW w:w="1559" w:type="dxa"/>
            <w:vMerge w:val="restart"/>
          </w:tcPr>
          <w:p w:rsidR="007D4C1D" w:rsidRPr="00CC1EDB" w:rsidRDefault="007D4C1D" w:rsidP="00EA0117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299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150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100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75</w:t>
            </w:r>
          </w:p>
        </w:tc>
      </w:tr>
      <w:tr w:rsidR="007D4C1D" w:rsidRPr="00CC1EDB" w:rsidTr="00C26C7C">
        <w:trPr>
          <w:cantSplit/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262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88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66</w:t>
            </w:r>
          </w:p>
        </w:tc>
      </w:tr>
      <w:tr w:rsidR="007D4C1D" w:rsidRPr="00CC1EDB" w:rsidTr="00C26C7C">
        <w:trPr>
          <w:cantSplit/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250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125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84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63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243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122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82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51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7D4C1D" w:rsidRPr="00CC1EDB" w:rsidRDefault="007D4C1D" w:rsidP="00710011">
            <w:pPr>
              <w:ind w:left="-114" w:right="-119"/>
            </w:pPr>
            <w:r w:rsidRPr="00CC1EDB">
              <w:t>4.3.2.</w:t>
            </w:r>
          </w:p>
        </w:tc>
        <w:tc>
          <w:tcPr>
            <w:tcW w:w="2018" w:type="dxa"/>
            <w:vMerge w:val="restart"/>
          </w:tcPr>
          <w:p w:rsidR="007D4C1D" w:rsidRPr="00CC1EDB" w:rsidRDefault="007D4C1D" w:rsidP="000A2909">
            <w:pPr>
              <w:ind w:left="-97" w:right="-108"/>
            </w:pPr>
            <w:r w:rsidRPr="00CC1EDB">
              <w:t>Предоставление занятия по изобразительному искусству</w:t>
            </w:r>
          </w:p>
        </w:tc>
        <w:tc>
          <w:tcPr>
            <w:tcW w:w="1559" w:type="dxa"/>
            <w:vMerge w:val="restart"/>
          </w:tcPr>
          <w:p w:rsidR="007D4C1D" w:rsidRPr="00CC1EDB" w:rsidRDefault="007D4C1D" w:rsidP="00EA0117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332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166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111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83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278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140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93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70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260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131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87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66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251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84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63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7D4C1D" w:rsidRPr="00CC1EDB" w:rsidRDefault="007D4C1D" w:rsidP="00710011">
            <w:pPr>
              <w:ind w:left="-114" w:right="-119"/>
            </w:pPr>
            <w:r w:rsidRPr="00CC1EDB">
              <w:t>4.3.3.</w:t>
            </w:r>
          </w:p>
        </w:tc>
        <w:tc>
          <w:tcPr>
            <w:tcW w:w="2018" w:type="dxa"/>
            <w:vMerge w:val="restart"/>
          </w:tcPr>
          <w:p w:rsidR="007D4C1D" w:rsidRPr="00CC1EDB" w:rsidRDefault="007D4C1D" w:rsidP="005B79B5">
            <w:pPr>
              <w:ind w:left="-97" w:right="-108"/>
            </w:pPr>
            <w:r w:rsidRPr="00CC1EDB">
              <w:t>Предоставление занятия по декоративно-прикладному творчеству</w:t>
            </w:r>
          </w:p>
        </w:tc>
        <w:tc>
          <w:tcPr>
            <w:tcW w:w="1559" w:type="dxa"/>
            <w:vMerge w:val="restart"/>
          </w:tcPr>
          <w:p w:rsidR="007D4C1D" w:rsidRPr="00CC1EDB" w:rsidRDefault="007D4C1D" w:rsidP="00EA0117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152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102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76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264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132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89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67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251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84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63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0A2909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0A2909"/>
        </w:tc>
        <w:tc>
          <w:tcPr>
            <w:tcW w:w="1559" w:type="dxa"/>
            <w:vMerge/>
          </w:tcPr>
          <w:p w:rsidR="007D4C1D" w:rsidRPr="00CC1EDB" w:rsidRDefault="007D4C1D" w:rsidP="000A2909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244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122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82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62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7D4C1D" w:rsidRPr="00CC1EDB" w:rsidRDefault="007D4C1D" w:rsidP="003B52A1">
            <w:pPr>
              <w:ind w:left="-114" w:right="-119"/>
            </w:pPr>
            <w:r w:rsidRPr="00CC1EDB">
              <w:rPr>
                <w:lang w:val="en-US"/>
              </w:rPr>
              <w:t>4</w:t>
            </w:r>
            <w:r w:rsidRPr="00CC1EDB">
              <w:t>.3.4.</w:t>
            </w:r>
          </w:p>
        </w:tc>
        <w:tc>
          <w:tcPr>
            <w:tcW w:w="2018" w:type="dxa"/>
            <w:vMerge w:val="restart"/>
          </w:tcPr>
          <w:p w:rsidR="007D4C1D" w:rsidRPr="00CC1EDB" w:rsidRDefault="007D4C1D" w:rsidP="00E76A1A">
            <w:pPr>
              <w:ind w:left="-97" w:right="-108"/>
            </w:pPr>
            <w:r w:rsidRPr="00CC1EDB">
              <w:t>Предоставление занятия по театральному искусству</w:t>
            </w:r>
          </w:p>
        </w:tc>
        <w:tc>
          <w:tcPr>
            <w:tcW w:w="1559" w:type="dxa"/>
            <w:vMerge w:val="restart"/>
          </w:tcPr>
          <w:p w:rsidR="007D4C1D" w:rsidRPr="00CC1EDB" w:rsidRDefault="007D4C1D" w:rsidP="00EA0117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303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152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102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76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E76A1A"/>
        </w:tc>
        <w:tc>
          <w:tcPr>
            <w:tcW w:w="1559" w:type="dxa"/>
            <w:vMerge/>
          </w:tcPr>
          <w:p w:rsidR="007D4C1D" w:rsidRPr="00CC1EDB" w:rsidRDefault="007D4C1D" w:rsidP="00E76A1A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264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132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89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67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E76A1A"/>
        </w:tc>
        <w:tc>
          <w:tcPr>
            <w:tcW w:w="1559" w:type="dxa"/>
            <w:vMerge/>
          </w:tcPr>
          <w:p w:rsidR="007D4C1D" w:rsidRPr="00CC1EDB" w:rsidRDefault="007D4C1D" w:rsidP="00E76A1A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251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126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84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63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E76A1A"/>
        </w:tc>
        <w:tc>
          <w:tcPr>
            <w:tcW w:w="1559" w:type="dxa"/>
            <w:vMerge/>
          </w:tcPr>
          <w:p w:rsidR="007D4C1D" w:rsidRPr="00CC1EDB" w:rsidRDefault="007D4C1D" w:rsidP="00E76A1A"/>
        </w:tc>
        <w:tc>
          <w:tcPr>
            <w:tcW w:w="957" w:type="dxa"/>
          </w:tcPr>
          <w:p w:rsidR="007D4C1D" w:rsidRPr="00CC1EDB" w:rsidRDefault="007D4C1D" w:rsidP="00FB69D2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244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122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82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62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7D4C1D" w:rsidRPr="00CC1EDB" w:rsidRDefault="007D4C1D" w:rsidP="003B52A1">
            <w:pPr>
              <w:ind w:left="-114" w:right="-119"/>
            </w:pPr>
            <w:r w:rsidRPr="00CC1EDB">
              <w:rPr>
                <w:lang w:val="en-US"/>
              </w:rPr>
              <w:t>4</w:t>
            </w:r>
            <w:r w:rsidRPr="00CC1EDB">
              <w:t>.3.5.</w:t>
            </w:r>
          </w:p>
        </w:tc>
        <w:tc>
          <w:tcPr>
            <w:tcW w:w="2018" w:type="dxa"/>
            <w:vMerge w:val="restart"/>
          </w:tcPr>
          <w:p w:rsidR="007D4C1D" w:rsidRPr="00CC1EDB" w:rsidRDefault="007D4C1D" w:rsidP="00E76A1A">
            <w:pPr>
              <w:ind w:left="-97" w:right="-108"/>
            </w:pPr>
            <w:r w:rsidRPr="00CC1EDB">
              <w:t>Предоставление занятия по народному вокалу</w:t>
            </w:r>
          </w:p>
        </w:tc>
        <w:tc>
          <w:tcPr>
            <w:tcW w:w="1559" w:type="dxa"/>
            <w:vMerge w:val="restart"/>
          </w:tcPr>
          <w:p w:rsidR="007D4C1D" w:rsidRPr="00CC1EDB" w:rsidRDefault="007D4C1D" w:rsidP="00EA0117">
            <w:pPr>
              <w:ind w:left="-105" w:right="-108"/>
            </w:pPr>
            <w:r w:rsidRPr="00CC1EDB">
              <w:t>учебный час для одного обучающегося</w:t>
            </w:r>
          </w:p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64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E76A1A"/>
        </w:tc>
        <w:tc>
          <w:tcPr>
            <w:tcW w:w="1559" w:type="dxa"/>
            <w:vMerge/>
          </w:tcPr>
          <w:p w:rsidR="007D4C1D" w:rsidRPr="00CC1EDB" w:rsidRDefault="007D4C1D" w:rsidP="00E76A1A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64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E76A1A"/>
        </w:tc>
        <w:tc>
          <w:tcPr>
            <w:tcW w:w="1559" w:type="dxa"/>
            <w:vMerge/>
          </w:tcPr>
          <w:p w:rsidR="007D4C1D" w:rsidRPr="00CC1EDB" w:rsidRDefault="007D4C1D" w:rsidP="00E76A1A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64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E76A1A"/>
        </w:tc>
        <w:tc>
          <w:tcPr>
            <w:tcW w:w="1559" w:type="dxa"/>
            <w:vMerge/>
          </w:tcPr>
          <w:p w:rsidR="007D4C1D" w:rsidRPr="00CC1EDB" w:rsidRDefault="007D4C1D" w:rsidP="00E76A1A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64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 w:val="restart"/>
          </w:tcPr>
          <w:p w:rsidR="007D4C1D" w:rsidRPr="00CC1EDB" w:rsidRDefault="007D4C1D" w:rsidP="003B52A1">
            <w:pPr>
              <w:ind w:left="-114" w:right="-119"/>
              <w:rPr>
                <w:lang w:val="en-US"/>
              </w:rPr>
            </w:pPr>
            <w:r w:rsidRPr="00CC1EDB">
              <w:rPr>
                <w:lang w:val="en-US"/>
              </w:rPr>
              <w:t>4</w:t>
            </w:r>
            <w:r w:rsidRPr="00CC1EDB">
              <w:t>.3.6.</w:t>
            </w:r>
          </w:p>
        </w:tc>
        <w:tc>
          <w:tcPr>
            <w:tcW w:w="2018" w:type="dxa"/>
            <w:vMerge w:val="restart"/>
          </w:tcPr>
          <w:p w:rsidR="007D4C1D" w:rsidRPr="00CC1EDB" w:rsidRDefault="007D4C1D" w:rsidP="00E76A1A">
            <w:pPr>
              <w:ind w:left="-97" w:right="-108"/>
            </w:pPr>
            <w:r w:rsidRPr="00CC1EDB">
              <w:t xml:space="preserve">Предоставление занятия по </w:t>
            </w:r>
            <w:r w:rsidRPr="00CC1EDB">
              <w:lastRenderedPageBreak/>
              <w:t>эстрадному вокалу</w:t>
            </w:r>
          </w:p>
        </w:tc>
        <w:tc>
          <w:tcPr>
            <w:tcW w:w="1559" w:type="dxa"/>
            <w:vMerge w:val="restart"/>
          </w:tcPr>
          <w:p w:rsidR="007D4C1D" w:rsidRPr="00CC1EDB" w:rsidRDefault="007D4C1D" w:rsidP="00EA0117">
            <w:pPr>
              <w:ind w:left="-105" w:right="-108"/>
            </w:pPr>
            <w:r w:rsidRPr="00CC1EDB">
              <w:lastRenderedPageBreak/>
              <w:t xml:space="preserve">учебный час для одного </w:t>
            </w:r>
            <w:r w:rsidRPr="00CC1EDB">
              <w:lastRenderedPageBreak/>
              <w:t>обучающегося</w:t>
            </w:r>
          </w:p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lastRenderedPageBreak/>
              <w:t>1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64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E76A1A"/>
        </w:tc>
        <w:tc>
          <w:tcPr>
            <w:tcW w:w="1559" w:type="dxa"/>
            <w:vMerge/>
          </w:tcPr>
          <w:p w:rsidR="007D4C1D" w:rsidRPr="00CC1EDB" w:rsidRDefault="007D4C1D" w:rsidP="00E76A1A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64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E76A1A"/>
        </w:tc>
        <w:tc>
          <w:tcPr>
            <w:tcW w:w="1559" w:type="dxa"/>
            <w:vMerge/>
          </w:tcPr>
          <w:p w:rsidR="007D4C1D" w:rsidRPr="00CC1EDB" w:rsidRDefault="007D4C1D" w:rsidP="00E76A1A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3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64</w:t>
            </w:r>
          </w:p>
        </w:tc>
      </w:tr>
      <w:tr w:rsidR="007D4C1D" w:rsidRPr="00CC1EDB" w:rsidTr="00C26C7C">
        <w:trPr>
          <w:trHeight w:val="340"/>
        </w:trPr>
        <w:tc>
          <w:tcPr>
            <w:tcW w:w="648" w:type="dxa"/>
            <w:gridSpan w:val="3"/>
            <w:vMerge/>
          </w:tcPr>
          <w:p w:rsidR="007D4C1D" w:rsidRPr="00CC1EDB" w:rsidRDefault="007D4C1D" w:rsidP="00E76A1A">
            <w:pPr>
              <w:ind w:left="-114" w:right="-119"/>
            </w:pPr>
          </w:p>
        </w:tc>
        <w:tc>
          <w:tcPr>
            <w:tcW w:w="2018" w:type="dxa"/>
            <w:vMerge/>
          </w:tcPr>
          <w:p w:rsidR="007D4C1D" w:rsidRPr="00CC1EDB" w:rsidRDefault="007D4C1D" w:rsidP="00E76A1A"/>
        </w:tc>
        <w:tc>
          <w:tcPr>
            <w:tcW w:w="1559" w:type="dxa"/>
            <w:vMerge/>
          </w:tcPr>
          <w:p w:rsidR="007D4C1D" w:rsidRPr="00CC1EDB" w:rsidRDefault="007D4C1D" w:rsidP="00E76A1A"/>
        </w:tc>
        <w:tc>
          <w:tcPr>
            <w:tcW w:w="957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4</w:t>
            </w:r>
          </w:p>
        </w:tc>
        <w:tc>
          <w:tcPr>
            <w:tcW w:w="917" w:type="dxa"/>
            <w:gridSpan w:val="3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-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255</w:t>
            </w:r>
          </w:p>
        </w:tc>
        <w:tc>
          <w:tcPr>
            <w:tcW w:w="912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128</w:t>
            </w:r>
          </w:p>
        </w:tc>
        <w:tc>
          <w:tcPr>
            <w:tcW w:w="855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85</w:t>
            </w:r>
          </w:p>
        </w:tc>
        <w:tc>
          <w:tcPr>
            <w:tcW w:w="798" w:type="dxa"/>
          </w:tcPr>
          <w:p w:rsidR="007D4C1D" w:rsidRPr="00CC1EDB" w:rsidRDefault="007D4C1D" w:rsidP="00C26C7C">
            <w:pPr>
              <w:ind w:left="-108"/>
              <w:jc w:val="center"/>
            </w:pPr>
            <w:r w:rsidRPr="00CC1EDB">
              <w:t>64</w:t>
            </w:r>
          </w:p>
        </w:tc>
      </w:tr>
    </w:tbl>
    <w:p w:rsidR="00624A68" w:rsidRPr="00CC1EDB" w:rsidRDefault="00624A68" w:rsidP="00335FDB">
      <w:pPr>
        <w:pStyle w:val="2"/>
        <w:jc w:val="both"/>
        <w:rPr>
          <w:szCs w:val="28"/>
        </w:rPr>
      </w:pPr>
    </w:p>
    <w:p w:rsidR="00335FDB" w:rsidRPr="00CC1EDB" w:rsidRDefault="00335FDB" w:rsidP="00335FDB">
      <w:pPr>
        <w:pStyle w:val="2"/>
        <w:ind w:firstLine="684"/>
        <w:jc w:val="both"/>
        <w:rPr>
          <w:szCs w:val="28"/>
        </w:rPr>
      </w:pPr>
      <w:r w:rsidRPr="00CC1EDB">
        <w:rPr>
          <w:szCs w:val="28"/>
        </w:rPr>
        <w:t>Примечание:</w:t>
      </w:r>
    </w:p>
    <w:p w:rsidR="00335FDB" w:rsidRPr="00CC1EDB" w:rsidRDefault="00335FDB" w:rsidP="00335FDB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CC1EDB">
        <w:rPr>
          <w:sz w:val="28"/>
          <w:szCs w:val="28"/>
        </w:rPr>
        <w:t>1.</w:t>
      </w:r>
      <w:r w:rsidR="00DC7468" w:rsidRPr="00CC1EDB">
        <w:rPr>
          <w:sz w:val="28"/>
          <w:szCs w:val="28"/>
        </w:rPr>
        <w:t xml:space="preserve"> </w:t>
      </w:r>
      <w:r w:rsidRPr="00CC1EDB">
        <w:rPr>
          <w:sz w:val="28"/>
          <w:szCs w:val="28"/>
        </w:rPr>
        <w:t>Тариф на дополнительные образовательные услуги рассчитан на оказание услуги в течение одного учебного часа, не</w:t>
      </w:r>
      <w:r w:rsidR="00B177AF" w:rsidRPr="00CC1EDB">
        <w:rPr>
          <w:sz w:val="28"/>
          <w:szCs w:val="28"/>
        </w:rPr>
        <w:t xml:space="preserve"> </w:t>
      </w:r>
      <w:r w:rsidRPr="00CC1EDB">
        <w:rPr>
          <w:sz w:val="28"/>
          <w:szCs w:val="28"/>
        </w:rPr>
        <w:t>превышающего утвержденных и введенных в действие санитарно-эпидемиологических правил и нормативов.</w:t>
      </w:r>
    </w:p>
    <w:p w:rsidR="00335FDB" w:rsidRPr="00CC1EDB" w:rsidRDefault="00335FDB" w:rsidP="00335FDB">
      <w:pPr>
        <w:pStyle w:val="2"/>
        <w:ind w:firstLine="684"/>
        <w:jc w:val="both"/>
        <w:rPr>
          <w:szCs w:val="28"/>
        </w:rPr>
      </w:pPr>
      <w:r w:rsidRPr="00CC1EDB">
        <w:rPr>
          <w:szCs w:val="28"/>
        </w:rPr>
        <w:t>2.</w:t>
      </w:r>
      <w:r w:rsidR="00DC7468" w:rsidRPr="00CC1EDB">
        <w:rPr>
          <w:szCs w:val="28"/>
        </w:rPr>
        <w:t xml:space="preserve"> </w:t>
      </w:r>
      <w:r w:rsidRPr="00CC1EDB">
        <w:rPr>
          <w:szCs w:val="28"/>
        </w:rPr>
        <w:t>Тариф на дополнительные образовательные услуги указан без учета налога на добавленную стоимость.</w:t>
      </w:r>
    </w:p>
    <w:p w:rsidR="00335FDB" w:rsidRPr="00CC1EDB" w:rsidRDefault="00335FDB" w:rsidP="00335FDB">
      <w:pPr>
        <w:ind w:firstLine="684"/>
        <w:jc w:val="both"/>
        <w:rPr>
          <w:sz w:val="28"/>
          <w:szCs w:val="28"/>
        </w:rPr>
      </w:pPr>
      <w:r w:rsidRPr="00CC1EDB">
        <w:rPr>
          <w:sz w:val="28"/>
          <w:szCs w:val="28"/>
        </w:rPr>
        <w:t xml:space="preserve">Муниципальные бюджетные и </w:t>
      </w:r>
      <w:r w:rsidR="00E77CF1" w:rsidRPr="00CC1EDB">
        <w:rPr>
          <w:sz w:val="28"/>
          <w:szCs w:val="28"/>
        </w:rPr>
        <w:t>казенные</w:t>
      </w:r>
      <w:r w:rsidRPr="00CC1EDB">
        <w:rPr>
          <w:sz w:val="28"/>
          <w:szCs w:val="28"/>
        </w:rPr>
        <w:t xml:space="preserve"> образовательные </w:t>
      </w:r>
      <w:r w:rsidR="00E77CF1" w:rsidRPr="00CC1EDB">
        <w:rPr>
          <w:sz w:val="28"/>
          <w:szCs w:val="28"/>
        </w:rPr>
        <w:t>организации</w:t>
      </w:r>
      <w:r w:rsidRPr="00CC1EDB">
        <w:rPr>
          <w:sz w:val="28"/>
          <w:szCs w:val="28"/>
        </w:rPr>
        <w:t xml:space="preserve"> </w:t>
      </w:r>
      <w:r w:rsidR="00E77CF1" w:rsidRPr="00CC1EDB">
        <w:rPr>
          <w:sz w:val="28"/>
          <w:szCs w:val="28"/>
        </w:rPr>
        <w:t>Шпаковского муниципального района</w:t>
      </w:r>
      <w:r w:rsidRPr="00CC1EDB">
        <w:rPr>
          <w:sz w:val="28"/>
          <w:szCs w:val="28"/>
        </w:rPr>
        <w:t xml:space="preserve"> </w:t>
      </w:r>
      <w:r w:rsidR="00E77CF1" w:rsidRPr="00CC1EDB">
        <w:rPr>
          <w:sz w:val="28"/>
          <w:szCs w:val="28"/>
        </w:rPr>
        <w:t xml:space="preserve">Ставропольского края </w:t>
      </w:r>
      <w:r w:rsidRPr="00CC1EDB">
        <w:rPr>
          <w:sz w:val="28"/>
          <w:szCs w:val="28"/>
        </w:rPr>
        <w:t xml:space="preserve">освобождены </w:t>
      </w:r>
      <w:r w:rsidR="00FB69D2">
        <w:rPr>
          <w:sz w:val="28"/>
          <w:szCs w:val="28"/>
        </w:rPr>
        <w:t>о</w:t>
      </w:r>
      <w:r w:rsidRPr="00CC1EDB">
        <w:rPr>
          <w:sz w:val="28"/>
          <w:szCs w:val="28"/>
        </w:rPr>
        <w:t>т исполнения обязанностей налогоплательщика согласно статье 145 Налогового кодекса Российской Федерации.</w:t>
      </w:r>
    </w:p>
    <w:p w:rsidR="00335FDB" w:rsidRPr="00CC1EDB" w:rsidRDefault="00335FDB" w:rsidP="00335FDB">
      <w:pPr>
        <w:ind w:firstLine="684"/>
        <w:jc w:val="both"/>
        <w:rPr>
          <w:sz w:val="28"/>
          <w:szCs w:val="28"/>
        </w:rPr>
      </w:pPr>
      <w:r w:rsidRPr="00CC1EDB">
        <w:rPr>
          <w:sz w:val="28"/>
          <w:szCs w:val="28"/>
        </w:rPr>
        <w:t>3.</w:t>
      </w:r>
      <w:r w:rsidR="00DC7468" w:rsidRPr="00CC1EDB">
        <w:rPr>
          <w:sz w:val="28"/>
          <w:szCs w:val="28"/>
        </w:rPr>
        <w:t xml:space="preserve"> </w:t>
      </w:r>
      <w:r w:rsidRPr="00CC1EDB">
        <w:rPr>
          <w:sz w:val="28"/>
          <w:szCs w:val="28"/>
        </w:rPr>
        <w:t>В тариф на дополнительные образовательные услуги включены расходы на основные демонстрационные печатные пособия и учебно-практическое оборудование.</w:t>
      </w:r>
    </w:p>
    <w:p w:rsidR="00335FDB" w:rsidRPr="00CC1EDB" w:rsidRDefault="00335FDB" w:rsidP="006C0971">
      <w:pPr>
        <w:spacing w:line="240" w:lineRule="exact"/>
        <w:jc w:val="both"/>
        <w:rPr>
          <w:sz w:val="28"/>
          <w:szCs w:val="28"/>
        </w:rPr>
      </w:pPr>
    </w:p>
    <w:p w:rsidR="00DC7468" w:rsidRPr="00CC1EDB" w:rsidRDefault="00DC7468" w:rsidP="006C0971">
      <w:pPr>
        <w:spacing w:line="240" w:lineRule="exact"/>
        <w:jc w:val="both"/>
        <w:rPr>
          <w:sz w:val="28"/>
          <w:szCs w:val="28"/>
        </w:rPr>
      </w:pPr>
    </w:p>
    <w:p w:rsidR="006C0971" w:rsidRPr="00CC1EDB" w:rsidRDefault="006C0971" w:rsidP="006C0971">
      <w:pPr>
        <w:spacing w:line="240" w:lineRule="exact"/>
        <w:jc w:val="both"/>
        <w:rPr>
          <w:sz w:val="28"/>
          <w:szCs w:val="28"/>
        </w:rPr>
      </w:pPr>
    </w:p>
    <w:p w:rsidR="006C0971" w:rsidRPr="006C0971" w:rsidRDefault="00C34657" w:rsidP="00C34657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6C0971" w:rsidRPr="006C0971" w:rsidSect="00EA0117">
      <w:headerReference w:type="even" r:id="rId9"/>
      <w:headerReference w:type="defaul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9D2" w:rsidRDefault="00FB69D2">
      <w:r>
        <w:separator/>
      </w:r>
    </w:p>
  </w:endnote>
  <w:endnote w:type="continuationSeparator" w:id="0">
    <w:p w:rsidR="00FB69D2" w:rsidRDefault="00FB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9D2" w:rsidRDefault="00FB69D2">
      <w:r>
        <w:separator/>
      </w:r>
    </w:p>
  </w:footnote>
  <w:footnote w:type="continuationSeparator" w:id="0">
    <w:p w:rsidR="00FB69D2" w:rsidRDefault="00FB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D2" w:rsidRDefault="00FB69D2" w:rsidP="00335FD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69D2" w:rsidRDefault="00FB69D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D2" w:rsidRPr="008445A0" w:rsidRDefault="00FB69D2" w:rsidP="00335FDB">
    <w:pPr>
      <w:pStyle w:val="a6"/>
      <w:framePr w:wrap="around" w:vAnchor="text" w:hAnchor="margin" w:xAlign="center" w:y="1"/>
      <w:rPr>
        <w:rStyle w:val="a7"/>
        <w:sz w:val="28"/>
        <w:szCs w:val="28"/>
      </w:rPr>
    </w:pPr>
    <w:r w:rsidRPr="008445A0">
      <w:rPr>
        <w:rStyle w:val="a7"/>
        <w:sz w:val="28"/>
        <w:szCs w:val="28"/>
      </w:rPr>
      <w:fldChar w:fldCharType="begin"/>
    </w:r>
    <w:r w:rsidRPr="008445A0">
      <w:rPr>
        <w:rStyle w:val="a7"/>
        <w:sz w:val="28"/>
        <w:szCs w:val="28"/>
      </w:rPr>
      <w:instrText xml:space="preserve">PAGE  </w:instrText>
    </w:r>
    <w:r w:rsidRPr="008445A0">
      <w:rPr>
        <w:rStyle w:val="a7"/>
        <w:sz w:val="28"/>
        <w:szCs w:val="28"/>
      </w:rPr>
      <w:fldChar w:fldCharType="separate"/>
    </w:r>
    <w:r w:rsidR="00D20AFF">
      <w:rPr>
        <w:rStyle w:val="a7"/>
        <w:noProof/>
        <w:sz w:val="28"/>
        <w:szCs w:val="28"/>
      </w:rPr>
      <w:t>2</w:t>
    </w:r>
    <w:r w:rsidRPr="008445A0">
      <w:rPr>
        <w:rStyle w:val="a7"/>
        <w:sz w:val="28"/>
        <w:szCs w:val="28"/>
      </w:rPr>
      <w:fldChar w:fldCharType="end"/>
    </w:r>
  </w:p>
  <w:p w:rsidR="00FB69D2" w:rsidRDefault="00FB69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365"/>
    <w:multiLevelType w:val="hybridMultilevel"/>
    <w:tmpl w:val="38602A54"/>
    <w:lvl w:ilvl="0" w:tplc="362C8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67588"/>
    <w:multiLevelType w:val="hybridMultilevel"/>
    <w:tmpl w:val="C054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B6631"/>
    <w:multiLevelType w:val="hybridMultilevel"/>
    <w:tmpl w:val="A862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D7596"/>
    <w:multiLevelType w:val="hybridMultilevel"/>
    <w:tmpl w:val="7280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170302"/>
    <w:multiLevelType w:val="hybridMultilevel"/>
    <w:tmpl w:val="5BFC4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4A"/>
    <w:rsid w:val="00022E65"/>
    <w:rsid w:val="00024655"/>
    <w:rsid w:val="00026050"/>
    <w:rsid w:val="0002652B"/>
    <w:rsid w:val="00033EF2"/>
    <w:rsid w:val="00044A23"/>
    <w:rsid w:val="00057864"/>
    <w:rsid w:val="0007635B"/>
    <w:rsid w:val="000763EF"/>
    <w:rsid w:val="000771DF"/>
    <w:rsid w:val="000A2909"/>
    <w:rsid w:val="000E4A82"/>
    <w:rsid w:val="00103506"/>
    <w:rsid w:val="001075D7"/>
    <w:rsid w:val="0011235E"/>
    <w:rsid w:val="00112932"/>
    <w:rsid w:val="00124EFE"/>
    <w:rsid w:val="00132589"/>
    <w:rsid w:val="001651C6"/>
    <w:rsid w:val="00171FE5"/>
    <w:rsid w:val="001A3B63"/>
    <w:rsid w:val="001C2A1A"/>
    <w:rsid w:val="00222251"/>
    <w:rsid w:val="00235776"/>
    <w:rsid w:val="00241547"/>
    <w:rsid w:val="00245028"/>
    <w:rsid w:val="0025232A"/>
    <w:rsid w:val="00275EF7"/>
    <w:rsid w:val="00285CDC"/>
    <w:rsid w:val="002A44D1"/>
    <w:rsid w:val="002A692D"/>
    <w:rsid w:val="002A78D3"/>
    <w:rsid w:val="002B0520"/>
    <w:rsid w:val="002B5DE3"/>
    <w:rsid w:val="002B6A19"/>
    <w:rsid w:val="002D7742"/>
    <w:rsid w:val="002E483F"/>
    <w:rsid w:val="002F23C8"/>
    <w:rsid w:val="003115E9"/>
    <w:rsid w:val="0031468C"/>
    <w:rsid w:val="00320667"/>
    <w:rsid w:val="003335CE"/>
    <w:rsid w:val="00334D00"/>
    <w:rsid w:val="00335FDB"/>
    <w:rsid w:val="003405A9"/>
    <w:rsid w:val="003421AD"/>
    <w:rsid w:val="003457F4"/>
    <w:rsid w:val="00354760"/>
    <w:rsid w:val="00366747"/>
    <w:rsid w:val="003668C3"/>
    <w:rsid w:val="00371C6B"/>
    <w:rsid w:val="00377D4E"/>
    <w:rsid w:val="00381392"/>
    <w:rsid w:val="00383714"/>
    <w:rsid w:val="003A06AD"/>
    <w:rsid w:val="003A3B7D"/>
    <w:rsid w:val="003A47D1"/>
    <w:rsid w:val="003A60AA"/>
    <w:rsid w:val="003B412D"/>
    <w:rsid w:val="003B52A1"/>
    <w:rsid w:val="003B6A66"/>
    <w:rsid w:val="003D0148"/>
    <w:rsid w:val="003D1C89"/>
    <w:rsid w:val="003D35E7"/>
    <w:rsid w:val="003E5A30"/>
    <w:rsid w:val="00415F28"/>
    <w:rsid w:val="00423358"/>
    <w:rsid w:val="004350E3"/>
    <w:rsid w:val="0044548E"/>
    <w:rsid w:val="004508BD"/>
    <w:rsid w:val="004531C7"/>
    <w:rsid w:val="00466E56"/>
    <w:rsid w:val="004974BF"/>
    <w:rsid w:val="004A792D"/>
    <w:rsid w:val="004B513B"/>
    <w:rsid w:val="004D77F8"/>
    <w:rsid w:val="004E6928"/>
    <w:rsid w:val="004F1EC6"/>
    <w:rsid w:val="00516F58"/>
    <w:rsid w:val="005244CC"/>
    <w:rsid w:val="00527BCC"/>
    <w:rsid w:val="005352D6"/>
    <w:rsid w:val="005451EC"/>
    <w:rsid w:val="0054590B"/>
    <w:rsid w:val="00547649"/>
    <w:rsid w:val="005713AC"/>
    <w:rsid w:val="005755EF"/>
    <w:rsid w:val="00581410"/>
    <w:rsid w:val="00585D69"/>
    <w:rsid w:val="0059020E"/>
    <w:rsid w:val="005A2277"/>
    <w:rsid w:val="005A677E"/>
    <w:rsid w:val="005A79FD"/>
    <w:rsid w:val="005B02F3"/>
    <w:rsid w:val="005B42E3"/>
    <w:rsid w:val="005B5149"/>
    <w:rsid w:val="005B79B5"/>
    <w:rsid w:val="005C16B7"/>
    <w:rsid w:val="005C2138"/>
    <w:rsid w:val="005C2C0C"/>
    <w:rsid w:val="005D498E"/>
    <w:rsid w:val="005D5610"/>
    <w:rsid w:val="005D761F"/>
    <w:rsid w:val="005F31A4"/>
    <w:rsid w:val="00624A68"/>
    <w:rsid w:val="006321FC"/>
    <w:rsid w:val="00635182"/>
    <w:rsid w:val="006562C3"/>
    <w:rsid w:val="00665683"/>
    <w:rsid w:val="00676FD8"/>
    <w:rsid w:val="006927F2"/>
    <w:rsid w:val="006C0971"/>
    <w:rsid w:val="006D4E5F"/>
    <w:rsid w:val="006D5E53"/>
    <w:rsid w:val="006D7ACE"/>
    <w:rsid w:val="006E5A09"/>
    <w:rsid w:val="006F59BE"/>
    <w:rsid w:val="00702AD0"/>
    <w:rsid w:val="00705B91"/>
    <w:rsid w:val="00710011"/>
    <w:rsid w:val="00711A95"/>
    <w:rsid w:val="00720318"/>
    <w:rsid w:val="007309BF"/>
    <w:rsid w:val="00735ADC"/>
    <w:rsid w:val="0074273A"/>
    <w:rsid w:val="0074293E"/>
    <w:rsid w:val="00761843"/>
    <w:rsid w:val="00761A18"/>
    <w:rsid w:val="0076376D"/>
    <w:rsid w:val="007932A6"/>
    <w:rsid w:val="007A1AE5"/>
    <w:rsid w:val="007A6D66"/>
    <w:rsid w:val="007B4FAA"/>
    <w:rsid w:val="007B5DFD"/>
    <w:rsid w:val="007C7819"/>
    <w:rsid w:val="007D352D"/>
    <w:rsid w:val="007D4C1D"/>
    <w:rsid w:val="007E6341"/>
    <w:rsid w:val="007E64D9"/>
    <w:rsid w:val="007E7A73"/>
    <w:rsid w:val="007F1239"/>
    <w:rsid w:val="00805379"/>
    <w:rsid w:val="00814066"/>
    <w:rsid w:val="00821DF6"/>
    <w:rsid w:val="00823698"/>
    <w:rsid w:val="008445A0"/>
    <w:rsid w:val="00844742"/>
    <w:rsid w:val="00873072"/>
    <w:rsid w:val="00877B4E"/>
    <w:rsid w:val="0088449F"/>
    <w:rsid w:val="008B625B"/>
    <w:rsid w:val="008C6E62"/>
    <w:rsid w:val="008F036D"/>
    <w:rsid w:val="008F2B32"/>
    <w:rsid w:val="008F59DB"/>
    <w:rsid w:val="008F786C"/>
    <w:rsid w:val="00900D9F"/>
    <w:rsid w:val="00900FFA"/>
    <w:rsid w:val="009274A5"/>
    <w:rsid w:val="00937117"/>
    <w:rsid w:val="00940785"/>
    <w:rsid w:val="00944E0E"/>
    <w:rsid w:val="0094553A"/>
    <w:rsid w:val="00960083"/>
    <w:rsid w:val="009A343A"/>
    <w:rsid w:val="009B152B"/>
    <w:rsid w:val="009C4637"/>
    <w:rsid w:val="009C6291"/>
    <w:rsid w:val="009D20C9"/>
    <w:rsid w:val="009D3B0B"/>
    <w:rsid w:val="009E1D7B"/>
    <w:rsid w:val="009E65A3"/>
    <w:rsid w:val="009F1C33"/>
    <w:rsid w:val="009F39C2"/>
    <w:rsid w:val="009F4102"/>
    <w:rsid w:val="00A000CD"/>
    <w:rsid w:val="00A01413"/>
    <w:rsid w:val="00A0324A"/>
    <w:rsid w:val="00A05A8C"/>
    <w:rsid w:val="00A06028"/>
    <w:rsid w:val="00A13A34"/>
    <w:rsid w:val="00A13D15"/>
    <w:rsid w:val="00A32380"/>
    <w:rsid w:val="00A53E97"/>
    <w:rsid w:val="00A74E05"/>
    <w:rsid w:val="00A920AF"/>
    <w:rsid w:val="00AA1BD9"/>
    <w:rsid w:val="00AA3919"/>
    <w:rsid w:val="00AD318E"/>
    <w:rsid w:val="00AD3741"/>
    <w:rsid w:val="00AE4FA8"/>
    <w:rsid w:val="00B00730"/>
    <w:rsid w:val="00B03077"/>
    <w:rsid w:val="00B05F81"/>
    <w:rsid w:val="00B12EA8"/>
    <w:rsid w:val="00B13CB2"/>
    <w:rsid w:val="00B177AF"/>
    <w:rsid w:val="00B22E61"/>
    <w:rsid w:val="00B57FE9"/>
    <w:rsid w:val="00B62236"/>
    <w:rsid w:val="00B833AE"/>
    <w:rsid w:val="00B97661"/>
    <w:rsid w:val="00BA2FEB"/>
    <w:rsid w:val="00BA5F82"/>
    <w:rsid w:val="00BC4B80"/>
    <w:rsid w:val="00BE2AC8"/>
    <w:rsid w:val="00C26C7C"/>
    <w:rsid w:val="00C34657"/>
    <w:rsid w:val="00C6178A"/>
    <w:rsid w:val="00C637AB"/>
    <w:rsid w:val="00C76E8E"/>
    <w:rsid w:val="00C94749"/>
    <w:rsid w:val="00CA1DAF"/>
    <w:rsid w:val="00CA5762"/>
    <w:rsid w:val="00CA60AA"/>
    <w:rsid w:val="00CA7641"/>
    <w:rsid w:val="00CB4A83"/>
    <w:rsid w:val="00CB5BD5"/>
    <w:rsid w:val="00CC1EDB"/>
    <w:rsid w:val="00CC4996"/>
    <w:rsid w:val="00CC7E1F"/>
    <w:rsid w:val="00CD3939"/>
    <w:rsid w:val="00CE0267"/>
    <w:rsid w:val="00CE3381"/>
    <w:rsid w:val="00CF5200"/>
    <w:rsid w:val="00D1741A"/>
    <w:rsid w:val="00D20AFF"/>
    <w:rsid w:val="00D419F3"/>
    <w:rsid w:val="00D454D9"/>
    <w:rsid w:val="00D45DAB"/>
    <w:rsid w:val="00D52EE4"/>
    <w:rsid w:val="00D62F08"/>
    <w:rsid w:val="00D70871"/>
    <w:rsid w:val="00D80A57"/>
    <w:rsid w:val="00D815BF"/>
    <w:rsid w:val="00DB2B65"/>
    <w:rsid w:val="00DC7468"/>
    <w:rsid w:val="00DD05CA"/>
    <w:rsid w:val="00DE0F57"/>
    <w:rsid w:val="00DE7C7A"/>
    <w:rsid w:val="00DF1437"/>
    <w:rsid w:val="00E235A8"/>
    <w:rsid w:val="00E26AAE"/>
    <w:rsid w:val="00E754AB"/>
    <w:rsid w:val="00E76881"/>
    <w:rsid w:val="00E76A1A"/>
    <w:rsid w:val="00E77CF1"/>
    <w:rsid w:val="00E82DF3"/>
    <w:rsid w:val="00E92E04"/>
    <w:rsid w:val="00E93050"/>
    <w:rsid w:val="00EA0117"/>
    <w:rsid w:val="00EA1183"/>
    <w:rsid w:val="00EA3FE3"/>
    <w:rsid w:val="00EA6596"/>
    <w:rsid w:val="00ED4EC1"/>
    <w:rsid w:val="00EE1936"/>
    <w:rsid w:val="00EE5150"/>
    <w:rsid w:val="00F011ED"/>
    <w:rsid w:val="00F05F3F"/>
    <w:rsid w:val="00F10E1F"/>
    <w:rsid w:val="00F161DB"/>
    <w:rsid w:val="00F22666"/>
    <w:rsid w:val="00F23A4A"/>
    <w:rsid w:val="00F322CD"/>
    <w:rsid w:val="00F54AC0"/>
    <w:rsid w:val="00F70BFB"/>
    <w:rsid w:val="00F92AC0"/>
    <w:rsid w:val="00FA628A"/>
    <w:rsid w:val="00FB1416"/>
    <w:rsid w:val="00FB69D2"/>
    <w:rsid w:val="00FB797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D352D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4">
    <w:name w:val="Body Text"/>
    <w:basedOn w:val="a"/>
    <w:rsid w:val="00A0324A"/>
    <w:pPr>
      <w:jc w:val="center"/>
    </w:pPr>
    <w:rPr>
      <w:sz w:val="28"/>
    </w:rPr>
  </w:style>
  <w:style w:type="paragraph" w:styleId="a5">
    <w:name w:val="Balloon Text"/>
    <w:basedOn w:val="a"/>
    <w:semiHidden/>
    <w:rsid w:val="008F2B3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D352D"/>
    <w:pPr>
      <w:tabs>
        <w:tab w:val="center" w:pos="4677"/>
        <w:tab w:val="right" w:pos="9355"/>
      </w:tabs>
    </w:pPr>
    <w:rPr>
      <w:szCs w:val="24"/>
    </w:rPr>
  </w:style>
  <w:style w:type="character" w:styleId="a7">
    <w:name w:val="page number"/>
    <w:basedOn w:val="a0"/>
    <w:rsid w:val="007D352D"/>
  </w:style>
  <w:style w:type="paragraph" w:styleId="2">
    <w:name w:val="Body Text Indent 2"/>
    <w:basedOn w:val="a"/>
    <w:rsid w:val="007D352D"/>
    <w:pPr>
      <w:ind w:firstLine="567"/>
      <w:jc w:val="center"/>
    </w:pPr>
    <w:rPr>
      <w:sz w:val="28"/>
    </w:rPr>
  </w:style>
  <w:style w:type="paragraph" w:styleId="a8">
    <w:name w:val="footer"/>
    <w:basedOn w:val="a"/>
    <w:rsid w:val="007D352D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2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D352D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4">
    <w:name w:val="Body Text"/>
    <w:basedOn w:val="a"/>
    <w:rsid w:val="00A0324A"/>
    <w:pPr>
      <w:jc w:val="center"/>
    </w:pPr>
    <w:rPr>
      <w:sz w:val="28"/>
    </w:rPr>
  </w:style>
  <w:style w:type="paragraph" w:styleId="a5">
    <w:name w:val="Balloon Text"/>
    <w:basedOn w:val="a"/>
    <w:semiHidden/>
    <w:rsid w:val="008F2B3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D352D"/>
    <w:pPr>
      <w:tabs>
        <w:tab w:val="center" w:pos="4677"/>
        <w:tab w:val="right" w:pos="9355"/>
      </w:tabs>
    </w:pPr>
    <w:rPr>
      <w:szCs w:val="24"/>
    </w:rPr>
  </w:style>
  <w:style w:type="character" w:styleId="a7">
    <w:name w:val="page number"/>
    <w:basedOn w:val="a0"/>
    <w:rsid w:val="007D352D"/>
  </w:style>
  <w:style w:type="paragraph" w:styleId="2">
    <w:name w:val="Body Text Indent 2"/>
    <w:basedOn w:val="a"/>
    <w:rsid w:val="007D352D"/>
    <w:pPr>
      <w:ind w:firstLine="567"/>
      <w:jc w:val="center"/>
    </w:pPr>
    <w:rPr>
      <w:sz w:val="28"/>
    </w:rPr>
  </w:style>
  <w:style w:type="paragraph" w:styleId="a8">
    <w:name w:val="footer"/>
    <w:basedOn w:val="a"/>
    <w:rsid w:val="007D352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60E6-6F4C-44FA-AFC7-03524A01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КЭРиТ</Company>
  <LinksUpToDate>false</LinksUpToDate>
  <CharactersWithSpaces>23824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Помогаева</dc:creator>
  <cp:lastModifiedBy>Князь Александра Николаевна</cp:lastModifiedBy>
  <cp:revision>2</cp:revision>
  <cp:lastPrinted>2022-10-26T12:32:00Z</cp:lastPrinted>
  <dcterms:created xsi:type="dcterms:W3CDTF">2022-10-31T09:38:00Z</dcterms:created>
  <dcterms:modified xsi:type="dcterms:W3CDTF">2022-10-31T09:38:00Z</dcterms:modified>
</cp:coreProperties>
</file>